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10BE" w14:textId="77777777" w:rsidR="00D907A7" w:rsidRPr="00D907A7" w:rsidRDefault="00C25BAD" w:rsidP="00C25B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5BAD">
        <w:rPr>
          <w:rFonts w:ascii="Times New Roman" w:hAnsi="Times New Roman" w:cs="Times New Roman"/>
          <w:b/>
          <w:sz w:val="36"/>
          <w:szCs w:val="24"/>
        </w:rPr>
        <w:t xml:space="preserve">KOMOLAFE </w:t>
      </w:r>
      <w:r w:rsidR="00D907A7">
        <w:rPr>
          <w:rFonts w:ascii="Times New Roman" w:hAnsi="Times New Roman" w:cs="Times New Roman"/>
          <w:b/>
          <w:sz w:val="36"/>
          <w:szCs w:val="24"/>
        </w:rPr>
        <w:tab/>
      </w:r>
      <w:r w:rsidR="00D907A7">
        <w:rPr>
          <w:rFonts w:ascii="Times New Roman" w:hAnsi="Times New Roman" w:cs="Times New Roman"/>
          <w:b/>
          <w:sz w:val="36"/>
          <w:szCs w:val="24"/>
        </w:rPr>
        <w:tab/>
      </w:r>
      <w:r w:rsidR="00D907A7">
        <w:rPr>
          <w:rFonts w:ascii="Times New Roman" w:hAnsi="Times New Roman" w:cs="Times New Roman"/>
          <w:b/>
          <w:sz w:val="36"/>
          <w:szCs w:val="24"/>
        </w:rPr>
        <w:tab/>
      </w:r>
      <w:r w:rsidR="00D907A7" w:rsidRPr="00D907A7">
        <w:rPr>
          <w:rFonts w:ascii="Times New Roman" w:hAnsi="Times New Roman" w:cs="Times New Roman"/>
          <w:b/>
          <w:sz w:val="24"/>
          <w:szCs w:val="24"/>
        </w:rPr>
        <w:t xml:space="preserve">Date of birth: </w:t>
      </w:r>
      <w:r w:rsidR="009C03A1">
        <w:rPr>
          <w:rFonts w:ascii="Times New Roman" w:hAnsi="Times New Roman" w:cs="Times New Roman"/>
          <w:sz w:val="24"/>
          <w:szCs w:val="24"/>
        </w:rPr>
        <w:t>19-3</w:t>
      </w:r>
      <w:r w:rsidR="00D907A7" w:rsidRPr="00D907A7">
        <w:rPr>
          <w:rFonts w:ascii="Times New Roman" w:hAnsi="Times New Roman" w:cs="Times New Roman"/>
          <w:sz w:val="24"/>
          <w:szCs w:val="24"/>
        </w:rPr>
        <w:t>-1991</w:t>
      </w:r>
    </w:p>
    <w:p w14:paraId="0C1544CF" w14:textId="0F0BF4FD" w:rsidR="00C25BAD" w:rsidRPr="00D907A7" w:rsidRDefault="00C25BAD" w:rsidP="00C25BAD">
      <w:pPr>
        <w:spacing w:after="0" w:line="360" w:lineRule="auto"/>
        <w:rPr>
          <w:rFonts w:ascii="Times New Roman" w:hAnsi="Times New Roman" w:cs="Times New Roman"/>
          <w:sz w:val="36"/>
          <w:szCs w:val="24"/>
        </w:rPr>
      </w:pPr>
      <w:proofErr w:type="spellStart"/>
      <w:r w:rsidRPr="00C25BAD">
        <w:rPr>
          <w:rFonts w:ascii="Times New Roman" w:hAnsi="Times New Roman" w:cs="Times New Roman"/>
          <w:b/>
          <w:sz w:val="36"/>
          <w:szCs w:val="24"/>
        </w:rPr>
        <w:t>Oluwakayode</w:t>
      </w:r>
      <w:proofErr w:type="spellEnd"/>
      <w:r w:rsidRPr="00C25BAD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D907A7">
        <w:rPr>
          <w:rFonts w:ascii="Times New Roman" w:hAnsi="Times New Roman" w:cs="Times New Roman"/>
          <w:b/>
          <w:sz w:val="36"/>
          <w:szCs w:val="24"/>
        </w:rPr>
        <w:tab/>
      </w:r>
      <w:r w:rsidR="00D907A7">
        <w:rPr>
          <w:rFonts w:ascii="Times New Roman" w:hAnsi="Times New Roman" w:cs="Times New Roman"/>
          <w:b/>
          <w:sz w:val="36"/>
          <w:szCs w:val="24"/>
        </w:rPr>
        <w:tab/>
      </w:r>
      <w:r w:rsidR="00D907A7">
        <w:rPr>
          <w:rFonts w:ascii="Times New Roman" w:hAnsi="Times New Roman" w:cs="Times New Roman"/>
          <w:b/>
          <w:sz w:val="36"/>
          <w:szCs w:val="24"/>
        </w:rPr>
        <w:tab/>
      </w:r>
      <w:r w:rsidR="00D907A7" w:rsidRPr="00D907A7">
        <w:rPr>
          <w:rFonts w:ascii="Times New Roman" w:hAnsi="Times New Roman" w:cs="Times New Roman"/>
          <w:b/>
          <w:sz w:val="24"/>
          <w:szCs w:val="24"/>
        </w:rPr>
        <w:t>Languages Spoken</w:t>
      </w:r>
      <w:r w:rsidR="00D907A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907A7" w:rsidRPr="00D907A7">
        <w:rPr>
          <w:rFonts w:ascii="Times New Roman" w:hAnsi="Times New Roman" w:cs="Times New Roman"/>
          <w:sz w:val="24"/>
          <w:szCs w:val="24"/>
        </w:rPr>
        <w:t>English, Nigerian Pidgin, Yoruba</w:t>
      </w:r>
    </w:p>
    <w:p w14:paraId="26FD6F60" w14:textId="77777777" w:rsidR="00C25BAD" w:rsidRPr="00C25BAD" w:rsidRDefault="00C25BAD" w:rsidP="00C25B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5BAD">
        <w:rPr>
          <w:rFonts w:ascii="Times New Roman" w:hAnsi="Times New Roman" w:cs="Times New Roman"/>
          <w:sz w:val="24"/>
          <w:szCs w:val="24"/>
        </w:rPr>
        <w:t>PhD student</w:t>
      </w:r>
    </w:p>
    <w:p w14:paraId="63A675DD" w14:textId="77777777" w:rsidR="00C25BAD" w:rsidRDefault="00C25BAD" w:rsidP="00566A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47DC6" w14:textId="77777777" w:rsidR="00C25BAD" w:rsidRDefault="003D6476" w:rsidP="00566A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8E2B7" wp14:editId="6A9E663D">
                <wp:simplePos x="0" y="0"/>
                <wp:positionH relativeFrom="column">
                  <wp:posOffset>1158875</wp:posOffset>
                </wp:positionH>
                <wp:positionV relativeFrom="paragraph">
                  <wp:posOffset>187960</wp:posOffset>
                </wp:positionV>
                <wp:extent cx="5485130" cy="6972300"/>
                <wp:effectExtent l="57150" t="38100" r="77470" b="95250"/>
                <wp:wrapNone/>
                <wp:docPr id="4" name="Round Single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130" cy="6972300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43C39" w14:textId="29F6A671" w:rsidR="00BD475D" w:rsidRDefault="004F49E9" w:rsidP="00BD47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INTENT</w:t>
                            </w:r>
                          </w:p>
                          <w:p w14:paraId="57B246D2" w14:textId="2E4B29CB" w:rsidR="005D6330" w:rsidRPr="00D463DB" w:rsidRDefault="005D6330" w:rsidP="00D463DB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am a goal oriented and hardworking</w:t>
                            </w:r>
                            <w:r w:rsidR="00D039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linguistics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PhD student in the University of Ibadan. </w:t>
                            </w:r>
                            <w:r w:rsidRPr="00C25B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My research interests are in the areas of</w:t>
                            </w:r>
                            <w:r w:rsidR="00D039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3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Language Documentation</w:t>
                            </w:r>
                            <w:r w:rsidR="00E35F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Phonetics and Phonology </w:t>
                            </w:r>
                            <w:r w:rsidR="001C3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 w:rsidR="00D039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West </w:t>
                            </w:r>
                            <w:r w:rsidRPr="00C25B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Benue-Congo Languages. In my Masters Project, I investigated the import of vowel quality to the understanding of vowel elision in Yoruba.</w:t>
                            </w:r>
                            <w:r w:rsidR="00D039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My Undergraduate 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roject is a comparison of question formation processes of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Igbomina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Standard Yoruba. </w:t>
                            </w:r>
                            <w:r w:rsidRPr="005D63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Currently, I am working on the Documentation of the phonology of </w:t>
                            </w:r>
                            <w:proofErr w:type="spellStart"/>
                            <w:r w:rsidRPr="005D63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Ehueun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Language in my PhD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1C3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 also recently finished a computational project with Productive Playhouse, USA on the </w:t>
                            </w:r>
                            <w:proofErr w:type="spellStart"/>
                            <w:r w:rsidR="001C3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verbalisation</w:t>
                            </w:r>
                            <w:proofErr w:type="spellEnd"/>
                            <w:r w:rsidR="001C3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682A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localization,</w:t>
                            </w:r>
                            <w:r w:rsidR="001C3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translation and content creation on Yoruba</w:t>
                            </w:r>
                            <w:r w:rsidR="00682A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as a language consultant</w:t>
                            </w:r>
                            <w:r w:rsidR="001C3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682A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have conducted research on British intonation including a comparative study of H</w:t>
                            </w:r>
                            <w:r w:rsidR="00D463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igh-Rise Terminal among Urban Northern British English and the Nigerian English.</w:t>
                            </w:r>
                            <w:r w:rsidR="004014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Thus, I consider myself to be fit and willing to do the task I am saddled with.</w:t>
                            </w:r>
                          </w:p>
                          <w:p w14:paraId="6D53C48C" w14:textId="77777777" w:rsidR="005D6330" w:rsidRPr="005D6330" w:rsidRDefault="003D6476" w:rsidP="005D6330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ACADEMIC </w:t>
                            </w:r>
                            <w:r w:rsidRPr="005D63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QUALIFICATIONS OBTAINED</w:t>
                            </w:r>
                          </w:p>
                          <w:p w14:paraId="41A81C08" w14:textId="77777777" w:rsidR="005D6330" w:rsidRPr="00C25BAD" w:rsidRDefault="005D6330" w:rsidP="005D6330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5B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SSCE, </w:t>
                            </w:r>
                            <w:proofErr w:type="spellStart"/>
                            <w:r w:rsidRPr="00C25B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Gomal</w:t>
                            </w:r>
                            <w:proofErr w:type="spellEnd"/>
                            <w:r w:rsidRPr="00C25B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Baptist College, </w:t>
                            </w:r>
                            <w:proofErr w:type="spellStart"/>
                            <w:r w:rsidRPr="00C25B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Ogbomoso</w:t>
                            </w:r>
                            <w:proofErr w:type="spellEnd"/>
                            <w:r w:rsidRPr="00C25B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2007</w:t>
                            </w:r>
                          </w:p>
                          <w:p w14:paraId="69482B68" w14:textId="77777777" w:rsidR="005D6330" w:rsidRPr="00C25BAD" w:rsidRDefault="005D6330" w:rsidP="005D6330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5B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B.A (Linguistics) Second Class (Upper) Obafemi Awolowo University, Ile Ife March 2013</w:t>
                            </w:r>
                          </w:p>
                          <w:p w14:paraId="10B62015" w14:textId="77777777" w:rsidR="005D6330" w:rsidRDefault="005D6330" w:rsidP="005D6330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5B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M.A. (Linguistics), (PhD Grade) University of Ibadan, Ibadan, February, 2017</w:t>
                            </w:r>
                          </w:p>
                          <w:p w14:paraId="35F97D4D" w14:textId="77777777" w:rsidR="003D6476" w:rsidRDefault="003D6476" w:rsidP="005D6330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PhD. Linguistics in view (University of Ibadan)</w:t>
                            </w:r>
                          </w:p>
                          <w:p w14:paraId="66A9BBF3" w14:textId="77777777" w:rsidR="003D6476" w:rsidRPr="003D6476" w:rsidRDefault="003D6476" w:rsidP="003D647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D647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WORK EXPERIENCE</w:t>
                            </w:r>
                          </w:p>
                          <w:p w14:paraId="6A37141C" w14:textId="5531782F" w:rsidR="00744037" w:rsidRPr="000865A7" w:rsidRDefault="00744037" w:rsidP="00BD475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Linguistic Consultant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Localisation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 translation, verbalization and content creation)</w:t>
                            </w:r>
                            <w:r w:rsidR="000865A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with Productive Playhouse Feb - June, 2022</w:t>
                            </w:r>
                          </w:p>
                          <w:p w14:paraId="65DC9962" w14:textId="55737E63" w:rsidR="000865A7" w:rsidRPr="00744037" w:rsidRDefault="000865A7" w:rsidP="00BD475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Research Assistant – documentations of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Ogu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Ubang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Durop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Languages. 2017 - 2021 </w:t>
                            </w:r>
                          </w:p>
                          <w:p w14:paraId="11D3FB16" w14:textId="2032BAB5" w:rsidR="005D6330" w:rsidRPr="00D463DB" w:rsidRDefault="00967998" w:rsidP="00BD475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63D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Tutorial Assistant at University of Ibadan Regular </w:t>
                            </w:r>
                            <w:proofErr w:type="spellStart"/>
                            <w:r w:rsidRPr="00D463D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Programme</w:t>
                            </w:r>
                            <w:proofErr w:type="spellEnd"/>
                            <w:r w:rsidRPr="00D463D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and Academic Facilitator, Distance Learning Centre, University of Ibadan, 2016 to date:</w:t>
                            </w:r>
                          </w:p>
                          <w:p w14:paraId="0C54397C" w14:textId="77777777" w:rsidR="005D6330" w:rsidRDefault="005D6330" w:rsidP="00BD47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62E1042" w14:textId="77777777" w:rsidR="005D6330" w:rsidRDefault="005D6330" w:rsidP="00BD47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326F06" w14:textId="77777777" w:rsidR="005D6330" w:rsidRDefault="005D6330" w:rsidP="00BD47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D9F1C1" w14:textId="77777777" w:rsidR="005D6330" w:rsidRDefault="005D6330" w:rsidP="00BD47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1C31EA" w14:textId="77777777" w:rsidR="005D6330" w:rsidRDefault="005D6330" w:rsidP="00BD47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9B393BB" w14:textId="77777777" w:rsidR="005D6330" w:rsidRDefault="005D6330" w:rsidP="00BD47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9374FD7" w14:textId="77777777" w:rsidR="005D6330" w:rsidRDefault="005D6330" w:rsidP="00BD47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FEBBF5" w14:textId="77777777" w:rsidR="005D6330" w:rsidRDefault="005D6330" w:rsidP="00BD47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C7D591B" w14:textId="77777777" w:rsidR="005D6330" w:rsidRDefault="005D6330" w:rsidP="00BD47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FD03600" w14:textId="77777777" w:rsidR="005D6330" w:rsidRDefault="005D6330" w:rsidP="00BD47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1B48C00" w14:textId="77777777" w:rsidR="005D6330" w:rsidRDefault="005D6330" w:rsidP="00BD47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66B81FE" w14:textId="77777777" w:rsidR="005D6330" w:rsidRDefault="005D6330" w:rsidP="00BD47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66A445" w14:textId="77777777" w:rsidR="005D6330" w:rsidRDefault="005D6330" w:rsidP="00BD47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DB8E857" w14:textId="77777777" w:rsidR="005D6330" w:rsidRDefault="005D6330" w:rsidP="00BD47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B610C6" w14:textId="77777777" w:rsidR="005D6330" w:rsidRDefault="005D6330" w:rsidP="00BD47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8AE3420" w14:textId="77777777" w:rsidR="005D6330" w:rsidRDefault="005D6330" w:rsidP="00BD47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12924E" w14:textId="77777777" w:rsidR="005D6330" w:rsidRPr="005D6330" w:rsidRDefault="005D6330" w:rsidP="00BD47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8E2B7" id="Round Single Corner Rectangle 4" o:spid="_x0000_s1026" style="position:absolute;left:0;text-align:left;margin-left:91.25pt;margin-top:14.8pt;width:431.9pt;height:5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85130,6972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" adj="-11796480,,5400" path="m,l4570923,v504903,,914207,409304,914207,914207l5485130,6972300,,6972300,,x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4570923,0;5485130,914207;5485130,6972300;0,6972300;0,0" o:connectangles="0,0,0,0,0,0" textboxrect="0,0,5485130,6972300"/>
                <v:textbox>
                  <w:txbxContent>
                    <w:p w14:paraId="2D043C39" w14:textId="29F6A671" w:rsidR="00BD475D" w:rsidRDefault="004F49E9" w:rsidP="00BD475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INTENT</w:t>
                      </w:r>
                    </w:p>
                    <w:p w14:paraId="57B246D2" w14:textId="2E4B29CB" w:rsidR="005D6330" w:rsidRPr="00D463DB" w:rsidRDefault="005D6330" w:rsidP="00D463DB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am a goal oriented and hardworking</w:t>
                      </w:r>
                      <w:r w:rsidR="00D039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linguistics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PhD student in the University of Ibadan. </w:t>
                      </w:r>
                      <w:r w:rsidRPr="00C25B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My research interests are in the areas of</w:t>
                      </w:r>
                      <w:r w:rsidR="00D039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C3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Language Documentation</w:t>
                      </w:r>
                      <w:r w:rsidR="00E35F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Phonetics and Phonology </w:t>
                      </w:r>
                      <w:r w:rsidR="001C3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 w:rsidR="00D039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West </w:t>
                      </w:r>
                      <w:r w:rsidRPr="00C25B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Benue-Congo Languages. In my Masters Project, I investigated the import of vowel quality to the understanding of vowel elision in Yoruba.</w:t>
                      </w:r>
                      <w:r w:rsidR="00D039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My Undergraduate P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roject is a comparison of question formation processes of Igbomina and Standard Yoruba. </w:t>
                      </w:r>
                      <w:r w:rsidRPr="005D63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Currently, I am working on the Documentation of the phonology of Ehueun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Language in my PhD programme. </w:t>
                      </w:r>
                      <w:r w:rsidR="001C3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also recently finished a computational project with Productive Playhouse, USA on the verbalisation,</w:t>
                      </w:r>
                      <w:r w:rsidR="00682A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localization,</w:t>
                      </w:r>
                      <w:r w:rsidR="001C3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translation and content creation on Yoruba</w:t>
                      </w:r>
                      <w:r w:rsidR="00682A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as a language consultant</w:t>
                      </w:r>
                      <w:r w:rsidR="001C3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682A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have conducted research on British intonation including a comparative study of H</w:t>
                      </w:r>
                      <w:r w:rsidR="00D463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igh-Rise Terminal among Urban Northern British English and the Nigerian English.</w:t>
                      </w:r>
                      <w:r w:rsidR="004014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Thus, I consider myself to be fit and willing to do the task I am saddled with.</w:t>
                      </w:r>
                    </w:p>
                    <w:p w14:paraId="6D53C48C" w14:textId="77777777" w:rsidR="005D6330" w:rsidRPr="005D6330" w:rsidRDefault="003D6476" w:rsidP="005D6330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ACADEMIC </w:t>
                      </w:r>
                      <w:r w:rsidRPr="005D63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QUALIFICATIONS OBTAINED</w:t>
                      </w:r>
                    </w:p>
                    <w:p w14:paraId="41A81C08" w14:textId="77777777" w:rsidR="005D6330" w:rsidRPr="00C25BAD" w:rsidRDefault="005D6330" w:rsidP="005D6330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5B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SSCE, Gomal Baptist College, Ogbomoso, 2007</w:t>
                      </w:r>
                    </w:p>
                    <w:p w14:paraId="69482B68" w14:textId="77777777" w:rsidR="005D6330" w:rsidRPr="00C25BAD" w:rsidRDefault="005D6330" w:rsidP="005D6330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5B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B.A (Linguistics) Second Class (Upper) Obafemi Awolowo University, Ile Ife March 2013</w:t>
                      </w:r>
                    </w:p>
                    <w:p w14:paraId="10B62015" w14:textId="77777777" w:rsidR="005D6330" w:rsidRDefault="005D6330" w:rsidP="005D6330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5B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M.A. (Linguistics), (PhD Grade) University of Ibadan, Ibadan, February, 2017</w:t>
                      </w:r>
                    </w:p>
                    <w:p w14:paraId="35F97D4D" w14:textId="77777777" w:rsidR="003D6476" w:rsidRDefault="003D6476" w:rsidP="005D6330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PhD. Linguistics in view (University of Ibadan)</w:t>
                      </w:r>
                    </w:p>
                    <w:p w14:paraId="66A9BBF3" w14:textId="77777777" w:rsidR="003D6476" w:rsidRPr="003D6476" w:rsidRDefault="003D6476" w:rsidP="003D647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3D647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WORK EXPERIENCE</w:t>
                      </w:r>
                    </w:p>
                    <w:p w14:paraId="6A37141C" w14:textId="5531782F" w:rsidR="00744037" w:rsidRPr="000865A7" w:rsidRDefault="00744037" w:rsidP="00BD475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Linguistic Consultant (Localisation, translation, verbalization and content creation)</w:t>
                      </w:r>
                      <w:r w:rsidR="000865A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with Productive Playhouse Feb - June, 2022</w:t>
                      </w:r>
                    </w:p>
                    <w:p w14:paraId="65DC9962" w14:textId="55737E63" w:rsidR="000865A7" w:rsidRPr="00744037" w:rsidRDefault="000865A7" w:rsidP="00BD475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Research Assistant – documentations of Ogu, Ubang and Durop Languages. 2017 - 2021 </w:t>
                      </w:r>
                    </w:p>
                    <w:p w14:paraId="11D3FB16" w14:textId="2032BAB5" w:rsidR="005D6330" w:rsidRPr="00D463DB" w:rsidRDefault="00967998" w:rsidP="00BD475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463D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Tutorial Assistant at University of Ibadan Regular Programme and Academic Facilitator, Distance Learning Centre, University of Ibadan, 2016 to date:</w:t>
                      </w:r>
                    </w:p>
                    <w:p w14:paraId="0C54397C" w14:textId="77777777" w:rsidR="005D6330" w:rsidRDefault="005D6330" w:rsidP="00BD475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62E1042" w14:textId="77777777" w:rsidR="005D6330" w:rsidRDefault="005D6330" w:rsidP="00BD475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0326F06" w14:textId="77777777" w:rsidR="005D6330" w:rsidRDefault="005D6330" w:rsidP="00BD475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9D9F1C1" w14:textId="77777777" w:rsidR="005D6330" w:rsidRDefault="005D6330" w:rsidP="00BD475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91C31EA" w14:textId="77777777" w:rsidR="005D6330" w:rsidRDefault="005D6330" w:rsidP="00BD475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9B393BB" w14:textId="77777777" w:rsidR="005D6330" w:rsidRDefault="005D6330" w:rsidP="00BD475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9374FD7" w14:textId="77777777" w:rsidR="005D6330" w:rsidRDefault="005D6330" w:rsidP="00BD475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9FEBBF5" w14:textId="77777777" w:rsidR="005D6330" w:rsidRDefault="005D6330" w:rsidP="00BD475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C7D591B" w14:textId="77777777" w:rsidR="005D6330" w:rsidRDefault="005D6330" w:rsidP="00BD475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FD03600" w14:textId="77777777" w:rsidR="005D6330" w:rsidRDefault="005D6330" w:rsidP="00BD475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1B48C00" w14:textId="77777777" w:rsidR="005D6330" w:rsidRDefault="005D6330" w:rsidP="00BD475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66B81FE" w14:textId="77777777" w:rsidR="005D6330" w:rsidRDefault="005D6330" w:rsidP="00BD475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566A445" w14:textId="77777777" w:rsidR="005D6330" w:rsidRDefault="005D6330" w:rsidP="00BD475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DB8E857" w14:textId="77777777" w:rsidR="005D6330" w:rsidRDefault="005D6330" w:rsidP="00BD475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9B610C6" w14:textId="77777777" w:rsidR="005D6330" w:rsidRDefault="005D6330" w:rsidP="00BD475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8AE3420" w14:textId="77777777" w:rsidR="005D6330" w:rsidRDefault="005D6330" w:rsidP="00BD475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E12924E" w14:textId="77777777" w:rsidR="005D6330" w:rsidRPr="005D6330" w:rsidRDefault="005D6330" w:rsidP="00BD475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67E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C5113E" wp14:editId="7833649E">
                <wp:simplePos x="0" y="0"/>
                <wp:positionH relativeFrom="column">
                  <wp:posOffset>-540689</wp:posOffset>
                </wp:positionH>
                <wp:positionV relativeFrom="paragraph">
                  <wp:posOffset>21369</wp:posOffset>
                </wp:positionV>
                <wp:extent cx="7187565" cy="7084612"/>
                <wp:effectExtent l="0" t="0" r="13335" b="2159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7565" cy="7084612"/>
                          <a:chOff x="0" y="0"/>
                          <a:chExt cx="7187565" cy="7084612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0"/>
                            <a:ext cx="71875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1614115" y="0"/>
                            <a:ext cx="0" cy="708461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856C11" id="Group 3" o:spid="_x0000_s1026" style="position:absolute;margin-left:-42.55pt;margin-top:1.7pt;width:565.95pt;height:557.85pt;z-index:251660288" coordsize="71875,70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">
                <v:line id="Straight Connector 1" o:spid="_x0000_s1027" style="position:absolute;visibility:visible;mso-wrap-style:square" from="0,0" to="7187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" strokecolor="black [3040]"/>
                <v:line id="Straight Connector 2" o:spid="_x0000_s1028" style="position:absolute;visibility:visible;mso-wrap-style:square" from="16141,0" to="16141,70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" strokecolor="#4579b8 [3044]"/>
              </v:group>
            </w:pict>
          </mc:Fallback>
        </mc:AlternateContent>
      </w:r>
    </w:p>
    <w:p w14:paraId="3B59CA47" w14:textId="77777777" w:rsidR="00C25BAD" w:rsidRDefault="001767E7" w:rsidP="001767E7">
      <w:pPr>
        <w:spacing w:after="0" w:line="36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EB1EC37" w14:textId="77777777" w:rsidR="00BD475D" w:rsidRDefault="001767E7" w:rsidP="001767E7">
      <w:pPr>
        <w:spacing w:after="0"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</w:t>
      </w:r>
      <w:r w:rsidR="00BD475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14:paraId="0AC005CD" w14:textId="77777777" w:rsidR="001767E7" w:rsidRPr="001767E7" w:rsidRDefault="001767E7" w:rsidP="001767E7">
      <w:pPr>
        <w:spacing w:after="0"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1767E7">
        <w:rPr>
          <w:rFonts w:ascii="Times New Roman" w:hAnsi="Times New Roman" w:cs="Times New Roman"/>
          <w:sz w:val="24"/>
          <w:szCs w:val="24"/>
        </w:rPr>
        <w:t>Block 2, BQ,</w:t>
      </w:r>
    </w:p>
    <w:p w14:paraId="03AB3ADB" w14:textId="77777777" w:rsidR="001767E7" w:rsidRPr="001767E7" w:rsidRDefault="001767E7" w:rsidP="001767E7">
      <w:pPr>
        <w:spacing w:after="0"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1767E7">
        <w:rPr>
          <w:rFonts w:ascii="Times New Roman" w:hAnsi="Times New Roman" w:cs="Times New Roman"/>
          <w:sz w:val="24"/>
          <w:szCs w:val="24"/>
        </w:rPr>
        <w:t>Parry Road, UI,</w:t>
      </w:r>
    </w:p>
    <w:p w14:paraId="5AFD8B92" w14:textId="77777777" w:rsidR="001767E7" w:rsidRDefault="001767E7" w:rsidP="001767E7">
      <w:pPr>
        <w:spacing w:after="0"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1767E7">
        <w:rPr>
          <w:rFonts w:ascii="Times New Roman" w:hAnsi="Times New Roman" w:cs="Times New Roman"/>
          <w:sz w:val="24"/>
          <w:szCs w:val="24"/>
        </w:rPr>
        <w:t>Ibadan</w:t>
      </w:r>
      <w:r>
        <w:rPr>
          <w:rFonts w:ascii="Times New Roman" w:hAnsi="Times New Roman" w:cs="Times New Roman"/>
          <w:sz w:val="24"/>
          <w:szCs w:val="24"/>
        </w:rPr>
        <w:t>, Oyo State</w:t>
      </w:r>
    </w:p>
    <w:p w14:paraId="4BE039BA" w14:textId="77777777" w:rsidR="001767E7" w:rsidRDefault="001767E7" w:rsidP="001767E7">
      <w:pPr>
        <w:spacing w:after="0" w:line="36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</w:t>
      </w:r>
      <w:r w:rsidR="009C03A1">
        <w:rPr>
          <w:rFonts w:ascii="Times New Roman" w:hAnsi="Times New Roman" w:cs="Times New Roman"/>
          <w:b/>
          <w:sz w:val="24"/>
          <w:szCs w:val="24"/>
        </w:rPr>
        <w:t xml:space="preserve"> No.</w:t>
      </w:r>
    </w:p>
    <w:p w14:paraId="74137EAA" w14:textId="77777777" w:rsidR="001767E7" w:rsidRPr="001767E7" w:rsidRDefault="001767E7" w:rsidP="001767E7">
      <w:pPr>
        <w:spacing w:after="0" w:line="36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1767E7">
        <w:rPr>
          <w:rFonts w:ascii="Times New Roman" w:hAnsi="Times New Roman" w:cs="Times New Roman"/>
          <w:sz w:val="24"/>
          <w:szCs w:val="24"/>
        </w:rPr>
        <w:t>07031198219</w:t>
      </w:r>
    </w:p>
    <w:p w14:paraId="2AEF47C1" w14:textId="77777777" w:rsidR="001767E7" w:rsidRDefault="001767E7" w:rsidP="001767E7">
      <w:pPr>
        <w:spacing w:after="0" w:line="36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</w:p>
    <w:p w14:paraId="38A084AA" w14:textId="77777777" w:rsidR="001767E7" w:rsidRDefault="001767E7" w:rsidP="001767E7">
      <w:pPr>
        <w:spacing w:after="0" w:line="36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</w:t>
      </w:r>
    </w:p>
    <w:p w14:paraId="010E4787" w14:textId="77777777" w:rsidR="001767E7" w:rsidRDefault="00B64368" w:rsidP="001767E7">
      <w:pPr>
        <w:spacing w:after="0" w:line="480" w:lineRule="auto"/>
        <w:ind w:left="-90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767E7" w:rsidRPr="00E6693A">
          <w:rPr>
            <w:rStyle w:val="Hyperlink"/>
            <w:rFonts w:ascii="Times New Roman" w:hAnsi="Times New Roman" w:cs="Times New Roman"/>
            <w:sz w:val="24"/>
            <w:szCs w:val="24"/>
          </w:rPr>
          <w:t>KayodeSPL78@gmail.com</w:t>
        </w:r>
      </w:hyperlink>
      <w:r w:rsidR="001767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AAA63" w14:textId="77777777" w:rsidR="00D907A7" w:rsidRDefault="00D907A7" w:rsidP="001767E7">
      <w:pPr>
        <w:spacing w:after="0" w:line="480" w:lineRule="auto"/>
        <w:ind w:left="-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</w:t>
      </w:r>
    </w:p>
    <w:p w14:paraId="2EC74F1D" w14:textId="77777777" w:rsidR="00D907A7" w:rsidRDefault="00D907A7" w:rsidP="00D907A7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Savvy in Language</w:t>
      </w:r>
    </w:p>
    <w:p w14:paraId="2F32E4E3" w14:textId="77777777" w:rsidR="00D907A7" w:rsidRDefault="00D907A7" w:rsidP="00D907A7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annotation and lexical</w:t>
      </w:r>
    </w:p>
    <w:p w14:paraId="4E83B663" w14:textId="77777777" w:rsidR="00D907A7" w:rsidRDefault="00D907A7" w:rsidP="00D907A7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Database tools such as:</w:t>
      </w:r>
    </w:p>
    <w:p w14:paraId="23708D22" w14:textId="77777777" w:rsidR="001C3FBB" w:rsidRDefault="00D907A7" w:rsidP="00D907A7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ELAN, FLEX, PRAAT</w:t>
      </w:r>
      <w:r w:rsidR="001C3FB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F8D4F6" w14:textId="7F8430B4" w:rsidR="00D907A7" w:rsidRDefault="001C3FBB" w:rsidP="00D907A7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Neural space, Sheets</w:t>
      </w:r>
    </w:p>
    <w:p w14:paraId="3E0EAD32" w14:textId="77777777" w:rsidR="00D907A7" w:rsidRDefault="00D907A7" w:rsidP="00D907A7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p w14:paraId="54172A1C" w14:textId="77777777" w:rsidR="00D907A7" w:rsidRDefault="00D907A7" w:rsidP="00D907A7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 Research and </w:t>
      </w:r>
    </w:p>
    <w:p w14:paraId="17B750F0" w14:textId="77777777" w:rsidR="00D907A7" w:rsidRDefault="00D907A7" w:rsidP="00D907A7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Documentation</w:t>
      </w:r>
    </w:p>
    <w:p w14:paraId="6EA8B5B7" w14:textId="77777777" w:rsidR="00D907A7" w:rsidRDefault="00D907A7" w:rsidP="00D907A7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p w14:paraId="595025F7" w14:textId="77777777" w:rsidR="00D907A7" w:rsidRDefault="00D907A7" w:rsidP="00D907A7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with technical</w:t>
      </w:r>
    </w:p>
    <w:p w14:paraId="72CD5190" w14:textId="77777777" w:rsidR="00D907A7" w:rsidRDefault="00D907A7" w:rsidP="00D907A7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tool handling</w:t>
      </w:r>
    </w:p>
    <w:p w14:paraId="49BF038A" w14:textId="77777777" w:rsidR="00D0395B" w:rsidRDefault="00D0395B" w:rsidP="00D907A7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p w14:paraId="3FF79349" w14:textId="77777777" w:rsidR="00D907A7" w:rsidRDefault="00D907A7" w:rsidP="00D907A7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Diligent and hardworking</w:t>
      </w:r>
    </w:p>
    <w:p w14:paraId="17DA1C4E" w14:textId="77777777" w:rsidR="00D0395B" w:rsidRDefault="00D0395B" w:rsidP="00D907A7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p w14:paraId="257CAC70" w14:textId="77777777" w:rsidR="00D0395B" w:rsidRDefault="00D0395B" w:rsidP="00D907A7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Attention to details</w:t>
      </w:r>
    </w:p>
    <w:p w14:paraId="3AEFFED5" w14:textId="77777777" w:rsidR="00D0395B" w:rsidRDefault="00D0395B" w:rsidP="00D907A7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p w14:paraId="2410096C" w14:textId="77777777" w:rsidR="00D0395B" w:rsidRDefault="00D0395B" w:rsidP="00D907A7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learn and work </w:t>
      </w:r>
    </w:p>
    <w:p w14:paraId="1646381F" w14:textId="77777777" w:rsidR="00D0395B" w:rsidRDefault="00D0395B" w:rsidP="00D907A7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less supervision</w:t>
      </w:r>
    </w:p>
    <w:p w14:paraId="1EE3C678" w14:textId="77777777" w:rsidR="00D0395B" w:rsidRPr="00D907A7" w:rsidRDefault="00D0395B" w:rsidP="00D907A7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</w:p>
    <w:p w14:paraId="2341AED4" w14:textId="77777777" w:rsidR="00C25BAD" w:rsidRDefault="00C25BAD" w:rsidP="00D039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9DCCE90" w14:textId="77777777" w:rsidR="00967998" w:rsidRDefault="00D0395B" w:rsidP="00D039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7ED38" wp14:editId="534465DE">
                <wp:simplePos x="0" y="0"/>
                <wp:positionH relativeFrom="column">
                  <wp:posOffset>-494969</wp:posOffset>
                </wp:positionH>
                <wp:positionV relativeFrom="paragraph">
                  <wp:posOffset>-373711</wp:posOffset>
                </wp:positionV>
                <wp:extent cx="1725433" cy="7736619"/>
                <wp:effectExtent l="0" t="0" r="27305" b="17145"/>
                <wp:wrapNone/>
                <wp:docPr id="7" name="Round Single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433" cy="7736619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D2569" w14:textId="77777777" w:rsidR="00D0395B" w:rsidRDefault="00D0395B" w:rsidP="00D039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039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REFEREES</w:t>
                            </w:r>
                          </w:p>
                          <w:p w14:paraId="0E30DADB" w14:textId="77777777" w:rsidR="00D0395B" w:rsidRPr="00C25BAD" w:rsidRDefault="00D0395B" w:rsidP="00D0395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5B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 w:rsidRPr="00C25B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Professor Herbert </w:t>
                            </w:r>
                            <w:proofErr w:type="spellStart"/>
                            <w:r w:rsidRPr="00C25B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Igboanusi</w:t>
                            </w:r>
                            <w:proofErr w:type="spellEnd"/>
                          </w:p>
                          <w:p w14:paraId="0348AF65" w14:textId="77777777" w:rsidR="00D0395B" w:rsidRPr="00C25BAD" w:rsidRDefault="00D0395B" w:rsidP="00D0395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5B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Department of Linguistics and African Languages, University of Ibadan, Ibadan, Nigeria</w:t>
                            </w:r>
                          </w:p>
                          <w:p w14:paraId="167D7323" w14:textId="77777777" w:rsidR="00D0395B" w:rsidRPr="00C25BAD" w:rsidRDefault="00D0395B" w:rsidP="00D0395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C25B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08052236639</w:t>
                            </w:r>
                          </w:p>
                          <w:p w14:paraId="65B6B718" w14:textId="77777777" w:rsidR="00D0395B" w:rsidRPr="00C25BAD" w:rsidRDefault="00D0395B" w:rsidP="00D0395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C25B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 xml:space="preserve">b. </w:t>
                            </w:r>
                            <w:r w:rsidRPr="00C25B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l-PL"/>
                              </w:rPr>
                              <w:t>Dr.  Demola Lewis</w:t>
                            </w:r>
                            <w:r w:rsidRPr="00C25B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</w:p>
                          <w:p w14:paraId="2D9AF919" w14:textId="77777777" w:rsidR="00D0395B" w:rsidRDefault="00D0395B" w:rsidP="00D0395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5B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Department of Linguistics and African Languages, University of Ibadan, Ibadan, Nigeria</w:t>
                            </w:r>
                          </w:p>
                          <w:p w14:paraId="2D5304B5" w14:textId="77777777" w:rsidR="009C03A1" w:rsidRPr="00C25BAD" w:rsidRDefault="009C03A1" w:rsidP="00D0395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5B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08033917443</w:t>
                            </w:r>
                          </w:p>
                          <w:p w14:paraId="64E85850" w14:textId="77777777" w:rsidR="00D0395B" w:rsidRPr="00C25BAD" w:rsidRDefault="00D0395B" w:rsidP="00D0395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C25B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 xml:space="preserve">c. </w:t>
                            </w:r>
                            <w:r w:rsidRPr="00C25B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>Dr. K. Adeniyi</w:t>
                            </w:r>
                            <w:r w:rsidRPr="00C25B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090D69F" w14:textId="77777777" w:rsidR="00D0395B" w:rsidRPr="00C25BAD" w:rsidRDefault="008B40DE" w:rsidP="00D0395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Department of Lin</w:t>
                            </w:r>
                            <w:r w:rsidR="00D0395B" w:rsidRPr="00C25B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guistics and African Languages, Obafemi Awolowo University, Ile-Ife, Nigeria</w:t>
                            </w:r>
                          </w:p>
                          <w:p w14:paraId="0F865846" w14:textId="77777777" w:rsidR="00D0395B" w:rsidRPr="00C25BAD" w:rsidRDefault="00D0395B" w:rsidP="00D0395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5B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08062228707</w:t>
                            </w:r>
                          </w:p>
                          <w:p w14:paraId="2FF525FC" w14:textId="77777777" w:rsidR="00D0395B" w:rsidRPr="00D0395B" w:rsidRDefault="00D0395B" w:rsidP="00D039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7ED38" id="Round Single Corner Rectangle 7" o:spid="_x0000_s1027" style="position:absolute;margin-left:-38.95pt;margin-top:-29.45pt;width:135.85pt;height:609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25433,77366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" adj="-11796480,,5400" path="m,l1437855,v158825,,287578,128753,287578,287578l1725433,7736619,,7736619,,xe" fillcolor="white [3201]" strokecolor="black [3200]" strokeweight="2pt">
                <v:stroke joinstyle="miter"/>
                <v:formulas/>
                <v:path arrowok="t" o:connecttype="custom" o:connectlocs="0,0;1437855,0;1725433,287578;1725433,7736619;0,7736619;0,0" o:connectangles="0,0,0,0,0,0" textboxrect="0,0,1725433,7736619"/>
                <v:textbox>
                  <w:txbxContent>
                    <w:p w14:paraId="191D2569" w14:textId="77777777" w:rsidR="00D0395B" w:rsidRDefault="00D0395B" w:rsidP="00D039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039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REFEREES</w:t>
                      </w:r>
                    </w:p>
                    <w:p w14:paraId="0E30DADB" w14:textId="77777777" w:rsidR="00D0395B" w:rsidRPr="00C25BAD" w:rsidRDefault="00D0395B" w:rsidP="00D0395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5B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a. </w:t>
                      </w:r>
                      <w:r w:rsidRPr="00C25B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Professor Herbert Igboanusi</w:t>
                      </w:r>
                    </w:p>
                    <w:p w14:paraId="0348AF65" w14:textId="77777777" w:rsidR="00D0395B" w:rsidRPr="00C25BAD" w:rsidRDefault="00D0395B" w:rsidP="00D0395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5B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Department of Linguistics and African Languages, University of Ibadan, Ibadan, Nigeria</w:t>
                      </w:r>
                    </w:p>
                    <w:p w14:paraId="167D7323" w14:textId="77777777" w:rsidR="00D0395B" w:rsidRPr="00C25BAD" w:rsidRDefault="00D0395B" w:rsidP="00D0395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 w:rsidRPr="00C25BA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l-PL"/>
                        </w:rPr>
                        <w:t>08052236639</w:t>
                      </w:r>
                    </w:p>
                    <w:p w14:paraId="65B6B718" w14:textId="77777777" w:rsidR="00D0395B" w:rsidRPr="00C25BAD" w:rsidRDefault="00D0395B" w:rsidP="00D0395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 w:rsidRPr="00C25BA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l-PL"/>
                        </w:rPr>
                        <w:t xml:space="preserve">b. </w:t>
                      </w:r>
                      <w:r w:rsidRPr="00C25B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l-PL"/>
                        </w:rPr>
                        <w:t>Dr.  Demola Lewis</w:t>
                      </w:r>
                      <w:r w:rsidRPr="00C25BA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</w:p>
                    <w:p w14:paraId="2D9AF919" w14:textId="77777777" w:rsidR="00D0395B" w:rsidRDefault="00D0395B" w:rsidP="00D0395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5B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Department of Linguistics and African Languages, University of Ibadan, Ibadan, Nigeria</w:t>
                      </w:r>
                    </w:p>
                    <w:p w14:paraId="2D5304B5" w14:textId="77777777" w:rsidR="009C03A1" w:rsidRPr="00C25BAD" w:rsidRDefault="009C03A1" w:rsidP="00D0395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5B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08033917443</w:t>
                      </w:r>
                    </w:p>
                    <w:p w14:paraId="64E85850" w14:textId="77777777" w:rsidR="00D0395B" w:rsidRPr="00C25BAD" w:rsidRDefault="00D0395B" w:rsidP="00D0395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  <w:r w:rsidRPr="00C25BA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 xml:space="preserve">c. </w:t>
                      </w:r>
                      <w:r w:rsidRPr="00C25B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>Dr. K. Adeniyi</w:t>
                      </w:r>
                      <w:r w:rsidRPr="00C25BA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 xml:space="preserve"> </w:t>
                      </w:r>
                    </w:p>
                    <w:p w14:paraId="4090D69F" w14:textId="77777777" w:rsidR="00D0395B" w:rsidRPr="00C25BAD" w:rsidRDefault="008B40DE" w:rsidP="00D0395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Department of Lin</w:t>
                      </w:r>
                      <w:r w:rsidR="00D0395B" w:rsidRPr="00C25B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guistics and African Languages, Obafemi Awolowo University, Ile-Ife, Nigeria</w:t>
                      </w:r>
                    </w:p>
                    <w:p w14:paraId="0F865846" w14:textId="77777777" w:rsidR="00D0395B" w:rsidRPr="00C25BAD" w:rsidRDefault="00D0395B" w:rsidP="00D0395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5BA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>08062228707</w:t>
                      </w:r>
                    </w:p>
                    <w:p w14:paraId="2FF525FC" w14:textId="77777777" w:rsidR="00D0395B" w:rsidRPr="00D0395B" w:rsidRDefault="00D0395B" w:rsidP="00D0395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799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4DE67" wp14:editId="0FD4C659">
                <wp:simplePos x="0" y="0"/>
                <wp:positionH relativeFrom="column">
                  <wp:posOffset>1311275</wp:posOffset>
                </wp:positionH>
                <wp:positionV relativeFrom="paragraph">
                  <wp:posOffset>340360</wp:posOffset>
                </wp:positionV>
                <wp:extent cx="5485130" cy="6972300"/>
                <wp:effectExtent l="57150" t="38100" r="77470" b="95250"/>
                <wp:wrapNone/>
                <wp:docPr id="5" name="Round Single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130" cy="6972300"/>
                        </a:xfrm>
                        <a:prstGeom prst="round1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0969C40" w14:textId="77777777" w:rsidR="00E91CAD" w:rsidRPr="00E91CAD" w:rsidRDefault="00E91CAD" w:rsidP="004F49E9">
                            <w:pPr>
                              <w:pStyle w:val="Heading1"/>
                              <w:tabs>
                                <w:tab w:val="left" w:pos="1181"/>
                              </w:tabs>
                              <w:ind w:left="46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91CAD">
                              <w:rPr>
                                <w:sz w:val="20"/>
                                <w:szCs w:val="20"/>
                              </w:rPr>
                              <w:t>Publication</w:t>
                            </w:r>
                            <w:r w:rsidRPr="00E91CAD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Pr="00E91CAD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>Journals:</w:t>
                            </w:r>
                          </w:p>
                          <w:p w14:paraId="2CF4EE09" w14:textId="77777777" w:rsidR="00E91CAD" w:rsidRPr="00E91CAD" w:rsidRDefault="00E91CAD" w:rsidP="00E91C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541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160"/>
                              <w:contextualSpacing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Komolafe</w:t>
                            </w:r>
                            <w:proofErr w:type="spellEnd"/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O.D. (2018) Resolving Vowel Elision Complexities in Yoruba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with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Harmonic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Constraints.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Submitted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to: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Journal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of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i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Linguistic Association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i/>
                                <w:spacing w:val="-6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of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Nigeria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i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JOLAN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B5C9E3F" w14:textId="77777777" w:rsidR="00E91CAD" w:rsidRPr="00E91CAD" w:rsidRDefault="00E91CAD" w:rsidP="00E91C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541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115"/>
                              <w:contextualSpacing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Komolafe</w:t>
                            </w:r>
                            <w:proofErr w:type="spellEnd"/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O.D (2016) A Syntax of Yoruba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Imposters. 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West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African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Linguistic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-5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Society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(WALC)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166-176.</w:t>
                            </w:r>
                          </w:p>
                          <w:p w14:paraId="3B2FA719" w14:textId="77777777" w:rsidR="00E91CAD" w:rsidRPr="00E91CAD" w:rsidRDefault="00E91CAD" w:rsidP="00E91C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spacing w:after="0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Ajayi,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T.M,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Abimbola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O.T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Komolafe</w:t>
                            </w:r>
                            <w:proofErr w:type="spellEnd"/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O.D (2021)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Stylo</w:t>
                            </w:r>
                            <w:proofErr w:type="spellEnd"/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-linguistic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Deviations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 </w:t>
                            </w:r>
                            <w:proofErr w:type="spellStart"/>
                            <w:r w:rsidRPr="00E91CA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Jenifa’s</w:t>
                            </w:r>
                            <w:proofErr w:type="spellEnd"/>
                            <w:r w:rsidRPr="00E91CAD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English: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Submitted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festschrift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honour</w:t>
                            </w:r>
                            <w:proofErr w:type="spellEnd"/>
                            <w:r w:rsidRPr="00E91CAD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of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Prof.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Oyetade</w:t>
                            </w:r>
                            <w:proofErr w:type="spellEnd"/>
                          </w:p>
                          <w:p w14:paraId="2E2A41E6" w14:textId="77777777" w:rsidR="00E91CAD" w:rsidRPr="00E91CAD" w:rsidRDefault="00E91CAD" w:rsidP="004F49E9">
                            <w:pPr>
                              <w:pStyle w:val="Heading1"/>
                              <w:tabs>
                                <w:tab w:val="left" w:pos="1541"/>
                              </w:tabs>
                              <w:ind w:left="460"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91CAD">
                              <w:rPr>
                                <w:sz w:val="20"/>
                                <w:szCs w:val="20"/>
                              </w:rPr>
                              <w:t>Article in journal press</w:t>
                            </w:r>
                          </w:p>
                          <w:p w14:paraId="70CFF21F" w14:textId="5A7D20BE" w:rsidR="00E91CAD" w:rsidRPr="00E91CAD" w:rsidRDefault="004F49E9" w:rsidP="004F49E9">
                            <w:pPr>
                              <w:tabs>
                                <w:tab w:val="left" w:pos="1440"/>
                                <w:tab w:val="left" w:pos="1541"/>
                              </w:tabs>
                              <w:spacing w:line="240" w:lineRule="auto"/>
                              <w:ind w:right="15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proofErr w:type="spellStart"/>
                            <w:r w:rsidR="00E91CAD"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Nnamadi</w:t>
                            </w:r>
                            <w:proofErr w:type="spellEnd"/>
                            <w:r w:rsidR="00E91CAD"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U. and </w:t>
                            </w:r>
                            <w:proofErr w:type="spellStart"/>
                            <w:r w:rsidR="00E91CAD"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Komolafe</w:t>
                            </w:r>
                            <w:proofErr w:type="spellEnd"/>
                            <w:r w:rsidR="00E91CAD"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O.D. (2022) Discourse Functions of Intonation </w:t>
                            </w:r>
                            <w:r w:rsidR="00E91CAD" w:rsidRPr="00E91CAD">
                              <w:rPr>
                                <w:rFonts w:ascii="Times New Roman" w:hAnsi="Times New Roman" w:cs="Times New Roman"/>
                                <w:spacing w:val="-63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E91CAD"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</w:t>
                            </w:r>
                            <w:r w:rsidR="00E91CAD" w:rsidRPr="00E91CAD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1CAD"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Nigerian</w:t>
                            </w:r>
                            <w:r w:rsidR="00E91CAD" w:rsidRPr="00E91CAD">
                              <w:rPr>
                                <w:rFonts w:ascii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E91CAD"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Spoken</w:t>
                            </w:r>
                            <w:r w:rsidR="00E91CAD" w:rsidRPr="00E91CAD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1CAD"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English (Association of phonetician and Phonologist of Nigeria journals)</w:t>
                            </w:r>
                          </w:p>
                          <w:p w14:paraId="748879BB" w14:textId="77777777" w:rsidR="00E91CAD" w:rsidRPr="00E91CAD" w:rsidRDefault="00E91CAD" w:rsidP="004F49E9">
                            <w:pPr>
                              <w:pStyle w:val="Heading1"/>
                              <w:tabs>
                                <w:tab w:val="left" w:pos="1181"/>
                              </w:tabs>
                              <w:ind w:left="46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91CAD">
                              <w:rPr>
                                <w:sz w:val="20"/>
                                <w:szCs w:val="20"/>
                              </w:rPr>
                              <w:t>Articles submitted for publications</w:t>
                            </w:r>
                          </w:p>
                          <w:p w14:paraId="32B2FF7C" w14:textId="77777777" w:rsidR="00E91CAD" w:rsidRPr="00E91CAD" w:rsidRDefault="00E91CAD" w:rsidP="00E91CAD">
                            <w:pPr>
                              <w:pStyle w:val="Heading1"/>
                              <w:tabs>
                                <w:tab w:val="left" w:pos="1181"/>
                              </w:tabs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FFF7F7" w14:textId="77777777" w:rsidR="00E91CAD" w:rsidRPr="00E91CAD" w:rsidRDefault="00E91CAD" w:rsidP="004F49E9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Komolafe</w:t>
                            </w:r>
                            <w:proofErr w:type="spellEnd"/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O. (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2022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The Assignment of Tone to English Loanwords into Yoruba. </w:t>
                            </w:r>
                          </w:p>
                          <w:p w14:paraId="774910EF" w14:textId="3303F1D7" w:rsidR="00E91CAD" w:rsidRPr="00E91CAD" w:rsidRDefault="00E91CAD" w:rsidP="004F49E9">
                            <w:pPr>
                              <w:spacing w:after="0" w:line="240" w:lineRule="auto"/>
                              <w:ind w:left="2880" w:hanging="216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Komolafe</w:t>
                            </w:r>
                            <w:proofErr w:type="spellEnd"/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O. (2022)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Model and Functions of High Rise Terminals in British and Nigerian </w:t>
                            </w:r>
                            <w:proofErr w:type="spellStart"/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Englishes</w:t>
                            </w:r>
                            <w:proofErr w:type="spellEnd"/>
                          </w:p>
                          <w:p w14:paraId="40122880" w14:textId="4B6D2ACD" w:rsidR="00E91CAD" w:rsidRPr="004F49E9" w:rsidRDefault="00E91CAD" w:rsidP="004F49E9">
                            <w:pPr>
                              <w:pStyle w:val="Heading1"/>
                              <w:tabs>
                                <w:tab w:val="left" w:pos="1181"/>
                              </w:tabs>
                              <w:ind w:left="46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91CAD">
                              <w:rPr>
                                <w:sz w:val="20"/>
                                <w:szCs w:val="20"/>
                              </w:rPr>
                              <w:t>Conferences/courses</w:t>
                            </w:r>
                            <w:r w:rsidRPr="00E91CAD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>attended:</w:t>
                            </w:r>
                          </w:p>
                          <w:p w14:paraId="43CD55C1" w14:textId="42B067C7" w:rsidR="00E91CAD" w:rsidRPr="00E91CAD" w:rsidRDefault="00E91CAD" w:rsidP="00E91CAD">
                            <w:pPr>
                              <w:tabs>
                                <w:tab w:val="left" w:pos="2160"/>
                                <w:tab w:val="left" w:pos="2250"/>
                              </w:tabs>
                              <w:spacing w:line="240" w:lineRule="auto"/>
                              <w:ind w:left="1620" w:hanging="126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2022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The Assignment of Tone to English Loanwords into Yoruba. Paper presented in April 4-6 conference of the Association of Phonetician and Phonologist of Nigeria journals (APPN) at Redeemers University, Ede, Osun State, Nigeria </w:t>
                            </w:r>
                          </w:p>
                          <w:p w14:paraId="375F9B0A" w14:textId="77777777" w:rsidR="00E91CAD" w:rsidRPr="00E91CAD" w:rsidRDefault="00E91CAD" w:rsidP="00E91CAD">
                            <w:pPr>
                              <w:pStyle w:val="BodyText"/>
                              <w:tabs>
                                <w:tab w:val="left" w:pos="2160"/>
                                <w:tab w:val="left" w:pos="2250"/>
                                <w:tab w:val="left" w:pos="2980"/>
                              </w:tabs>
                              <w:ind w:left="1620" w:right="555" w:hanging="1260"/>
                              <w:rPr>
                                <w:sz w:val="20"/>
                                <w:szCs w:val="20"/>
                              </w:rPr>
                            </w:pPr>
                            <w:r w:rsidRPr="00E91CAD">
                              <w:rPr>
                                <w:sz w:val="20"/>
                                <w:szCs w:val="20"/>
                              </w:rPr>
                              <w:t>2021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ab/>
                              <w:t>Sociolinguistics in Case Studies, Institute of Asian and</w:t>
                            </w:r>
                            <w:r w:rsidRPr="00E91CAD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>African</w:t>
                            </w:r>
                            <w:r w:rsidRPr="00E91CAD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>Studies,</w:t>
                            </w:r>
                            <w:r w:rsidRPr="00E91CAD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>HU,</w:t>
                            </w:r>
                            <w:r w:rsidRPr="00E91CAD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>Berlin</w:t>
                            </w:r>
                            <w:r w:rsidRPr="00E91CAD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>(Summer</w:t>
                            </w:r>
                            <w:r w:rsidRPr="00E91CAD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>Seminar</w:t>
                            </w:r>
                            <w:r w:rsidRPr="00E91CAD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>Semester).</w:t>
                            </w:r>
                            <w:r w:rsidRPr="00E91CAD">
                              <w:rPr>
                                <w:spacing w:val="-6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>Paper presented: Sociolinguistics and Anthropology of</w:t>
                            </w:r>
                            <w:r w:rsidRPr="00E91CAD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91CAD">
                              <w:rPr>
                                <w:sz w:val="20"/>
                                <w:szCs w:val="20"/>
                              </w:rPr>
                              <w:t>Ehueun</w:t>
                            </w:r>
                            <w:proofErr w:type="spellEnd"/>
                          </w:p>
                          <w:p w14:paraId="69CBA4E0" w14:textId="77777777" w:rsidR="00E91CAD" w:rsidRPr="00E91CAD" w:rsidRDefault="00E91CAD" w:rsidP="00E91CAD">
                            <w:pPr>
                              <w:pStyle w:val="BodyText"/>
                              <w:tabs>
                                <w:tab w:val="left" w:pos="2160"/>
                                <w:tab w:val="left" w:pos="2250"/>
                                <w:tab w:val="left" w:pos="2980"/>
                              </w:tabs>
                              <w:ind w:left="1620" w:right="249" w:hanging="1260"/>
                              <w:rPr>
                                <w:sz w:val="20"/>
                                <w:szCs w:val="20"/>
                              </w:rPr>
                            </w:pPr>
                            <w:r w:rsidRPr="00E91CAD">
                              <w:rPr>
                                <w:sz w:val="20"/>
                                <w:szCs w:val="20"/>
                              </w:rPr>
                              <w:t>2021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ab/>
                              <w:t>African Linguistic Colloquium,</w:t>
                            </w:r>
                            <w:r w:rsidRPr="00E91CAD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>Institute of Asian and</w:t>
                            </w:r>
                            <w:r w:rsidRPr="00E91CAD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>African Studies, HU, Berlin (Summer Seminar Semester).</w:t>
                            </w:r>
                            <w:r w:rsidRPr="00E91CAD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 xml:space="preserve">Paper presented: Progress on ‘the Documentation of </w:t>
                            </w:r>
                            <w:proofErr w:type="spellStart"/>
                            <w:r w:rsidRPr="00E91CAD">
                              <w:rPr>
                                <w:sz w:val="20"/>
                                <w:szCs w:val="20"/>
                              </w:rPr>
                              <w:t>Ehueun</w:t>
                            </w:r>
                            <w:proofErr w:type="spellEnd"/>
                            <w:r w:rsidRPr="00E91CAD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Pr="00E91CAD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>Edoid</w:t>
                            </w:r>
                            <w:r w:rsidRPr="00E91CAD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>language’.</w:t>
                            </w:r>
                          </w:p>
                          <w:p w14:paraId="448101D6" w14:textId="77777777" w:rsidR="00E91CAD" w:rsidRPr="00E91CAD" w:rsidRDefault="00E91CAD" w:rsidP="00E91CAD">
                            <w:pPr>
                              <w:pStyle w:val="BodyText"/>
                              <w:tabs>
                                <w:tab w:val="left" w:pos="2160"/>
                                <w:tab w:val="left" w:pos="2250"/>
                                <w:tab w:val="left" w:pos="2980"/>
                              </w:tabs>
                              <w:ind w:left="1620" w:right="462" w:hanging="1260"/>
                              <w:rPr>
                                <w:sz w:val="20"/>
                                <w:szCs w:val="20"/>
                              </w:rPr>
                            </w:pPr>
                            <w:r w:rsidRPr="00E91CAD">
                              <w:rPr>
                                <w:sz w:val="20"/>
                                <w:szCs w:val="20"/>
                              </w:rPr>
                              <w:t>2019ː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ab/>
                              <w:t>Endangered</w:t>
                            </w:r>
                            <w:r w:rsidRPr="00E91CAD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>Language</w:t>
                            </w:r>
                            <w:r w:rsidRPr="00E91CAD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>Documentation</w:t>
                            </w:r>
                            <w:r w:rsidRPr="00E91CAD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91CAD">
                              <w:rPr>
                                <w:sz w:val="20"/>
                                <w:szCs w:val="20"/>
                              </w:rPr>
                              <w:t>Programme</w:t>
                            </w:r>
                            <w:proofErr w:type="spellEnd"/>
                            <w:r w:rsidRPr="00E91CAD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E91CAD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>SOAS,</w:t>
                            </w:r>
                            <w:r w:rsidRPr="00E91CAD">
                              <w:rPr>
                                <w:spacing w:val="-6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>University</w:t>
                            </w:r>
                            <w:r w:rsidRPr="00E91CAD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Pr="00E91CAD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>London, August</w:t>
                            </w:r>
                            <w:r w:rsidRPr="00E91CAD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>26th</w:t>
                            </w:r>
                            <w:r w:rsidRPr="00E91CAD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E91CAD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>September</w:t>
                            </w:r>
                            <w:r w:rsidRPr="00E91CAD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>4th</w:t>
                            </w:r>
                          </w:p>
                          <w:p w14:paraId="24304E21" w14:textId="77777777" w:rsidR="00E91CAD" w:rsidRPr="00E91CAD" w:rsidRDefault="00E91CAD" w:rsidP="00E91CAD">
                            <w:pPr>
                              <w:pStyle w:val="BodyText"/>
                              <w:tabs>
                                <w:tab w:val="left" w:pos="2160"/>
                                <w:tab w:val="left" w:pos="2250"/>
                                <w:tab w:val="left" w:pos="2980"/>
                              </w:tabs>
                              <w:ind w:left="1620" w:right="895" w:hanging="1260"/>
                              <w:rPr>
                                <w:sz w:val="20"/>
                                <w:szCs w:val="20"/>
                              </w:rPr>
                            </w:pPr>
                            <w:r w:rsidRPr="00E91CAD">
                              <w:rPr>
                                <w:sz w:val="20"/>
                                <w:szCs w:val="20"/>
                              </w:rPr>
                              <w:t>2017: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ab/>
                              <w:t>Faculty</w:t>
                            </w:r>
                            <w:r w:rsidRPr="00E91CAD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Pr="00E91CA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>Arts</w:t>
                            </w:r>
                            <w:r w:rsidRPr="00E91CAD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>3rd</w:t>
                            </w:r>
                            <w:r w:rsidRPr="00E91CA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>Biennial</w:t>
                            </w:r>
                            <w:r w:rsidRPr="00E91CAD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>Conference,</w:t>
                            </w:r>
                            <w:r w:rsidRPr="00E91CAD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>University</w:t>
                            </w:r>
                            <w:r w:rsidRPr="00E91CAD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Pr="00E91CAD">
                              <w:rPr>
                                <w:spacing w:val="-6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>Ibadan,</w:t>
                            </w:r>
                            <w:r w:rsidRPr="00E91CAD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>Ibadan, March,</w:t>
                            </w:r>
                            <w:r w:rsidRPr="00E91CA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CAD">
                              <w:rPr>
                                <w:sz w:val="20"/>
                                <w:szCs w:val="20"/>
                              </w:rPr>
                              <w:t>2017</w:t>
                            </w:r>
                          </w:p>
                          <w:p w14:paraId="2F5AA8ED" w14:textId="0AEE49FE" w:rsidR="003902BE" w:rsidRPr="00E91CAD" w:rsidRDefault="003902BE" w:rsidP="00E91CA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91C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PROJECT ACCOMPLISHEMENTS</w:t>
                            </w:r>
                          </w:p>
                          <w:p w14:paraId="440F63FD" w14:textId="77777777" w:rsidR="003902BE" w:rsidRPr="00E91CAD" w:rsidRDefault="003902BE" w:rsidP="00E91CAD">
                            <w:pPr>
                              <w:pStyle w:val="ListParagraph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1C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Endangered Language Documentation </w:t>
                            </w:r>
                            <w:proofErr w:type="spellStart"/>
                            <w:r w:rsidRPr="00E91C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Programme</w:t>
                            </w:r>
                            <w:proofErr w:type="spellEnd"/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Small Grant, 2019 for </w:t>
                            </w:r>
                            <w:proofErr w:type="spellStart"/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Ehueun</w:t>
                            </w:r>
                            <w:proofErr w:type="spellEnd"/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Language</w:t>
                            </w:r>
                          </w:p>
                          <w:p w14:paraId="1D7BBD39" w14:textId="77777777" w:rsidR="003902BE" w:rsidRPr="00E91CAD" w:rsidRDefault="003902BE" w:rsidP="00E91CAD">
                            <w:pPr>
                              <w:pStyle w:val="ListParagraph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1C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Humboldt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Student Exchange Scholarship, 2020</w:t>
                            </w:r>
                          </w:p>
                          <w:p w14:paraId="252C4B8A" w14:textId="7D6123F2" w:rsidR="003902BE" w:rsidRPr="00E91CAD" w:rsidRDefault="003902BE" w:rsidP="00E91CAD">
                            <w:pPr>
                              <w:pStyle w:val="ListParagraph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Project on Yoruba- NG computation, verbalization and assessment with 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Productive Playhouse</w:t>
                            </w:r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California, USA</w:t>
                            </w:r>
                          </w:p>
                          <w:p w14:paraId="1AC7F013" w14:textId="30BB86BA" w:rsidR="000D5339" w:rsidRPr="00E91CAD" w:rsidRDefault="000D5339" w:rsidP="00E91CA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91C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PROFESSIONAL BOD</w:t>
                            </w:r>
                            <w:r w:rsidR="003902BE" w:rsidRPr="00E91C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14:paraId="0351BBEF" w14:textId="77777777" w:rsidR="000D5339" w:rsidRPr="00E91CAD" w:rsidRDefault="000D5339" w:rsidP="00E91CA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ASSOCIATION OF PHONETICIANS AND PHOLOGISTS IN NIGERIA</w:t>
                            </w:r>
                          </w:p>
                          <w:p w14:paraId="71A367AF" w14:textId="77777777" w:rsidR="000D5339" w:rsidRPr="00E91CAD" w:rsidRDefault="000D5339" w:rsidP="00E91CA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 YORUBA STUDIES ASSOCIATION OF NIGERIA</w:t>
                            </w:r>
                          </w:p>
                          <w:p w14:paraId="24CD96B2" w14:textId="77777777" w:rsidR="000D5339" w:rsidRPr="00E91CAD" w:rsidRDefault="000D5339" w:rsidP="00E91CA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1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LINGUSITICS ASSOCIATION OF NIGERIA</w:t>
                            </w:r>
                          </w:p>
                          <w:p w14:paraId="2449EB0B" w14:textId="77777777" w:rsidR="00967998" w:rsidRPr="00E91CAD" w:rsidRDefault="00967998" w:rsidP="00E91CA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CAC91B" w14:textId="77777777" w:rsidR="00967998" w:rsidRPr="00E91CAD" w:rsidRDefault="00967998" w:rsidP="00E91CA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891EEEA" w14:textId="77777777" w:rsidR="00967998" w:rsidRPr="00E91CAD" w:rsidRDefault="00967998" w:rsidP="00E91CA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878C9C" w14:textId="77777777" w:rsidR="00967998" w:rsidRPr="00E91CAD" w:rsidRDefault="00967998" w:rsidP="00E91CA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29EB0E" w14:textId="77777777" w:rsidR="00967998" w:rsidRPr="00E91CAD" w:rsidRDefault="00967998" w:rsidP="00E91CA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B2B3C46" w14:textId="77777777" w:rsidR="00967998" w:rsidRPr="00E91CAD" w:rsidRDefault="00967998" w:rsidP="00E91CA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B40825" w14:textId="77777777" w:rsidR="00967998" w:rsidRPr="00E91CAD" w:rsidRDefault="00967998" w:rsidP="00E91CA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9A94E8D" w14:textId="77777777" w:rsidR="00967998" w:rsidRPr="00E91CAD" w:rsidRDefault="00967998" w:rsidP="00E91CA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F3772A2" w14:textId="77777777" w:rsidR="00967998" w:rsidRPr="00E91CAD" w:rsidRDefault="00967998" w:rsidP="00E91CA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356A8C" w14:textId="77777777" w:rsidR="00967998" w:rsidRPr="00E91CAD" w:rsidRDefault="00967998" w:rsidP="00E91CA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455173" w14:textId="77777777" w:rsidR="00967998" w:rsidRPr="00E91CAD" w:rsidRDefault="00967998" w:rsidP="00E91CA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52ABC0" w14:textId="77777777" w:rsidR="00967998" w:rsidRPr="00E91CAD" w:rsidRDefault="00967998" w:rsidP="00E91CA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93D213" w14:textId="77777777" w:rsidR="00967998" w:rsidRPr="00E91CAD" w:rsidRDefault="00967998" w:rsidP="00E91CA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EEED6FA" w14:textId="77777777" w:rsidR="00967998" w:rsidRPr="00E91CAD" w:rsidRDefault="00967998" w:rsidP="00E91CA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BA17E0" w14:textId="77777777" w:rsidR="00967998" w:rsidRPr="00E91CAD" w:rsidRDefault="00967998" w:rsidP="00E91CA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32CB28" w14:textId="77777777" w:rsidR="00967998" w:rsidRPr="00E91CAD" w:rsidRDefault="00967998" w:rsidP="00E91CA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4DE67" id="Round Single Corner Rectangle 5" o:spid="_x0000_s1028" style="position:absolute;margin-left:103.25pt;margin-top:26.8pt;width:431.9pt;height:5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85130,6972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" adj="-11796480,,5400" path="m,l4570923,v504903,,914207,409304,914207,914207l5485130,6972300,,6972300,,xe" fillcolor="#bcbcbc">
                <v:fill color2="#ededed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4570923,0;5485130,914207;5485130,6972300;0,6972300;0,0" o:connectangles="0,0,0,0,0,0" textboxrect="0,0,5485130,6972300"/>
                <v:textbox>
                  <w:txbxContent>
                    <w:p w14:paraId="00969C40" w14:textId="77777777" w:rsidR="00E91CAD" w:rsidRPr="00E91CAD" w:rsidRDefault="00E91CAD" w:rsidP="004F49E9">
                      <w:pPr>
                        <w:pStyle w:val="Heading1"/>
                        <w:tabs>
                          <w:tab w:val="left" w:pos="1181"/>
                        </w:tabs>
                        <w:ind w:left="460" w:firstLine="0"/>
                        <w:rPr>
                          <w:sz w:val="20"/>
                          <w:szCs w:val="20"/>
                        </w:rPr>
                      </w:pPr>
                      <w:r w:rsidRPr="00E91CAD">
                        <w:rPr>
                          <w:sz w:val="20"/>
                          <w:szCs w:val="20"/>
                        </w:rPr>
                        <w:t>Publication</w:t>
                      </w:r>
                      <w:r w:rsidRPr="00E91CAD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sz w:val="20"/>
                          <w:szCs w:val="20"/>
                        </w:rPr>
                        <w:t>and</w:t>
                      </w:r>
                      <w:r w:rsidRPr="00E91CAD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sz w:val="20"/>
                          <w:szCs w:val="20"/>
                        </w:rPr>
                        <w:t>Journals:</w:t>
                      </w:r>
                    </w:p>
                    <w:p w14:paraId="2CF4EE09" w14:textId="77777777" w:rsidR="00E91CAD" w:rsidRPr="00E91CAD" w:rsidRDefault="00E91CAD" w:rsidP="00E91CAD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tabs>
                          <w:tab w:val="left" w:pos="1541"/>
                        </w:tabs>
                        <w:autoSpaceDE w:val="0"/>
                        <w:autoSpaceDN w:val="0"/>
                        <w:spacing w:after="0" w:line="240" w:lineRule="auto"/>
                        <w:ind w:right="160"/>
                        <w:contextualSpacing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Komolafe, O.D. (2018) Resolving Vowel Elision Complexities in Yoruba</w:t>
                      </w:r>
                      <w:r w:rsidRPr="00E91CAD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with</w:t>
                      </w:r>
                      <w:r w:rsidRPr="00E91CAD"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Harmonic</w:t>
                      </w:r>
                      <w:r w:rsidRPr="00E91CAD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Constraints.</w:t>
                      </w:r>
                      <w:r w:rsidRPr="00E91CAD"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Submitted</w:t>
                      </w:r>
                      <w:r w:rsidRPr="00E91CAD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to:</w:t>
                      </w:r>
                      <w:r w:rsidRPr="00E91CAD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Journal</w:t>
                      </w:r>
                      <w:r w:rsidRPr="00E91CAD">
                        <w:rPr>
                          <w:rFonts w:ascii="Times New Roman" w:hAnsi="Times New Roman" w:cs="Times New Roman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of</w:t>
                      </w:r>
                      <w:r w:rsidRPr="00E91CAD">
                        <w:rPr>
                          <w:rFonts w:ascii="Times New Roman" w:hAnsi="Times New Roman" w:cs="Times New Roman"/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Linguistic Association</w:t>
                      </w:r>
                      <w:r w:rsidRPr="00E91CAD">
                        <w:rPr>
                          <w:rFonts w:ascii="Times New Roman" w:hAnsi="Times New Roman" w:cs="Times New Roman"/>
                          <w:i/>
                          <w:spacing w:val="-62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of</w:t>
                      </w:r>
                      <w:r w:rsidRPr="00E91CAD">
                        <w:rPr>
                          <w:rFonts w:ascii="Times New Roman" w:hAnsi="Times New Roman" w:cs="Times New Roman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Nigeria</w:t>
                      </w:r>
                      <w:r w:rsidRPr="00E91CAD">
                        <w:rPr>
                          <w:rFonts w:ascii="Times New Roman" w:hAnsi="Times New Roman" w:cs="Times New Roman"/>
                          <w:i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Pr="00E91CA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JOLAN</w:t>
                      </w: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4B5C9E3F" w14:textId="77777777" w:rsidR="00E91CAD" w:rsidRPr="00E91CAD" w:rsidRDefault="00E91CAD" w:rsidP="00E91CAD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tabs>
                          <w:tab w:val="left" w:pos="1541"/>
                        </w:tabs>
                        <w:autoSpaceDE w:val="0"/>
                        <w:autoSpaceDN w:val="0"/>
                        <w:spacing w:after="0" w:line="240" w:lineRule="auto"/>
                        <w:ind w:right="115"/>
                        <w:contextualSpacing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Komolafe, O.D (2016) A Syntax of Yoruba</w:t>
                      </w:r>
                      <w:r w:rsidRPr="00E91CAD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Imposters. </w:t>
                      </w:r>
                      <w:r w:rsidRPr="00E91CA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West</w:t>
                      </w:r>
                      <w:r w:rsidRPr="00E91CAD">
                        <w:rPr>
                          <w:rFonts w:ascii="Times New Roman" w:hAnsi="Times New Roman" w:cs="Times New Roman"/>
                          <w:b/>
                          <w:i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African</w:t>
                      </w:r>
                      <w:r w:rsidRPr="00E91CAD">
                        <w:rPr>
                          <w:rFonts w:ascii="Times New Roman" w:hAnsi="Times New Roman" w:cs="Times New Roman"/>
                          <w:b/>
                          <w:i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Linguistic</w:t>
                      </w:r>
                      <w:r w:rsidRPr="00E91CAD">
                        <w:rPr>
                          <w:rFonts w:ascii="Times New Roman" w:hAnsi="Times New Roman" w:cs="Times New Roman"/>
                          <w:b/>
                          <w:i/>
                          <w:spacing w:val="-57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Society</w:t>
                      </w:r>
                      <w:r w:rsidRPr="00E91CAD">
                        <w:rPr>
                          <w:rFonts w:ascii="Times New Roman" w:hAnsi="Times New Roman" w:cs="Times New Roman"/>
                          <w:b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(WALC)</w:t>
                      </w: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166-176.</w:t>
                      </w:r>
                    </w:p>
                    <w:p w14:paraId="3B2FA719" w14:textId="77777777" w:rsidR="00E91CAD" w:rsidRPr="00E91CAD" w:rsidRDefault="00E91CAD" w:rsidP="00E91CAD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spacing w:after="0" w:line="240" w:lineRule="auto"/>
                        <w:contextualSpacing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Ajayi,</w:t>
                      </w:r>
                      <w:r w:rsidRPr="00E91CAD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T.M,</w:t>
                      </w:r>
                      <w:r w:rsidRPr="00E91CAD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Abimbola</w:t>
                      </w:r>
                      <w:r w:rsidRPr="00E91CAD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O.T</w:t>
                      </w:r>
                      <w:r w:rsidRPr="00E91CAD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</w:t>
                      </w:r>
                      <w:r w:rsidRPr="00E91CAD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Komolafe,</w:t>
                      </w:r>
                      <w:r w:rsidRPr="00E91CAD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O.D (2021)</w:t>
                      </w:r>
                      <w:r w:rsidRPr="00E91CAD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Stylo-linguistic</w:t>
                      </w:r>
                      <w:r w:rsidRPr="00E91CAD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Deviations</w:t>
                      </w:r>
                      <w:r w:rsidRPr="00E91CAD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 </w:t>
                      </w:r>
                      <w:r w:rsidRPr="00E91CA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Jenifa’s</w:t>
                      </w:r>
                      <w:r w:rsidRPr="00E91CAD">
                        <w:rPr>
                          <w:rFonts w:ascii="Times New Roman" w:hAnsi="Times New Roman" w:cs="Times New Roman"/>
                          <w:i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English:</w:t>
                      </w:r>
                      <w:r w:rsidRPr="00E91CAD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Submitted</w:t>
                      </w:r>
                      <w:r w:rsidRPr="00E91CAD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</w:t>
                      </w:r>
                      <w:r w:rsidRPr="00E91CAD"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festschrift</w:t>
                      </w:r>
                      <w:r w:rsidRPr="00E91CAD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</w:t>
                      </w:r>
                      <w:r w:rsidRPr="00E91CAD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honour</w:t>
                      </w:r>
                      <w:r w:rsidRPr="00E91CAD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of</w:t>
                      </w:r>
                      <w:r w:rsidRPr="00E91CAD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Prof.</w:t>
                      </w:r>
                      <w:r w:rsidRPr="00E91CAD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Oyetade</w:t>
                      </w:r>
                    </w:p>
                    <w:p w14:paraId="2E2A41E6" w14:textId="77777777" w:rsidR="00E91CAD" w:rsidRPr="00E91CAD" w:rsidRDefault="00E91CAD" w:rsidP="004F49E9">
                      <w:pPr>
                        <w:pStyle w:val="Heading1"/>
                        <w:tabs>
                          <w:tab w:val="left" w:pos="1541"/>
                        </w:tabs>
                        <w:ind w:left="460" w:firstLine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E91CAD">
                        <w:rPr>
                          <w:sz w:val="20"/>
                          <w:szCs w:val="20"/>
                        </w:rPr>
                        <w:t>Article in journal press</w:t>
                      </w:r>
                    </w:p>
                    <w:p w14:paraId="70CFF21F" w14:textId="5A7D20BE" w:rsidR="00E91CAD" w:rsidRPr="00E91CAD" w:rsidRDefault="004F49E9" w:rsidP="004F49E9">
                      <w:pPr>
                        <w:tabs>
                          <w:tab w:val="left" w:pos="1440"/>
                          <w:tab w:val="left" w:pos="1541"/>
                        </w:tabs>
                        <w:spacing w:line="240" w:lineRule="auto"/>
                        <w:ind w:right="15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</w:t>
                      </w:r>
                      <w:r w:rsidR="00E91CAD"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Nnamadi, U. and Komolafe, O.D. (2022) Discourse Functions of Intonation </w:t>
                      </w:r>
                      <w:r w:rsidR="00E91CAD" w:rsidRPr="00E91CAD">
                        <w:rPr>
                          <w:rFonts w:ascii="Times New Roman" w:hAnsi="Times New Roman" w:cs="Times New Roman"/>
                          <w:spacing w:val="-63"/>
                          <w:sz w:val="20"/>
                          <w:szCs w:val="20"/>
                        </w:rPr>
                        <w:t xml:space="preserve">      </w:t>
                      </w:r>
                      <w:r w:rsidR="00E91CAD"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</w:t>
                      </w:r>
                      <w:r w:rsidR="00E91CAD" w:rsidRPr="00E91CAD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E91CAD"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Nigerian</w:t>
                      </w:r>
                      <w:r w:rsidR="00E91CAD" w:rsidRPr="00E91CAD">
                        <w:rPr>
                          <w:rFonts w:ascii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                    </w:t>
                      </w:r>
                      <w:r w:rsidR="00E91CAD"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Spoken</w:t>
                      </w:r>
                      <w:r w:rsidR="00E91CAD" w:rsidRPr="00E91CAD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E91CAD"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English (Association of phonetician and Phonologist of Nigeria journals)</w:t>
                      </w:r>
                    </w:p>
                    <w:p w14:paraId="748879BB" w14:textId="77777777" w:rsidR="00E91CAD" w:rsidRPr="00E91CAD" w:rsidRDefault="00E91CAD" w:rsidP="004F49E9">
                      <w:pPr>
                        <w:pStyle w:val="Heading1"/>
                        <w:tabs>
                          <w:tab w:val="left" w:pos="1181"/>
                        </w:tabs>
                        <w:ind w:left="460" w:firstLine="0"/>
                        <w:rPr>
                          <w:sz w:val="20"/>
                          <w:szCs w:val="20"/>
                        </w:rPr>
                      </w:pPr>
                      <w:r w:rsidRPr="00E91CAD">
                        <w:rPr>
                          <w:sz w:val="20"/>
                          <w:szCs w:val="20"/>
                        </w:rPr>
                        <w:t>Articles submitted for publications</w:t>
                      </w:r>
                    </w:p>
                    <w:p w14:paraId="32B2FF7C" w14:textId="77777777" w:rsidR="00E91CAD" w:rsidRPr="00E91CAD" w:rsidRDefault="00E91CAD" w:rsidP="00E91CAD">
                      <w:pPr>
                        <w:pStyle w:val="Heading1"/>
                        <w:tabs>
                          <w:tab w:val="left" w:pos="1181"/>
                        </w:tabs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  <w:p w14:paraId="17FFF7F7" w14:textId="77777777" w:rsidR="00E91CAD" w:rsidRPr="00E91CAD" w:rsidRDefault="00E91CAD" w:rsidP="004F49E9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Komolafe, O. (</w:t>
                      </w:r>
                      <w:r w:rsidRPr="00E91CA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2022</w:t>
                      </w: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 The Assignment of Tone to English Loanwords into Yoruba. </w:t>
                      </w:r>
                    </w:p>
                    <w:p w14:paraId="774910EF" w14:textId="3303F1D7" w:rsidR="00E91CAD" w:rsidRPr="00E91CAD" w:rsidRDefault="00E91CAD" w:rsidP="004F49E9">
                      <w:pPr>
                        <w:spacing w:after="0" w:line="240" w:lineRule="auto"/>
                        <w:ind w:left="2880" w:hanging="216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Komolafe, O. (2022)</w:t>
                      </w: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Model and Functions of High Rise Terminals in British and Nigerian Englishes</w:t>
                      </w:r>
                    </w:p>
                    <w:p w14:paraId="40122880" w14:textId="4B6D2ACD" w:rsidR="00E91CAD" w:rsidRPr="004F49E9" w:rsidRDefault="00E91CAD" w:rsidP="004F49E9">
                      <w:pPr>
                        <w:pStyle w:val="Heading1"/>
                        <w:tabs>
                          <w:tab w:val="left" w:pos="1181"/>
                        </w:tabs>
                        <w:ind w:left="460" w:firstLine="0"/>
                        <w:rPr>
                          <w:sz w:val="20"/>
                          <w:szCs w:val="20"/>
                        </w:rPr>
                      </w:pPr>
                      <w:r w:rsidRPr="00E91CAD">
                        <w:rPr>
                          <w:sz w:val="20"/>
                          <w:szCs w:val="20"/>
                        </w:rPr>
                        <w:t>Conferences/courses</w:t>
                      </w:r>
                      <w:r w:rsidRPr="00E91CAD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sz w:val="20"/>
                          <w:szCs w:val="20"/>
                        </w:rPr>
                        <w:t>attended:</w:t>
                      </w:r>
                    </w:p>
                    <w:p w14:paraId="43CD55C1" w14:textId="42B067C7" w:rsidR="00E91CAD" w:rsidRPr="00E91CAD" w:rsidRDefault="00E91CAD" w:rsidP="00E91CAD">
                      <w:pPr>
                        <w:tabs>
                          <w:tab w:val="left" w:pos="2160"/>
                          <w:tab w:val="left" w:pos="2250"/>
                        </w:tabs>
                        <w:spacing w:line="240" w:lineRule="auto"/>
                        <w:ind w:left="1620" w:hanging="126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2022</w:t>
                      </w: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The Assignment of Tone to English Loanwords into Yoruba. Paper presented in April 4-6 conference of the Association of Phonetician and Phonologist of Nigeria journals (APPN) at Redeemers University, Ede, Osun State, Nigeria </w:t>
                      </w:r>
                    </w:p>
                    <w:p w14:paraId="375F9B0A" w14:textId="77777777" w:rsidR="00E91CAD" w:rsidRPr="00E91CAD" w:rsidRDefault="00E91CAD" w:rsidP="00E91CAD">
                      <w:pPr>
                        <w:pStyle w:val="BodyText"/>
                        <w:tabs>
                          <w:tab w:val="left" w:pos="2160"/>
                          <w:tab w:val="left" w:pos="2250"/>
                          <w:tab w:val="left" w:pos="2980"/>
                        </w:tabs>
                        <w:ind w:left="1620" w:right="555" w:hanging="1260"/>
                        <w:rPr>
                          <w:sz w:val="20"/>
                          <w:szCs w:val="20"/>
                        </w:rPr>
                      </w:pPr>
                      <w:r w:rsidRPr="00E91CAD">
                        <w:rPr>
                          <w:sz w:val="20"/>
                          <w:szCs w:val="20"/>
                        </w:rPr>
                        <w:t>2021</w:t>
                      </w:r>
                      <w:r w:rsidRPr="00E91CAD">
                        <w:rPr>
                          <w:sz w:val="20"/>
                          <w:szCs w:val="20"/>
                        </w:rPr>
                        <w:tab/>
                        <w:t>Sociolinguistics in Case Studies, Institute of Asian and</w:t>
                      </w:r>
                      <w:r w:rsidRPr="00E91CAD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sz w:val="20"/>
                          <w:szCs w:val="20"/>
                        </w:rPr>
                        <w:t>African</w:t>
                      </w:r>
                      <w:r w:rsidRPr="00E91CAD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sz w:val="20"/>
                          <w:szCs w:val="20"/>
                        </w:rPr>
                        <w:t>Studies,</w:t>
                      </w:r>
                      <w:r w:rsidRPr="00E91CAD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sz w:val="20"/>
                          <w:szCs w:val="20"/>
                        </w:rPr>
                        <w:t>HU,</w:t>
                      </w:r>
                      <w:r w:rsidRPr="00E91CAD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sz w:val="20"/>
                          <w:szCs w:val="20"/>
                        </w:rPr>
                        <w:t>Berlin</w:t>
                      </w:r>
                      <w:r w:rsidRPr="00E91CAD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sz w:val="20"/>
                          <w:szCs w:val="20"/>
                        </w:rPr>
                        <w:t>(Summer</w:t>
                      </w:r>
                      <w:r w:rsidRPr="00E91CAD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sz w:val="20"/>
                          <w:szCs w:val="20"/>
                        </w:rPr>
                        <w:t>Seminar</w:t>
                      </w:r>
                      <w:r w:rsidRPr="00E91CAD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sz w:val="20"/>
                          <w:szCs w:val="20"/>
                        </w:rPr>
                        <w:t>Semester).</w:t>
                      </w:r>
                      <w:r w:rsidRPr="00E91CAD">
                        <w:rPr>
                          <w:spacing w:val="-62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sz w:val="20"/>
                          <w:szCs w:val="20"/>
                        </w:rPr>
                        <w:t>Paper presented: Sociolinguistics and Anthropology of</w:t>
                      </w:r>
                      <w:r w:rsidRPr="00E91CAD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sz w:val="20"/>
                          <w:szCs w:val="20"/>
                        </w:rPr>
                        <w:t>Ehueun</w:t>
                      </w:r>
                    </w:p>
                    <w:p w14:paraId="69CBA4E0" w14:textId="77777777" w:rsidR="00E91CAD" w:rsidRPr="00E91CAD" w:rsidRDefault="00E91CAD" w:rsidP="00E91CAD">
                      <w:pPr>
                        <w:pStyle w:val="BodyText"/>
                        <w:tabs>
                          <w:tab w:val="left" w:pos="2160"/>
                          <w:tab w:val="left" w:pos="2250"/>
                          <w:tab w:val="left" w:pos="2980"/>
                        </w:tabs>
                        <w:ind w:left="1620" w:right="249" w:hanging="1260"/>
                        <w:rPr>
                          <w:sz w:val="20"/>
                          <w:szCs w:val="20"/>
                        </w:rPr>
                      </w:pPr>
                      <w:r w:rsidRPr="00E91CAD">
                        <w:rPr>
                          <w:sz w:val="20"/>
                          <w:szCs w:val="20"/>
                        </w:rPr>
                        <w:t>2021</w:t>
                      </w:r>
                      <w:r w:rsidRPr="00E91CAD">
                        <w:rPr>
                          <w:sz w:val="20"/>
                          <w:szCs w:val="20"/>
                        </w:rPr>
                        <w:tab/>
                        <w:t>African Linguistic Colloquium,</w:t>
                      </w:r>
                      <w:r w:rsidRPr="00E91CAD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sz w:val="20"/>
                          <w:szCs w:val="20"/>
                        </w:rPr>
                        <w:t>Institute of Asian and</w:t>
                      </w:r>
                      <w:r w:rsidRPr="00E91CAD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sz w:val="20"/>
                          <w:szCs w:val="20"/>
                        </w:rPr>
                        <w:t>African Studies, HU, Berlin (Summer Seminar Semester).</w:t>
                      </w:r>
                      <w:r w:rsidRPr="00E91CAD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sz w:val="20"/>
                          <w:szCs w:val="20"/>
                        </w:rPr>
                        <w:t>Paper presented: Progress on ‘the Documentation of Ehueun</w:t>
                      </w:r>
                      <w:r w:rsidRPr="00E91CAD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sz w:val="20"/>
                          <w:szCs w:val="20"/>
                        </w:rPr>
                        <w:t>and</w:t>
                      </w:r>
                      <w:r w:rsidRPr="00E91CAD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sz w:val="20"/>
                          <w:szCs w:val="20"/>
                        </w:rPr>
                        <w:t>Edoid</w:t>
                      </w:r>
                      <w:r w:rsidRPr="00E91CAD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sz w:val="20"/>
                          <w:szCs w:val="20"/>
                        </w:rPr>
                        <w:t>language’.</w:t>
                      </w:r>
                    </w:p>
                    <w:p w14:paraId="448101D6" w14:textId="77777777" w:rsidR="00E91CAD" w:rsidRPr="00E91CAD" w:rsidRDefault="00E91CAD" w:rsidP="00E91CAD">
                      <w:pPr>
                        <w:pStyle w:val="BodyText"/>
                        <w:tabs>
                          <w:tab w:val="left" w:pos="2160"/>
                          <w:tab w:val="left" w:pos="2250"/>
                          <w:tab w:val="left" w:pos="2980"/>
                        </w:tabs>
                        <w:ind w:left="1620" w:right="462" w:hanging="1260"/>
                        <w:rPr>
                          <w:sz w:val="20"/>
                          <w:szCs w:val="20"/>
                        </w:rPr>
                      </w:pPr>
                      <w:r w:rsidRPr="00E91CAD">
                        <w:rPr>
                          <w:sz w:val="20"/>
                          <w:szCs w:val="20"/>
                        </w:rPr>
                        <w:t>2019ː</w:t>
                      </w:r>
                      <w:r w:rsidRPr="00E91CAD">
                        <w:rPr>
                          <w:sz w:val="20"/>
                          <w:szCs w:val="20"/>
                        </w:rPr>
                        <w:tab/>
                        <w:t>Endangered</w:t>
                      </w:r>
                      <w:r w:rsidRPr="00E91CAD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sz w:val="20"/>
                          <w:szCs w:val="20"/>
                        </w:rPr>
                        <w:t>Language</w:t>
                      </w:r>
                      <w:r w:rsidRPr="00E91CAD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sz w:val="20"/>
                          <w:szCs w:val="20"/>
                        </w:rPr>
                        <w:t>Documentation</w:t>
                      </w:r>
                      <w:r w:rsidRPr="00E91CAD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sz w:val="20"/>
                          <w:szCs w:val="20"/>
                        </w:rPr>
                        <w:t>Programme,</w:t>
                      </w:r>
                      <w:r w:rsidRPr="00E91CAD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sz w:val="20"/>
                          <w:szCs w:val="20"/>
                        </w:rPr>
                        <w:t>SOAS,</w:t>
                      </w:r>
                      <w:r w:rsidRPr="00E91CAD">
                        <w:rPr>
                          <w:spacing w:val="-62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sz w:val="20"/>
                          <w:szCs w:val="20"/>
                        </w:rPr>
                        <w:t>University</w:t>
                      </w:r>
                      <w:r w:rsidRPr="00E91CAD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sz w:val="20"/>
                          <w:szCs w:val="20"/>
                        </w:rPr>
                        <w:t>of</w:t>
                      </w:r>
                      <w:r w:rsidRPr="00E91CAD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sz w:val="20"/>
                          <w:szCs w:val="20"/>
                        </w:rPr>
                        <w:t>London, August</w:t>
                      </w:r>
                      <w:r w:rsidRPr="00E91CAD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sz w:val="20"/>
                          <w:szCs w:val="20"/>
                        </w:rPr>
                        <w:t>26th</w:t>
                      </w:r>
                      <w:r w:rsidRPr="00E91CAD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sz w:val="20"/>
                          <w:szCs w:val="20"/>
                        </w:rPr>
                        <w:t>to</w:t>
                      </w:r>
                      <w:r w:rsidRPr="00E91CAD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sz w:val="20"/>
                          <w:szCs w:val="20"/>
                        </w:rPr>
                        <w:t>September</w:t>
                      </w:r>
                      <w:r w:rsidRPr="00E91CAD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sz w:val="20"/>
                          <w:szCs w:val="20"/>
                        </w:rPr>
                        <w:t>4th</w:t>
                      </w:r>
                    </w:p>
                    <w:p w14:paraId="24304E21" w14:textId="77777777" w:rsidR="00E91CAD" w:rsidRPr="00E91CAD" w:rsidRDefault="00E91CAD" w:rsidP="00E91CAD">
                      <w:pPr>
                        <w:pStyle w:val="BodyText"/>
                        <w:tabs>
                          <w:tab w:val="left" w:pos="2160"/>
                          <w:tab w:val="left" w:pos="2250"/>
                          <w:tab w:val="left" w:pos="2980"/>
                        </w:tabs>
                        <w:ind w:left="1620" w:right="895" w:hanging="1260"/>
                        <w:rPr>
                          <w:sz w:val="20"/>
                          <w:szCs w:val="20"/>
                        </w:rPr>
                      </w:pPr>
                      <w:r w:rsidRPr="00E91CAD">
                        <w:rPr>
                          <w:sz w:val="20"/>
                          <w:szCs w:val="20"/>
                        </w:rPr>
                        <w:t>2017:</w:t>
                      </w:r>
                      <w:r w:rsidRPr="00E91CAD">
                        <w:rPr>
                          <w:sz w:val="20"/>
                          <w:szCs w:val="20"/>
                        </w:rPr>
                        <w:tab/>
                        <w:t>Faculty</w:t>
                      </w:r>
                      <w:r w:rsidRPr="00E91CAD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sz w:val="20"/>
                          <w:szCs w:val="20"/>
                        </w:rPr>
                        <w:t>of</w:t>
                      </w:r>
                      <w:r w:rsidRPr="00E91CA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sz w:val="20"/>
                          <w:szCs w:val="20"/>
                        </w:rPr>
                        <w:t>Arts</w:t>
                      </w:r>
                      <w:r w:rsidRPr="00E91CAD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sz w:val="20"/>
                          <w:szCs w:val="20"/>
                        </w:rPr>
                        <w:t>3rd</w:t>
                      </w:r>
                      <w:r w:rsidRPr="00E91CA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sz w:val="20"/>
                          <w:szCs w:val="20"/>
                        </w:rPr>
                        <w:t>Biennial</w:t>
                      </w:r>
                      <w:r w:rsidRPr="00E91CAD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sz w:val="20"/>
                          <w:szCs w:val="20"/>
                        </w:rPr>
                        <w:t>Conference,</w:t>
                      </w:r>
                      <w:r w:rsidRPr="00E91CAD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sz w:val="20"/>
                          <w:szCs w:val="20"/>
                        </w:rPr>
                        <w:t>University</w:t>
                      </w:r>
                      <w:r w:rsidRPr="00E91CAD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sz w:val="20"/>
                          <w:szCs w:val="20"/>
                        </w:rPr>
                        <w:t>of</w:t>
                      </w:r>
                      <w:r w:rsidRPr="00E91CAD">
                        <w:rPr>
                          <w:spacing w:val="-62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sz w:val="20"/>
                          <w:szCs w:val="20"/>
                        </w:rPr>
                        <w:t>Ibadan,</w:t>
                      </w:r>
                      <w:r w:rsidRPr="00E91CAD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sz w:val="20"/>
                          <w:szCs w:val="20"/>
                        </w:rPr>
                        <w:t>Ibadan, March,</w:t>
                      </w:r>
                      <w:r w:rsidRPr="00E91CA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E91CAD">
                        <w:rPr>
                          <w:sz w:val="20"/>
                          <w:szCs w:val="20"/>
                        </w:rPr>
                        <w:t>2017</w:t>
                      </w:r>
                    </w:p>
                    <w:p w14:paraId="2F5AA8ED" w14:textId="0AEE49FE" w:rsidR="003902BE" w:rsidRPr="00E91CAD" w:rsidRDefault="003902BE" w:rsidP="00E91CA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91CA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PROJECT ACCOMPLISHEMENTS</w:t>
                      </w:r>
                    </w:p>
                    <w:p w14:paraId="440F63FD" w14:textId="77777777" w:rsidR="003902BE" w:rsidRPr="00E91CAD" w:rsidRDefault="003902BE" w:rsidP="00E91CAD">
                      <w:pPr>
                        <w:pStyle w:val="ListParagraph"/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1CA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Endangered Language Documentation Programme</w:t>
                      </w: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Small Grant, 2019 for Ehueun Language</w:t>
                      </w:r>
                    </w:p>
                    <w:p w14:paraId="1D7BBD39" w14:textId="77777777" w:rsidR="003902BE" w:rsidRPr="00E91CAD" w:rsidRDefault="003902BE" w:rsidP="00E91CAD">
                      <w:pPr>
                        <w:pStyle w:val="ListParagraph"/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1CA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Humboldt</w:t>
                      </w: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Student Exchange Scholarship, 2020</w:t>
                      </w:r>
                    </w:p>
                    <w:p w14:paraId="252C4B8A" w14:textId="7D6123F2" w:rsidR="003902BE" w:rsidRPr="00E91CAD" w:rsidRDefault="003902BE" w:rsidP="00E91CAD">
                      <w:pPr>
                        <w:pStyle w:val="ListParagraph"/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Project on Yoruba- NG computation, verbalization and assessment with </w:t>
                      </w:r>
                      <w:r w:rsidRPr="00E91CA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Productive Playhouse</w:t>
                      </w: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California, USA</w:t>
                      </w:r>
                    </w:p>
                    <w:p w14:paraId="1AC7F013" w14:textId="30BB86BA" w:rsidR="000D5339" w:rsidRPr="00E91CAD" w:rsidRDefault="000D5339" w:rsidP="00E91CA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91CA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PROFESSIONAL BOD</w:t>
                      </w:r>
                      <w:r w:rsidR="003902BE" w:rsidRPr="00E91CA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Y</w:t>
                      </w:r>
                    </w:p>
                    <w:p w14:paraId="0351BBEF" w14:textId="77777777" w:rsidR="000D5339" w:rsidRPr="00E91CAD" w:rsidRDefault="000D5339" w:rsidP="00E91CA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ASSOCIATION OF PHONETICIANS AND PHOLOGISTS IN NIGERIA</w:t>
                      </w:r>
                    </w:p>
                    <w:p w14:paraId="71A367AF" w14:textId="77777777" w:rsidR="000D5339" w:rsidRPr="00E91CAD" w:rsidRDefault="000D5339" w:rsidP="00E91CA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2. YORUBA STUDIES ASSOCIATION OF NIGERIA</w:t>
                      </w:r>
                    </w:p>
                    <w:p w14:paraId="24CD96B2" w14:textId="77777777" w:rsidR="000D5339" w:rsidRPr="00E91CAD" w:rsidRDefault="000D5339" w:rsidP="00E91CA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1C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LINGUSITICS ASSOCIATION OF NIGERIA</w:t>
                      </w:r>
                    </w:p>
                    <w:p w14:paraId="2449EB0B" w14:textId="77777777" w:rsidR="00967998" w:rsidRPr="00E91CAD" w:rsidRDefault="00967998" w:rsidP="00E91CA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42CAC91B" w14:textId="77777777" w:rsidR="00967998" w:rsidRPr="00E91CAD" w:rsidRDefault="00967998" w:rsidP="00E91CA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7891EEEA" w14:textId="77777777" w:rsidR="00967998" w:rsidRPr="00E91CAD" w:rsidRDefault="00967998" w:rsidP="00E91CA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11878C9C" w14:textId="77777777" w:rsidR="00967998" w:rsidRPr="00E91CAD" w:rsidRDefault="00967998" w:rsidP="00E91CA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1829EB0E" w14:textId="77777777" w:rsidR="00967998" w:rsidRPr="00E91CAD" w:rsidRDefault="00967998" w:rsidP="00E91CA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1B2B3C46" w14:textId="77777777" w:rsidR="00967998" w:rsidRPr="00E91CAD" w:rsidRDefault="00967998" w:rsidP="00E91CA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64B40825" w14:textId="77777777" w:rsidR="00967998" w:rsidRPr="00E91CAD" w:rsidRDefault="00967998" w:rsidP="00E91CA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69A94E8D" w14:textId="77777777" w:rsidR="00967998" w:rsidRPr="00E91CAD" w:rsidRDefault="00967998" w:rsidP="00E91CA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1F3772A2" w14:textId="77777777" w:rsidR="00967998" w:rsidRPr="00E91CAD" w:rsidRDefault="00967998" w:rsidP="00E91CA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2D356A8C" w14:textId="77777777" w:rsidR="00967998" w:rsidRPr="00E91CAD" w:rsidRDefault="00967998" w:rsidP="00E91CA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75455173" w14:textId="77777777" w:rsidR="00967998" w:rsidRPr="00E91CAD" w:rsidRDefault="00967998" w:rsidP="00E91CA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7F52ABC0" w14:textId="77777777" w:rsidR="00967998" w:rsidRPr="00E91CAD" w:rsidRDefault="00967998" w:rsidP="00E91CA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2193D213" w14:textId="77777777" w:rsidR="00967998" w:rsidRPr="00E91CAD" w:rsidRDefault="00967998" w:rsidP="00E91CA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3EEED6FA" w14:textId="77777777" w:rsidR="00967998" w:rsidRPr="00E91CAD" w:rsidRDefault="00967998" w:rsidP="00E91CA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6BBA17E0" w14:textId="77777777" w:rsidR="00967998" w:rsidRPr="00E91CAD" w:rsidRDefault="00967998" w:rsidP="00E91CA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5D32CB28" w14:textId="77777777" w:rsidR="00967998" w:rsidRPr="00E91CAD" w:rsidRDefault="00967998" w:rsidP="00E91CA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ED3219" w14:textId="77777777" w:rsidR="00967998" w:rsidRDefault="00D0395B" w:rsidP="00566A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A0F43" wp14:editId="12B86066">
                <wp:simplePos x="0" y="0"/>
                <wp:positionH relativeFrom="column">
                  <wp:posOffset>1230464</wp:posOffset>
                </wp:positionH>
                <wp:positionV relativeFrom="paragraph">
                  <wp:posOffset>79016</wp:posOffset>
                </wp:positionV>
                <wp:extent cx="0" cy="7020588"/>
                <wp:effectExtent l="0" t="0" r="19050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205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92408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9pt,6.2pt" to="96.9pt,5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" strokecolor="black [3040]"/>
            </w:pict>
          </mc:Fallback>
        </mc:AlternateContent>
      </w:r>
    </w:p>
    <w:p w14:paraId="24A79D02" w14:textId="77777777" w:rsidR="00967998" w:rsidRDefault="00967998" w:rsidP="00566A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3F2AD8" w14:textId="77777777" w:rsidR="00967998" w:rsidRDefault="00967998" w:rsidP="00566A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5B8780" w14:textId="77777777" w:rsidR="00967998" w:rsidRDefault="00967998" w:rsidP="00566A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69E39C" w14:textId="77777777" w:rsidR="00967998" w:rsidRDefault="00967998" w:rsidP="00566A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DB4A8" w14:textId="77777777" w:rsidR="00967998" w:rsidRDefault="00967998" w:rsidP="00566A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187AD4" w14:textId="77777777" w:rsidR="00967998" w:rsidRDefault="00967998" w:rsidP="00566A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D0324" w14:textId="77777777" w:rsidR="00967998" w:rsidRDefault="00967998" w:rsidP="00566A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DE33AE" w14:textId="77777777" w:rsidR="00967998" w:rsidRDefault="00967998" w:rsidP="00566A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714525" w14:textId="77777777" w:rsidR="00967998" w:rsidRDefault="00967998" w:rsidP="00566A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76795A" w14:textId="77777777" w:rsidR="00967998" w:rsidRDefault="00967998" w:rsidP="00566A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A5487" w14:textId="77777777" w:rsidR="00967998" w:rsidRDefault="00967998" w:rsidP="00566A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2988FF" w14:textId="77777777" w:rsidR="00967998" w:rsidRDefault="00967998" w:rsidP="00566A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98330" w14:textId="77777777" w:rsidR="00967998" w:rsidRDefault="00967998" w:rsidP="00566A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ABF81" w14:textId="77777777" w:rsidR="00967998" w:rsidRDefault="00967998" w:rsidP="00566A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15D08" w14:textId="77777777" w:rsidR="001767E7" w:rsidRDefault="001767E7" w:rsidP="00566A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DAB2FC" w14:textId="77777777" w:rsidR="001767E7" w:rsidRDefault="001767E7" w:rsidP="00566A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12512" w14:textId="77777777" w:rsidR="00C25BAD" w:rsidRDefault="00C25BAD" w:rsidP="00566A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C7EDDE" w14:textId="77777777" w:rsidR="00C25BAD" w:rsidRDefault="00C25BAD" w:rsidP="00566A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FD3EAF" w14:textId="77777777" w:rsidR="005C3C0F" w:rsidRPr="00C25BAD" w:rsidRDefault="005C3C0F" w:rsidP="00566A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BAD">
        <w:rPr>
          <w:rFonts w:ascii="Times New Roman" w:hAnsi="Times New Roman" w:cs="Times New Roman"/>
          <w:b/>
          <w:sz w:val="24"/>
          <w:szCs w:val="24"/>
        </w:rPr>
        <w:t>CURRICULUM</w:t>
      </w:r>
      <w:r w:rsidRPr="00C25BAD">
        <w:rPr>
          <w:rFonts w:ascii="Times New Roman" w:hAnsi="Times New Roman" w:cs="Times New Roman"/>
          <w:sz w:val="24"/>
          <w:szCs w:val="24"/>
        </w:rPr>
        <w:t xml:space="preserve"> </w:t>
      </w:r>
      <w:r w:rsidRPr="00C25BAD">
        <w:rPr>
          <w:rFonts w:ascii="Times New Roman" w:hAnsi="Times New Roman" w:cs="Times New Roman"/>
          <w:b/>
          <w:sz w:val="24"/>
          <w:szCs w:val="24"/>
        </w:rPr>
        <w:t>VITAE</w:t>
      </w:r>
    </w:p>
    <w:p w14:paraId="525A7BAA" w14:textId="77777777" w:rsidR="005C3C0F" w:rsidRDefault="005C3C0F" w:rsidP="005C3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471C85" w14:textId="77777777" w:rsidR="00967998" w:rsidRDefault="00967998" w:rsidP="005C3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E0C81" w14:textId="77777777" w:rsidR="00D0395B" w:rsidRDefault="00D0395B" w:rsidP="005C3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D2AA2D" w14:textId="77777777" w:rsidR="00D0395B" w:rsidRDefault="00D0395B" w:rsidP="005C3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736BF" w14:textId="77777777" w:rsidR="00D0395B" w:rsidRDefault="00D0395B" w:rsidP="005C3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5C1249" w14:textId="77777777" w:rsidR="00D0395B" w:rsidRDefault="00D0395B" w:rsidP="005C3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62648" w14:textId="77777777" w:rsidR="00D0395B" w:rsidRDefault="00D0395B" w:rsidP="005C3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674EA1" w14:textId="77777777" w:rsidR="00D0395B" w:rsidRDefault="00D0395B" w:rsidP="005C3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0525B" w14:textId="0843826F" w:rsidR="009C03A1" w:rsidRDefault="001C3FBB" w:rsidP="005C3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C03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</w:t>
      </w:r>
      <w:r w:rsidR="0049169F" w:rsidRPr="00C25BA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4A414B2" w14:textId="77777777" w:rsidR="005C3C0F" w:rsidRPr="00C25BAD" w:rsidRDefault="005C3C0F" w:rsidP="005C3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BAD">
        <w:rPr>
          <w:rFonts w:ascii="Times New Roman" w:hAnsi="Times New Roman" w:cs="Times New Roman"/>
          <w:sz w:val="24"/>
          <w:szCs w:val="24"/>
        </w:rPr>
        <w:t>_____________</w:t>
      </w:r>
      <w:r w:rsidRPr="00C25BAD">
        <w:rPr>
          <w:rFonts w:ascii="Times New Roman" w:hAnsi="Times New Roman" w:cs="Times New Roman"/>
          <w:sz w:val="24"/>
          <w:szCs w:val="24"/>
        </w:rPr>
        <w:tab/>
      </w:r>
      <w:r w:rsidRPr="00C25BAD">
        <w:rPr>
          <w:rFonts w:ascii="Times New Roman" w:hAnsi="Times New Roman" w:cs="Times New Roman"/>
          <w:sz w:val="24"/>
          <w:szCs w:val="24"/>
        </w:rPr>
        <w:tab/>
      </w:r>
      <w:r w:rsidRPr="00C25BAD">
        <w:rPr>
          <w:rFonts w:ascii="Times New Roman" w:hAnsi="Times New Roman" w:cs="Times New Roman"/>
          <w:sz w:val="24"/>
          <w:szCs w:val="24"/>
        </w:rPr>
        <w:tab/>
      </w:r>
      <w:r w:rsidRPr="00C25BAD">
        <w:rPr>
          <w:rFonts w:ascii="Times New Roman" w:hAnsi="Times New Roman" w:cs="Times New Roman"/>
          <w:sz w:val="24"/>
          <w:szCs w:val="24"/>
        </w:rPr>
        <w:tab/>
      </w:r>
      <w:r w:rsidRPr="00C25BAD">
        <w:rPr>
          <w:rFonts w:ascii="Times New Roman" w:hAnsi="Times New Roman" w:cs="Times New Roman"/>
          <w:sz w:val="24"/>
          <w:szCs w:val="24"/>
        </w:rPr>
        <w:tab/>
      </w:r>
      <w:r w:rsidRPr="00C25BAD">
        <w:rPr>
          <w:rFonts w:ascii="Times New Roman" w:hAnsi="Times New Roman" w:cs="Times New Roman"/>
          <w:sz w:val="24"/>
          <w:szCs w:val="24"/>
        </w:rPr>
        <w:tab/>
      </w:r>
      <w:r w:rsidRPr="00C25BAD">
        <w:rPr>
          <w:rFonts w:ascii="Times New Roman" w:hAnsi="Times New Roman" w:cs="Times New Roman"/>
          <w:sz w:val="24"/>
          <w:szCs w:val="24"/>
        </w:rPr>
        <w:tab/>
      </w:r>
      <w:r w:rsidR="009C03A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656E1A0" wp14:editId="0E1A964A">
            <wp:extent cx="1015090" cy="214685"/>
            <wp:effectExtent l="0" t="0" r="0" b="0"/>
            <wp:docPr id="8" name="Picture 8" descr="C:\Users\KAYODE\Desktop\kayodespl\demo\Download\KAYODE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YODE\Desktop\kayodespl\demo\Download\KAYODE SIG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51" cy="21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BACDE0" w14:textId="77777777" w:rsidR="00B07274" w:rsidRPr="00C25BAD" w:rsidRDefault="0049169F" w:rsidP="009C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BAD">
        <w:rPr>
          <w:rFonts w:ascii="Times New Roman" w:hAnsi="Times New Roman" w:cs="Times New Roman"/>
          <w:sz w:val="24"/>
          <w:szCs w:val="24"/>
        </w:rPr>
        <w:t>Date</w:t>
      </w:r>
      <w:r w:rsidR="005C3C0F" w:rsidRPr="00C25BAD">
        <w:rPr>
          <w:rFonts w:ascii="Times New Roman" w:hAnsi="Times New Roman" w:cs="Times New Roman"/>
          <w:sz w:val="24"/>
          <w:szCs w:val="24"/>
        </w:rPr>
        <w:tab/>
      </w:r>
      <w:r w:rsidR="005C3C0F" w:rsidRPr="00C25BAD">
        <w:rPr>
          <w:rFonts w:ascii="Times New Roman" w:hAnsi="Times New Roman" w:cs="Times New Roman"/>
          <w:sz w:val="24"/>
          <w:szCs w:val="24"/>
        </w:rPr>
        <w:tab/>
      </w:r>
      <w:r w:rsidR="005C3C0F" w:rsidRPr="00C25BAD">
        <w:rPr>
          <w:rFonts w:ascii="Times New Roman" w:hAnsi="Times New Roman" w:cs="Times New Roman"/>
          <w:sz w:val="24"/>
          <w:szCs w:val="24"/>
        </w:rPr>
        <w:tab/>
      </w:r>
      <w:r w:rsidR="005C3C0F" w:rsidRPr="00C25BAD">
        <w:rPr>
          <w:rFonts w:ascii="Times New Roman" w:hAnsi="Times New Roman" w:cs="Times New Roman"/>
          <w:sz w:val="24"/>
          <w:szCs w:val="24"/>
        </w:rPr>
        <w:tab/>
      </w:r>
      <w:r w:rsidR="005C3C0F" w:rsidRPr="00C25BAD">
        <w:rPr>
          <w:rFonts w:ascii="Times New Roman" w:hAnsi="Times New Roman" w:cs="Times New Roman"/>
          <w:sz w:val="24"/>
          <w:szCs w:val="24"/>
        </w:rPr>
        <w:tab/>
      </w:r>
      <w:r w:rsidR="005C3C0F" w:rsidRPr="00C25BAD">
        <w:rPr>
          <w:rFonts w:ascii="Times New Roman" w:hAnsi="Times New Roman" w:cs="Times New Roman"/>
          <w:sz w:val="24"/>
          <w:szCs w:val="24"/>
        </w:rPr>
        <w:tab/>
      </w:r>
      <w:r w:rsidR="005C3C0F" w:rsidRPr="00C25BAD">
        <w:rPr>
          <w:rFonts w:ascii="Times New Roman" w:hAnsi="Times New Roman" w:cs="Times New Roman"/>
          <w:sz w:val="24"/>
          <w:szCs w:val="24"/>
        </w:rPr>
        <w:tab/>
      </w:r>
      <w:r w:rsidR="005C3C0F" w:rsidRPr="00C25BAD">
        <w:rPr>
          <w:rFonts w:ascii="Times New Roman" w:hAnsi="Times New Roman" w:cs="Times New Roman"/>
          <w:sz w:val="24"/>
          <w:szCs w:val="24"/>
        </w:rPr>
        <w:tab/>
      </w:r>
      <w:r w:rsidR="005C3C0F" w:rsidRPr="00C25BAD">
        <w:rPr>
          <w:rFonts w:ascii="Times New Roman" w:hAnsi="Times New Roman" w:cs="Times New Roman"/>
          <w:sz w:val="24"/>
          <w:szCs w:val="24"/>
        </w:rPr>
        <w:tab/>
      </w:r>
      <w:r w:rsidRPr="00C25BAD">
        <w:rPr>
          <w:rFonts w:ascii="Times New Roman" w:hAnsi="Times New Roman" w:cs="Times New Roman"/>
          <w:sz w:val="24"/>
          <w:szCs w:val="24"/>
        </w:rPr>
        <w:t>Signature</w:t>
      </w:r>
    </w:p>
    <w:sectPr w:rsidR="00B07274" w:rsidRPr="00C25BAD" w:rsidSect="001767E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33A5"/>
    <w:multiLevelType w:val="hybridMultilevel"/>
    <w:tmpl w:val="81787050"/>
    <w:lvl w:ilvl="0" w:tplc="1CDC80A4">
      <w:start w:val="1"/>
      <w:numFmt w:val="upperRoman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E3ABF"/>
    <w:multiLevelType w:val="hybridMultilevel"/>
    <w:tmpl w:val="C99E2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9057E"/>
    <w:multiLevelType w:val="hybridMultilevel"/>
    <w:tmpl w:val="52E6A25A"/>
    <w:lvl w:ilvl="0" w:tplc="D52477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48CC"/>
    <w:multiLevelType w:val="hybridMultilevel"/>
    <w:tmpl w:val="20001FF8"/>
    <w:lvl w:ilvl="0" w:tplc="F27C4852">
      <w:start w:val="1"/>
      <w:numFmt w:val="decimal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BB8B994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F2205C44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2604E2E6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38F20BEE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FE6AC75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A4BA180C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D08C2AC2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DE82B12C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6550D8C"/>
    <w:multiLevelType w:val="hybridMultilevel"/>
    <w:tmpl w:val="814E2B74"/>
    <w:lvl w:ilvl="0" w:tplc="626C4E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104FD1"/>
    <w:multiLevelType w:val="hybridMultilevel"/>
    <w:tmpl w:val="FFE20ADA"/>
    <w:lvl w:ilvl="0" w:tplc="D22C802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 w:tplc="5142DD34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331B0"/>
    <w:multiLevelType w:val="hybridMultilevel"/>
    <w:tmpl w:val="EC60A49C"/>
    <w:lvl w:ilvl="0" w:tplc="758E4A52">
      <w:start w:val="1"/>
      <w:numFmt w:val="lowerRoman"/>
      <w:lvlText w:val="(%1)"/>
      <w:lvlJc w:val="left"/>
      <w:pPr>
        <w:ind w:left="118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1" w:tplc="9662991E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2" w:tplc="A5F41AA6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CF36D0D4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F3D6171A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8E0E1528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FD0C4A94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98789A88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01A0A73A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A026D48"/>
    <w:multiLevelType w:val="hybridMultilevel"/>
    <w:tmpl w:val="814E2B74"/>
    <w:lvl w:ilvl="0" w:tplc="626C4E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BC37F0"/>
    <w:multiLevelType w:val="hybridMultilevel"/>
    <w:tmpl w:val="FBBC0414"/>
    <w:lvl w:ilvl="0" w:tplc="7FCE85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875783">
    <w:abstractNumId w:val="5"/>
  </w:num>
  <w:num w:numId="2" w16cid:durableId="214781544">
    <w:abstractNumId w:val="8"/>
  </w:num>
  <w:num w:numId="3" w16cid:durableId="653026485">
    <w:abstractNumId w:val="7"/>
  </w:num>
  <w:num w:numId="4" w16cid:durableId="2096434562">
    <w:abstractNumId w:val="2"/>
  </w:num>
  <w:num w:numId="5" w16cid:durableId="1540625276">
    <w:abstractNumId w:val="4"/>
  </w:num>
  <w:num w:numId="6" w16cid:durableId="1944920536">
    <w:abstractNumId w:val="0"/>
  </w:num>
  <w:num w:numId="7" w16cid:durableId="1241525866">
    <w:abstractNumId w:val="1"/>
  </w:num>
  <w:num w:numId="8" w16cid:durableId="776102494">
    <w:abstractNumId w:val="3"/>
  </w:num>
  <w:num w:numId="9" w16cid:durableId="642260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0F"/>
    <w:rsid w:val="0002686A"/>
    <w:rsid w:val="00075ECC"/>
    <w:rsid w:val="000865A7"/>
    <w:rsid w:val="000D5339"/>
    <w:rsid w:val="000E0A94"/>
    <w:rsid w:val="000E40F2"/>
    <w:rsid w:val="0013592A"/>
    <w:rsid w:val="001555F2"/>
    <w:rsid w:val="001767E7"/>
    <w:rsid w:val="0019159A"/>
    <w:rsid w:val="001A5A47"/>
    <w:rsid w:val="001C3FBB"/>
    <w:rsid w:val="001D6631"/>
    <w:rsid w:val="0023187A"/>
    <w:rsid w:val="002623B9"/>
    <w:rsid w:val="0028224D"/>
    <w:rsid w:val="0036216B"/>
    <w:rsid w:val="00383813"/>
    <w:rsid w:val="003902BE"/>
    <w:rsid w:val="003D6476"/>
    <w:rsid w:val="003E15E7"/>
    <w:rsid w:val="003F021D"/>
    <w:rsid w:val="003F3179"/>
    <w:rsid w:val="004014BB"/>
    <w:rsid w:val="00450936"/>
    <w:rsid w:val="00455FE9"/>
    <w:rsid w:val="0045654A"/>
    <w:rsid w:val="0049169F"/>
    <w:rsid w:val="004E02D6"/>
    <w:rsid w:val="004F49E9"/>
    <w:rsid w:val="005011F0"/>
    <w:rsid w:val="00544550"/>
    <w:rsid w:val="00553638"/>
    <w:rsid w:val="00561CC9"/>
    <w:rsid w:val="00566A12"/>
    <w:rsid w:val="005C3C0F"/>
    <w:rsid w:val="005D6330"/>
    <w:rsid w:val="005E3B61"/>
    <w:rsid w:val="00647EC5"/>
    <w:rsid w:val="00682A11"/>
    <w:rsid w:val="006C47A2"/>
    <w:rsid w:val="006C67CD"/>
    <w:rsid w:val="00744037"/>
    <w:rsid w:val="00792CD1"/>
    <w:rsid w:val="007935CF"/>
    <w:rsid w:val="008B40DE"/>
    <w:rsid w:val="00905FC4"/>
    <w:rsid w:val="00967998"/>
    <w:rsid w:val="00982939"/>
    <w:rsid w:val="009C03A1"/>
    <w:rsid w:val="009E61D5"/>
    <w:rsid w:val="00A01F37"/>
    <w:rsid w:val="00AA5915"/>
    <w:rsid w:val="00AE4C5E"/>
    <w:rsid w:val="00B07274"/>
    <w:rsid w:val="00B27CD2"/>
    <w:rsid w:val="00B52AD4"/>
    <w:rsid w:val="00B57C6E"/>
    <w:rsid w:val="00B64368"/>
    <w:rsid w:val="00B76ECE"/>
    <w:rsid w:val="00BD475D"/>
    <w:rsid w:val="00C25BAD"/>
    <w:rsid w:val="00C26CAC"/>
    <w:rsid w:val="00C55FF5"/>
    <w:rsid w:val="00C7334C"/>
    <w:rsid w:val="00CC6B31"/>
    <w:rsid w:val="00CE5314"/>
    <w:rsid w:val="00CF1923"/>
    <w:rsid w:val="00D0395B"/>
    <w:rsid w:val="00D36878"/>
    <w:rsid w:val="00D402C0"/>
    <w:rsid w:val="00D463DB"/>
    <w:rsid w:val="00D907A7"/>
    <w:rsid w:val="00D95A6A"/>
    <w:rsid w:val="00DD5B7F"/>
    <w:rsid w:val="00E35FA1"/>
    <w:rsid w:val="00E91CAD"/>
    <w:rsid w:val="00F26128"/>
    <w:rsid w:val="00F31809"/>
    <w:rsid w:val="00F819D4"/>
    <w:rsid w:val="00F9717E"/>
    <w:rsid w:val="00F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yo-N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C249E"/>
  <w15:docId w15:val="{E86DA928-8725-4FF9-8E30-4C5982F9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1CAD"/>
    <w:pPr>
      <w:widowControl w:val="0"/>
      <w:autoSpaceDE w:val="0"/>
      <w:autoSpaceDN w:val="0"/>
      <w:spacing w:after="0" w:line="240" w:lineRule="auto"/>
      <w:ind w:left="1180" w:hanging="721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C3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C0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E02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1CA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E91C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E91CAD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yodeSPL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komolafe</dc:creator>
  <cp:lastModifiedBy>2347031198219</cp:lastModifiedBy>
  <cp:revision>2</cp:revision>
  <cp:lastPrinted>2020-08-19T07:25:00Z</cp:lastPrinted>
  <dcterms:created xsi:type="dcterms:W3CDTF">2022-07-11T20:15:00Z</dcterms:created>
  <dcterms:modified xsi:type="dcterms:W3CDTF">2022-07-11T20:15:00Z</dcterms:modified>
</cp:coreProperties>
</file>