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9FB" w:rsidRDefault="004319FB">
      <w:r>
        <w:t>Iam Adnan Ali and Now I Have some huge idea about the translation</w:t>
      </w:r>
      <w:r w:rsidR="007B5025">
        <w:t xml:space="preserve"> your</w:t>
      </w:r>
    </w:p>
    <w:p w:rsidR="007B5025" w:rsidRDefault="007B5025">
      <w:r>
        <w:t xml:space="preserve">Language into Sindhi or urdu so contact me and I provide anyy thing </w:t>
      </w:r>
    </w:p>
    <w:p w:rsidR="007B5025" w:rsidRDefault="007B5025">
      <w:r>
        <w:t>In sindhi and urdu</w:t>
      </w:r>
    </w:p>
    <w:sectPr w:rsidR="007B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FB"/>
    <w:rsid w:val="004319FB"/>
    <w:rsid w:val="007B5025"/>
    <w:rsid w:val="00A00A3E"/>
    <w:rsid w:val="00DD2E36"/>
    <w:rsid w:val="00E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84E97"/>
  <w15:chartTrackingRefBased/>
  <w15:docId w15:val="{930A0C51-AC17-FE41-96E4-633A365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923113940158</dc:creator>
  <cp:keywords/>
  <dc:description/>
  <cp:lastModifiedBy>923113940158</cp:lastModifiedBy>
  <cp:revision>2</cp:revision>
  <dcterms:created xsi:type="dcterms:W3CDTF">2020-08-16T17:55:00Z</dcterms:created>
  <dcterms:modified xsi:type="dcterms:W3CDTF">2020-08-16T17:55:00Z</dcterms:modified>
</cp:coreProperties>
</file>