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D113" w14:textId="77777777" w:rsidR="00FE6486" w:rsidRDefault="00C90669">
      <w:pPr>
        <w:spacing w:after="0" w:line="259" w:lineRule="auto"/>
        <w:ind w:left="178" w:firstLine="0"/>
        <w:jc w:val="center"/>
      </w:pPr>
      <w:r>
        <w:rPr>
          <w:b/>
          <w:color w:val="353744"/>
          <w:sz w:val="42"/>
        </w:rPr>
        <w:t xml:space="preserve">ABDINASIR MOHAMED ALI </w:t>
      </w:r>
    </w:p>
    <w:p w14:paraId="324C928E" w14:textId="77777777" w:rsidR="00FE6486" w:rsidRDefault="00C90669">
      <w:pPr>
        <w:spacing w:after="0" w:line="249" w:lineRule="auto"/>
        <w:ind w:left="6336" w:right="6147" w:hanging="10"/>
        <w:jc w:val="center"/>
      </w:pPr>
      <w:r>
        <w:rPr>
          <w:b/>
          <w:color w:val="353744"/>
          <w:sz w:val="24"/>
        </w:rPr>
        <w:t xml:space="preserve">P.O Box 323-70200 WAJIR COUNTY, KENYA. </w:t>
      </w:r>
    </w:p>
    <w:p w14:paraId="5B733E1B" w14:textId="6F226953" w:rsidR="00463A47" w:rsidRDefault="00C90669">
      <w:pPr>
        <w:spacing w:after="0" w:line="249" w:lineRule="auto"/>
        <w:ind w:left="6336" w:right="6070" w:hanging="10"/>
        <w:jc w:val="center"/>
        <w:rPr>
          <w:b/>
          <w:color w:val="353744"/>
          <w:sz w:val="24"/>
        </w:rPr>
      </w:pPr>
      <w:r>
        <w:rPr>
          <w:b/>
          <w:color w:val="353744"/>
          <w:sz w:val="24"/>
        </w:rPr>
        <w:t xml:space="preserve">CELL PHONE: </w:t>
      </w:r>
      <w:r w:rsidR="00431A06" w:rsidRPr="00431A06">
        <w:rPr>
          <w:b/>
          <w:color w:val="353744"/>
          <w:sz w:val="24"/>
        </w:rPr>
        <w:t>+252613646992</w:t>
      </w:r>
    </w:p>
    <w:p w14:paraId="3E9F2475" w14:textId="691811E4" w:rsidR="00FE6486" w:rsidRDefault="00C90669">
      <w:pPr>
        <w:spacing w:after="0" w:line="249" w:lineRule="auto"/>
        <w:ind w:left="6336" w:right="6070" w:hanging="10"/>
        <w:jc w:val="center"/>
      </w:pPr>
      <w:r>
        <w:rPr>
          <w:b/>
          <w:color w:val="353744"/>
          <w:sz w:val="24"/>
        </w:rPr>
        <w:t xml:space="preserve">EMAIL: </w:t>
      </w:r>
      <w:r>
        <w:rPr>
          <w:b/>
          <w:color w:val="FF0000"/>
          <w:sz w:val="24"/>
        </w:rPr>
        <w:t>aliabdinasir1@gmail.com</w:t>
      </w:r>
      <w:r>
        <w:rPr>
          <w:b/>
          <w:color w:val="666666"/>
          <w:sz w:val="24"/>
        </w:rPr>
        <w:t xml:space="preserve"> </w:t>
      </w:r>
    </w:p>
    <w:p w14:paraId="7A46724B" w14:textId="77777777" w:rsidR="00FE6486" w:rsidRDefault="00C9066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6436" w:type="dxa"/>
        <w:tblInd w:w="-111" w:type="dxa"/>
        <w:tblCellMar>
          <w:top w:w="69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2434"/>
        <w:gridCol w:w="14002"/>
      </w:tblGrid>
      <w:tr w:rsidR="00FE6486" w14:paraId="158F6826" w14:textId="77777777">
        <w:trPr>
          <w:trHeight w:val="1418"/>
        </w:trPr>
        <w:tc>
          <w:tcPr>
            <w:tcW w:w="2434" w:type="dxa"/>
            <w:tcBorders>
              <w:top w:val="single" w:sz="18" w:space="0" w:color="4F81BD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2F2F2"/>
          </w:tcPr>
          <w:p w14:paraId="7B9BA69F" w14:textId="77777777" w:rsidR="00FE6486" w:rsidRDefault="00C90669">
            <w:pPr>
              <w:spacing w:after="0" w:line="259" w:lineRule="auto"/>
              <w:ind w:left="0" w:firstLine="0"/>
            </w:pPr>
            <w:r>
              <w:rPr>
                <w:b/>
                <w:color w:val="00AB44"/>
                <w:sz w:val="36"/>
              </w:rPr>
              <w:t xml:space="preserve">BIO-DATA </w:t>
            </w:r>
          </w:p>
        </w:tc>
        <w:tc>
          <w:tcPr>
            <w:tcW w:w="14002" w:type="dxa"/>
            <w:tcBorders>
              <w:top w:val="single" w:sz="18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</w:tcPr>
          <w:p w14:paraId="1D5419E0" w14:textId="77777777" w:rsidR="00FE6486" w:rsidRDefault="00C90669">
            <w:pPr>
              <w:spacing w:after="0" w:line="259" w:lineRule="auto"/>
              <w:ind w:left="2" w:firstLine="0"/>
            </w:pPr>
            <w:r>
              <w:rPr>
                <w:b/>
                <w:color w:val="1F497D"/>
              </w:rPr>
              <w:t>GENDER:</w:t>
            </w:r>
            <w:r>
              <w:rPr>
                <w:color w:val="1F497D"/>
              </w:rPr>
              <w:t xml:space="preserve">  </w:t>
            </w:r>
            <w:r>
              <w:t xml:space="preserve">          Male </w:t>
            </w:r>
          </w:p>
          <w:p w14:paraId="1E8DC67D" w14:textId="7762867C" w:rsidR="00FE6486" w:rsidRDefault="00C90669" w:rsidP="00786C1F">
            <w:pPr>
              <w:spacing w:after="0" w:line="259" w:lineRule="auto"/>
              <w:ind w:left="2" w:firstLine="0"/>
            </w:pPr>
            <w:r>
              <w:rPr>
                <w:b/>
                <w:color w:val="1F497D"/>
              </w:rPr>
              <w:t>DATE OF BIRTH:</w:t>
            </w:r>
            <w:r>
              <w:rPr>
                <w:color w:val="1F497D"/>
              </w:rPr>
              <w:t xml:space="preserve"> </w:t>
            </w: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May 1986 </w:t>
            </w:r>
          </w:p>
          <w:p w14:paraId="4004716B" w14:textId="77777777" w:rsidR="00FE6486" w:rsidRDefault="00C90669">
            <w:pPr>
              <w:spacing w:after="0" w:line="259" w:lineRule="auto"/>
              <w:ind w:left="2" w:firstLine="0"/>
            </w:pPr>
            <w:r>
              <w:rPr>
                <w:b/>
                <w:color w:val="1F497D"/>
              </w:rPr>
              <w:t xml:space="preserve">FAMILY STATUS: </w:t>
            </w:r>
            <w:r>
              <w:t>Married</w:t>
            </w:r>
            <w:r>
              <w:rPr>
                <w:b/>
              </w:rPr>
              <w:t xml:space="preserve">  </w:t>
            </w:r>
          </w:p>
          <w:p w14:paraId="057FDEB5" w14:textId="77777777" w:rsidR="00FE6486" w:rsidRDefault="00C9066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399B3B98" w14:textId="77777777" w:rsidR="00FE6486" w:rsidRDefault="00C9066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9922" w:type="dxa"/>
        <w:tblInd w:w="-111" w:type="dxa"/>
        <w:tblCellMar>
          <w:top w:w="57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2527"/>
        <w:gridCol w:w="17395"/>
      </w:tblGrid>
      <w:tr w:rsidR="00FE6486" w14:paraId="59DD34BC" w14:textId="77777777">
        <w:trPr>
          <w:trHeight w:val="1432"/>
        </w:trPr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1349FC21" w14:textId="77777777" w:rsidR="00FE6486" w:rsidRDefault="00C90669">
            <w:pPr>
              <w:spacing w:after="0" w:line="259" w:lineRule="auto"/>
              <w:ind w:left="0" w:firstLine="0"/>
            </w:pPr>
            <w:r>
              <w:rPr>
                <w:b/>
                <w:color w:val="00AB44"/>
                <w:sz w:val="36"/>
              </w:rPr>
              <w:t xml:space="preserve">PERSONAL  PROFILE </w:t>
            </w:r>
          </w:p>
        </w:tc>
        <w:tc>
          <w:tcPr>
            <w:tcW w:w="17395" w:type="dxa"/>
            <w:tcBorders>
              <w:top w:val="single" w:sz="6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</w:tcPr>
          <w:p w14:paraId="185A4386" w14:textId="4640C71E" w:rsidR="00FE6486" w:rsidRDefault="00C90669">
            <w:pPr>
              <w:spacing w:after="0" w:line="259" w:lineRule="auto"/>
              <w:ind w:left="4" w:firstLine="0"/>
            </w:pPr>
            <w:r>
              <w:t>I am a highly dedicated and motivated professional who holds a Bachelor's Degree of Science in Criminology and Security Management Studies coupled with over</w:t>
            </w:r>
            <w:r w:rsidR="008750D3">
              <w:t xml:space="preserve"> thirteen</w:t>
            </w:r>
            <w:r>
              <w:t xml:space="preserve"> years’ hands on experience having worked as a law enforcement officer while serving the National Police Service as a police officer.</w:t>
            </w:r>
            <w:r w:rsidR="004B5A56">
              <w:t xml:space="preserve"> I am</w:t>
            </w:r>
            <w:r w:rsidR="008750D3">
              <w:t xml:space="preserve"> currently </w:t>
            </w:r>
            <w:r w:rsidR="00813880">
              <w:t xml:space="preserve">working with Solution </w:t>
            </w:r>
            <w:r w:rsidR="00857973">
              <w:t xml:space="preserve">for </w:t>
            </w:r>
            <w:r w:rsidR="00813880">
              <w:t>Humanity (SFH)</w:t>
            </w:r>
            <w:r w:rsidR="00386AA8">
              <w:t xml:space="preserve"> as a Security Officer Jubaland </w:t>
            </w:r>
            <w:r w:rsidR="00813880">
              <w:t>Region, Somalia and</w:t>
            </w:r>
            <w:r>
              <w:t xml:space="preserve"> acquired a high degree of versatility, endurance and experience in my </w:t>
            </w:r>
            <w:r w:rsidR="00813880">
              <w:t xml:space="preserve">professional Security </w:t>
            </w:r>
            <w:r>
              <w:t xml:space="preserve">work. My desire to work within a challenging and rewarding environment will give me an opportunity to utilize my acquired skills, apply my academic knowledge that leads to both personal and organizational growth to international standard. </w:t>
            </w:r>
          </w:p>
        </w:tc>
      </w:tr>
    </w:tbl>
    <w:p w14:paraId="163CEDF6" w14:textId="77777777" w:rsidR="00FE6486" w:rsidRDefault="00C90669">
      <w:pPr>
        <w:spacing w:after="22" w:line="259" w:lineRule="auto"/>
        <w:ind w:left="0" w:firstLine="0"/>
      </w:pPr>
      <w:r>
        <w:t xml:space="preserve"> </w:t>
      </w:r>
    </w:p>
    <w:p w14:paraId="3A81ABCB" w14:textId="77777777" w:rsidR="00FE6486" w:rsidRDefault="00C90669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4DF6834" wp14:editId="19AD73B3">
                <wp:simplePos x="0" y="0"/>
                <wp:positionH relativeFrom="column">
                  <wp:posOffset>-76199</wp:posOffset>
                </wp:positionH>
                <wp:positionV relativeFrom="paragraph">
                  <wp:posOffset>-42322</wp:posOffset>
                </wp:positionV>
                <wp:extent cx="12661201" cy="1934210"/>
                <wp:effectExtent l="0" t="0" r="0" b="0"/>
                <wp:wrapNone/>
                <wp:docPr id="9061" name="Group 9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201" cy="1934210"/>
                          <a:chOff x="0" y="0"/>
                          <a:chExt cx="12661201" cy="1934210"/>
                        </a:xfrm>
                      </wpg:grpSpPr>
                      <wps:wsp>
                        <wps:cNvPr id="9582" name="Shape 9582"/>
                        <wps:cNvSpPr/>
                        <wps:spPr>
                          <a:xfrm>
                            <a:off x="9525" y="9525"/>
                            <a:ext cx="1552829" cy="1915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829" h="1915160">
                                <a:moveTo>
                                  <a:pt x="0" y="0"/>
                                </a:moveTo>
                                <a:lnTo>
                                  <a:pt x="1552829" y="0"/>
                                </a:lnTo>
                                <a:lnTo>
                                  <a:pt x="1552829" y="1915160"/>
                                </a:lnTo>
                                <a:lnTo>
                                  <a:pt x="0" y="1915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3" name="Shape 9583"/>
                        <wps:cNvSpPr/>
                        <wps:spPr>
                          <a:xfrm>
                            <a:off x="82550" y="9525"/>
                            <a:ext cx="1409954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954" h="276225">
                                <a:moveTo>
                                  <a:pt x="0" y="0"/>
                                </a:moveTo>
                                <a:lnTo>
                                  <a:pt x="1409954" y="0"/>
                                </a:lnTo>
                                <a:lnTo>
                                  <a:pt x="1409954" y="276225"/>
                                </a:lnTo>
                                <a:lnTo>
                                  <a:pt x="0" y="276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82550" y="63326"/>
                            <a:ext cx="1507117" cy="295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FBAB3" w14:textId="77777777" w:rsidR="00FE6486" w:rsidRDefault="00C9066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AB44"/>
                                  <w:sz w:val="36"/>
                                </w:rPr>
                                <w:t xml:space="preserve">SKILLS 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4" name="Shape 9584"/>
                        <wps:cNvSpPr/>
                        <wps:spPr>
                          <a:xfrm>
                            <a:off x="82550" y="285686"/>
                            <a:ext cx="1409954" cy="276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954" h="276542">
                                <a:moveTo>
                                  <a:pt x="0" y="0"/>
                                </a:moveTo>
                                <a:lnTo>
                                  <a:pt x="1409954" y="0"/>
                                </a:lnTo>
                                <a:lnTo>
                                  <a:pt x="1409954" y="276542"/>
                                </a:lnTo>
                                <a:lnTo>
                                  <a:pt x="0" y="276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82550" y="339805"/>
                            <a:ext cx="1594679" cy="295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28391" w14:textId="77777777" w:rsidR="00FE6486" w:rsidRDefault="00C9066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AB44"/>
                                  <w:sz w:val="36"/>
                                </w:rPr>
                                <w:t>ABILITIES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1282637" y="339805"/>
                            <a:ext cx="89083" cy="295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A76C2" w14:textId="77777777" w:rsidR="00FE6486" w:rsidRDefault="00C9066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AB4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5" name="Shape 9585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6" name="Shape 9586"/>
                        <wps:cNvSpPr/>
                        <wps:spPr>
                          <a:xfrm>
                            <a:off x="9525" y="0"/>
                            <a:ext cx="155282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829" h="9525">
                                <a:moveTo>
                                  <a:pt x="0" y="0"/>
                                </a:moveTo>
                                <a:lnTo>
                                  <a:pt x="1552829" y="0"/>
                                </a:lnTo>
                                <a:lnTo>
                                  <a:pt x="155282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7" name="Shape 9587"/>
                        <wps:cNvSpPr/>
                        <wps:spPr>
                          <a:xfrm>
                            <a:off x="1562418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8" name="Shape 9588"/>
                        <wps:cNvSpPr/>
                        <wps:spPr>
                          <a:xfrm>
                            <a:off x="1571943" y="0"/>
                            <a:ext cx="1107973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734" h="9525">
                                <a:moveTo>
                                  <a:pt x="0" y="0"/>
                                </a:moveTo>
                                <a:lnTo>
                                  <a:pt x="11079734" y="0"/>
                                </a:lnTo>
                                <a:lnTo>
                                  <a:pt x="1107973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9" name="Shape 9589"/>
                        <wps:cNvSpPr/>
                        <wps:spPr>
                          <a:xfrm>
                            <a:off x="12651676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0" name="Shape 9590"/>
                        <wps:cNvSpPr/>
                        <wps:spPr>
                          <a:xfrm>
                            <a:off x="0" y="9525"/>
                            <a:ext cx="9525" cy="1915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1516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15160"/>
                                </a:lnTo>
                                <a:lnTo>
                                  <a:pt x="0" y="1915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1" name="Shape 9591"/>
                        <wps:cNvSpPr/>
                        <wps:spPr>
                          <a:xfrm>
                            <a:off x="0" y="192468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2" name="Shape 9592"/>
                        <wps:cNvSpPr/>
                        <wps:spPr>
                          <a:xfrm>
                            <a:off x="9525" y="1924685"/>
                            <a:ext cx="155282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829" h="9525">
                                <a:moveTo>
                                  <a:pt x="0" y="0"/>
                                </a:moveTo>
                                <a:lnTo>
                                  <a:pt x="1552829" y="0"/>
                                </a:lnTo>
                                <a:lnTo>
                                  <a:pt x="155282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3" name="Shape 9593"/>
                        <wps:cNvSpPr/>
                        <wps:spPr>
                          <a:xfrm>
                            <a:off x="1562418" y="9525"/>
                            <a:ext cx="9525" cy="1915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1516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15160"/>
                                </a:lnTo>
                                <a:lnTo>
                                  <a:pt x="0" y="1915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4" name="Shape 9594"/>
                        <wps:cNvSpPr/>
                        <wps:spPr>
                          <a:xfrm>
                            <a:off x="12651676" y="9525"/>
                            <a:ext cx="9525" cy="1915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1516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15160"/>
                                </a:lnTo>
                                <a:lnTo>
                                  <a:pt x="0" y="1915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F6834" id="Group 9061" o:spid="_x0000_s1026" style="position:absolute;left:0;text-align:left;margin-left:-6pt;margin-top:-3.35pt;width:996.95pt;height:152.3pt;z-index:-251658240" coordsize="126612,193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">
                <v:shape id="Shape 9582" o:spid="_x0000_s1027" style="position:absolute;left:95;top:95;width:15528;height:19151;visibility:visible;mso-wrap-style:square;v-text-anchor:top" coordsize="1552829,1915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" path="m,l1552829,r,1915160l,1915160,,e" fillcolor="#f2f2f2" stroked="f" strokeweight="0">
                  <v:stroke miterlimit="83231f" joinstyle="miter"/>
                  <v:path arrowok="t" textboxrect="0,0,1552829,1915160"/>
                </v:shape>
                <v:shape id="Shape 9583" o:spid="_x0000_s1028" style="position:absolute;left:825;top:95;width:14100;height:2762;visibility:visible;mso-wrap-style:square;v-text-anchor:top" coordsize="1409954,276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" path="m,l1409954,r,276225l,276225,,e" fillcolor="#f2f2f2" stroked="f" strokeweight="0">
                  <v:stroke miterlimit="83231f" joinstyle="miter"/>
                  <v:path arrowok="t" textboxrect="0,0,1409954,276225"/>
                </v:shape>
                <v:rect id="Rectangle 633" o:spid="_x0000_s1029" style="position:absolute;left:825;top:633;width:15071;height:2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" filled="f" stroked="f">
                  <v:textbox inset="0,0,0,0">
                    <w:txbxContent>
                      <w:p w14:paraId="77FFBAB3" w14:textId="77777777" w:rsidR="00FE6486" w:rsidRDefault="00C9066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AB44"/>
                            <w:sz w:val="36"/>
                          </w:rPr>
                          <w:t xml:space="preserve">SKILLS &amp; </w:t>
                        </w:r>
                      </w:p>
                    </w:txbxContent>
                  </v:textbox>
                </v:rect>
                <v:shape id="Shape 9584" o:spid="_x0000_s1030" style="position:absolute;left:825;top:2856;width:14100;height:2766;visibility:visible;mso-wrap-style:square;v-text-anchor:top" coordsize="1409954,2765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" path="m,l1409954,r,276542l,276542,,e" fillcolor="#f2f2f2" stroked="f" strokeweight="0">
                  <v:stroke miterlimit="83231f" joinstyle="miter"/>
                  <v:path arrowok="t" textboxrect="0,0,1409954,276542"/>
                </v:shape>
                <v:rect id="Rectangle 635" o:spid="_x0000_s1031" style="position:absolute;left:825;top:3398;width:15947;height:2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" filled="f" stroked="f">
                  <v:textbox inset="0,0,0,0">
                    <w:txbxContent>
                      <w:p w14:paraId="28628391" w14:textId="77777777" w:rsidR="00FE6486" w:rsidRDefault="00C9066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AB44"/>
                            <w:sz w:val="36"/>
                          </w:rPr>
                          <w:t>ABILITIES</w:t>
                        </w:r>
                      </w:p>
                    </w:txbxContent>
                  </v:textbox>
                </v:rect>
                <v:rect id="Rectangle 636" o:spid="_x0000_s1032" style="position:absolute;left:12826;top:3398;width:891;height:2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" filled="f" stroked="f">
                  <v:textbox inset="0,0,0,0">
                    <w:txbxContent>
                      <w:p w14:paraId="431A76C2" w14:textId="77777777" w:rsidR="00FE6486" w:rsidRDefault="00C9066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AB4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85" o:spid="_x0000_s1033" style="position:absolute;width:95;height:95;visibility:visible;mso-wrap-style:square;v-text-anchor:top" coordsize="95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" path="m,l9525,r,9525l,9525,,e" stroked="f" strokeweight="0">
                  <v:stroke miterlimit="83231f" joinstyle="miter"/>
                  <v:path arrowok="t" textboxrect="0,0,9525,9525"/>
                </v:shape>
                <v:shape id="Shape 9586" o:spid="_x0000_s1034" style="position:absolute;left:95;width:15528;height:95;visibility:visible;mso-wrap-style:square;v-text-anchor:top" coordsize="1552829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" path="m,l1552829,r,9525l,9525,,e" stroked="f" strokeweight="0">
                  <v:stroke miterlimit="83231f" joinstyle="miter"/>
                  <v:path arrowok="t" textboxrect="0,0,1552829,9525"/>
                </v:shape>
                <v:shape id="Shape 9587" o:spid="_x0000_s1035" style="position:absolute;left:15624;width:95;height:95;visibility:visible;mso-wrap-style:square;v-text-anchor:top" coordsize="95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" path="m,l9525,r,9525l,9525,,e" fillcolor="#4f81bd" stroked="f" strokeweight="0">
                  <v:stroke miterlimit="83231f" joinstyle="miter"/>
                  <v:path arrowok="t" textboxrect="0,0,9525,9525"/>
                </v:shape>
                <v:shape id="Shape 9588" o:spid="_x0000_s1036" style="position:absolute;left:15719;width:110797;height:95;visibility:visible;mso-wrap-style:square;v-text-anchor:top" coordsize="11079734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" path="m,l11079734,r,9525l,9525,,e" fillcolor="#4f81bd" stroked="f" strokeweight="0">
                  <v:stroke miterlimit="83231f" joinstyle="miter"/>
                  <v:path arrowok="t" textboxrect="0,0,11079734,9525"/>
                </v:shape>
                <v:shape id="Shape 9589" o:spid="_x0000_s1037" style="position:absolute;left:126516;width:96;height:95;visibility:visible;mso-wrap-style:square;v-text-anchor:top" coordsize="95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" path="m,l9525,r,9525l,9525,,e" fillcolor="#4f81bd" stroked="f" strokeweight="0">
                  <v:stroke miterlimit="83231f" joinstyle="miter"/>
                  <v:path arrowok="t" textboxrect="0,0,9525,9525"/>
                </v:shape>
                <v:shape id="Shape 9590" o:spid="_x0000_s1038" style="position:absolute;top:95;width:95;height:19151;visibility:visible;mso-wrap-style:square;v-text-anchor:top" coordsize="9525,1915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" path="m,l9525,r,1915160l,1915160,,e" stroked="f" strokeweight="0">
                  <v:stroke miterlimit="83231f" joinstyle="miter"/>
                  <v:path arrowok="t" textboxrect="0,0,9525,1915160"/>
                </v:shape>
                <v:shape id="Shape 9591" o:spid="_x0000_s1039" style="position:absolute;top:19246;width:95;height:96;visibility:visible;mso-wrap-style:square;v-text-anchor:top" coordsize="95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" path="m,l9525,r,9525l,9525,,e" stroked="f" strokeweight="0">
                  <v:stroke miterlimit="83231f" joinstyle="miter"/>
                  <v:path arrowok="t" textboxrect="0,0,9525,9525"/>
                </v:shape>
                <v:shape id="Shape 9592" o:spid="_x0000_s1040" style="position:absolute;left:95;top:19246;width:15528;height:96;visibility:visible;mso-wrap-style:square;v-text-anchor:top" coordsize="1552829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" path="m,l1552829,r,9525l,9525,,e" stroked="f" strokeweight="0">
                  <v:stroke miterlimit="83231f" joinstyle="miter"/>
                  <v:path arrowok="t" textboxrect="0,0,1552829,9525"/>
                </v:shape>
                <v:shape id="Shape 9593" o:spid="_x0000_s1041" style="position:absolute;left:15624;top:95;width:95;height:19151;visibility:visible;mso-wrap-style:square;v-text-anchor:top" coordsize="9525,1915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" path="m,l9525,r,1915160l,1915160,,e" stroked="f" strokeweight="0">
                  <v:stroke miterlimit="83231f" joinstyle="miter"/>
                  <v:path arrowok="t" textboxrect="0,0,9525,1915160"/>
                </v:shape>
                <v:shape id="Shape 9594" o:spid="_x0000_s1042" style="position:absolute;left:126516;top:95;width:96;height:19151;visibility:visible;mso-wrap-style:square;v-text-anchor:top" coordsize="9525,1915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" path="m,l9525,r,1915160l,1915160,,e" stroked="f" strokeweight="0">
                  <v:stroke miterlimit="83231f" joinstyle="miter"/>
                  <v:path arrowok="t" textboxrect="0,0,9525,1915160"/>
                </v:shape>
              </v:group>
            </w:pict>
          </mc:Fallback>
        </mc:AlternateContent>
      </w:r>
      <w:r>
        <w:rPr>
          <w:b/>
          <w:color w:val="1F497D"/>
        </w:rPr>
        <w:t>Criminology Knowledge:</w:t>
      </w:r>
      <w:r>
        <w:rPr>
          <w:color w:val="1F497D"/>
        </w:rPr>
        <w:t xml:space="preserve">  </w:t>
      </w:r>
      <w:r>
        <w:t>An understanding of the criminal justice system from historical, sociological and legal perspectives, including current theories and research. Knowledge of the roles of state and non-state agencies in regulation and policing. The skills to explore and critically analyze criminological theories about why people commit crime.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BA851C8" w14:textId="77777777" w:rsidR="00FE6486" w:rsidRDefault="00C90669">
      <w:pPr>
        <w:numPr>
          <w:ilvl w:val="0"/>
          <w:numId w:val="1"/>
        </w:numPr>
        <w:ind w:hanging="360"/>
      </w:pPr>
      <w:r>
        <w:rPr>
          <w:b/>
          <w:color w:val="1F497D"/>
        </w:rPr>
        <w:t>Analytical Skills:</w:t>
      </w:r>
      <w:r>
        <w:rPr>
          <w:color w:val="1F497D"/>
        </w:rPr>
        <w:t xml:space="preserve"> </w:t>
      </w:r>
      <w:r>
        <w:t>The capacity to critically analyze problems, think creatively and make sound decisions while considering different sides of an argument</w:t>
      </w:r>
      <w:r>
        <w:rPr>
          <w:rFonts w:ascii="Times New Roman" w:eastAsia="Times New Roman" w:hAnsi="Times New Roman" w:cs="Times New Roman"/>
        </w:rPr>
        <w:t xml:space="preserve"> </w:t>
      </w:r>
    </w:p>
    <w:p w14:paraId="235620A0" w14:textId="77777777" w:rsidR="00FE6486" w:rsidRDefault="00C90669">
      <w:pPr>
        <w:numPr>
          <w:ilvl w:val="0"/>
          <w:numId w:val="1"/>
        </w:numPr>
        <w:ind w:hanging="360"/>
      </w:pPr>
      <w:r>
        <w:rPr>
          <w:b/>
          <w:color w:val="1F497D"/>
        </w:rPr>
        <w:t>Communication Skills:</w:t>
      </w:r>
      <w:r>
        <w:t xml:space="preserve">  Ability to follow, apply, interpret, and explain instructions and/or guidelines. I am able to give full attention to what other people are saying, taking time to understand the points being made, asking questions as appropriate, and not interrupting at inappropriate times.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A2E7217" w14:textId="77777777" w:rsidR="00FE6486" w:rsidRDefault="00C90669">
      <w:pPr>
        <w:numPr>
          <w:ilvl w:val="0"/>
          <w:numId w:val="1"/>
        </w:numPr>
        <w:ind w:hanging="360"/>
      </w:pPr>
      <w:r>
        <w:rPr>
          <w:b/>
          <w:color w:val="1F497D"/>
        </w:rPr>
        <w:t>Technological Savvy</w:t>
      </w:r>
      <w:r>
        <w:rPr>
          <w:color w:val="1F497D"/>
        </w:rPr>
        <w:t xml:space="preserve">: </w:t>
      </w:r>
      <w:r>
        <w:t>Good command of Microsoft Office tools, word processing, data handling and processing, presentation, operating systems and internet.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2DBBFA3" w14:textId="77777777" w:rsidR="00FE6486" w:rsidRDefault="00C90669">
      <w:pPr>
        <w:numPr>
          <w:ilvl w:val="0"/>
          <w:numId w:val="1"/>
        </w:numPr>
        <w:ind w:hanging="360"/>
      </w:pPr>
      <w:r>
        <w:rPr>
          <w:b/>
          <w:color w:val="1F497D"/>
        </w:rPr>
        <w:t>Teamwork</w:t>
      </w:r>
      <w:r>
        <w:rPr>
          <w:b/>
        </w:rPr>
        <w:t>:</w:t>
      </w:r>
      <w:r>
        <w:t xml:space="preserve"> The ability to debate, persuade, mediate and present your thoughts to others, as well as the capacity to recognize and incorporate other potential solutions or applications to given problems.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3539D8A" w14:textId="77777777" w:rsidR="00FE6486" w:rsidRDefault="00C90669">
      <w:pPr>
        <w:numPr>
          <w:ilvl w:val="0"/>
          <w:numId w:val="1"/>
        </w:numPr>
        <w:spacing w:after="352"/>
        <w:ind w:hanging="360"/>
      </w:pPr>
      <w:r>
        <w:rPr>
          <w:b/>
          <w:color w:val="1F497D"/>
        </w:rPr>
        <w:t>Critical Thinking:</w:t>
      </w:r>
      <w:r>
        <w:t xml:space="preserve"> Using logic and reasoning to identify the strengths and weaknesses of alternative solutions, conclusions or approaches to problems.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9CFA25C" w14:textId="77777777" w:rsidR="00FE6486" w:rsidRDefault="00C9066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9922" w:type="dxa"/>
        <w:tblInd w:w="-111" w:type="dxa"/>
        <w:tblCellMar>
          <w:top w:w="57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3933"/>
        <w:gridCol w:w="2216"/>
        <w:gridCol w:w="13773"/>
      </w:tblGrid>
      <w:tr w:rsidR="00FE6486" w14:paraId="497F6C2E" w14:textId="77777777">
        <w:trPr>
          <w:trHeight w:val="3172"/>
        </w:trPr>
        <w:tc>
          <w:tcPr>
            <w:tcW w:w="39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4D945420" w14:textId="77777777" w:rsidR="00FE6486" w:rsidRDefault="00C90669">
            <w:pPr>
              <w:spacing w:after="0" w:line="259" w:lineRule="auto"/>
              <w:ind w:left="3" w:firstLine="0"/>
            </w:pPr>
            <w:r>
              <w:rPr>
                <w:b/>
                <w:color w:val="00AB44"/>
                <w:sz w:val="36"/>
              </w:rPr>
              <w:t xml:space="preserve">ACHIEVEMENT &amp; </w:t>
            </w:r>
          </w:p>
          <w:p w14:paraId="4E6C2C03" w14:textId="77777777" w:rsidR="00FE6486" w:rsidRDefault="00C90669">
            <w:pPr>
              <w:spacing w:after="0" w:line="259" w:lineRule="auto"/>
              <w:ind w:left="3" w:firstLine="0"/>
              <w:jc w:val="both"/>
            </w:pPr>
            <w:r>
              <w:rPr>
                <w:b/>
                <w:color w:val="00AB44"/>
                <w:sz w:val="36"/>
              </w:rPr>
              <w:t>ACKNOWLEDGEMEN</w:t>
            </w:r>
          </w:p>
          <w:p w14:paraId="26E14782" w14:textId="77777777" w:rsidR="00FE6486" w:rsidRDefault="00C90669">
            <w:pPr>
              <w:spacing w:after="0" w:line="259" w:lineRule="auto"/>
              <w:ind w:left="3" w:firstLine="0"/>
            </w:pPr>
            <w:r>
              <w:rPr>
                <w:b/>
                <w:color w:val="00AB44"/>
                <w:sz w:val="36"/>
              </w:rPr>
              <w:t xml:space="preserve">T AWARDED </w:t>
            </w:r>
          </w:p>
        </w:tc>
        <w:tc>
          <w:tcPr>
            <w:tcW w:w="2216" w:type="dxa"/>
            <w:tcBorders>
              <w:top w:val="single" w:sz="6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</w:tcPr>
          <w:p w14:paraId="2B810697" w14:textId="72EA2F38" w:rsidR="00FE6486" w:rsidRDefault="00C90669">
            <w:pPr>
              <w:spacing w:after="0" w:line="259" w:lineRule="auto"/>
              <w:ind w:left="0" w:firstLine="0"/>
            </w:pPr>
            <w:r>
              <w:rPr>
                <w:b/>
                <w:color w:val="1F497D"/>
              </w:rPr>
              <w:t xml:space="preserve">OCTOBER    </w:t>
            </w:r>
            <w:r w:rsidR="00EA6872">
              <w:rPr>
                <w:b/>
                <w:color w:val="1F497D"/>
              </w:rPr>
              <w:t xml:space="preserve">  2</w:t>
            </w:r>
            <w:r>
              <w:rPr>
                <w:b/>
                <w:color w:val="1F497D"/>
              </w:rPr>
              <w:t xml:space="preserve">022 </w:t>
            </w:r>
          </w:p>
          <w:p w14:paraId="0FE6A9D2" w14:textId="77777777" w:rsidR="00FE6486" w:rsidRDefault="00C90669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color w:val="1F497D"/>
              </w:rPr>
              <w:t xml:space="preserve">SEPTEMBER 2022 </w:t>
            </w:r>
          </w:p>
          <w:p w14:paraId="1F0DA466" w14:textId="77777777" w:rsidR="00FE6486" w:rsidRDefault="00C90669">
            <w:pPr>
              <w:spacing w:after="0" w:line="259" w:lineRule="auto"/>
              <w:ind w:left="0" w:firstLine="0"/>
            </w:pPr>
            <w:r>
              <w:rPr>
                <w:b/>
                <w:color w:val="1F497D"/>
              </w:rPr>
              <w:t xml:space="preserve">AUGUST       2022 </w:t>
            </w:r>
          </w:p>
          <w:p w14:paraId="69689EFD" w14:textId="3B44AA86" w:rsidR="00FE6486" w:rsidRDefault="00C90669">
            <w:pPr>
              <w:spacing w:after="0" w:line="238" w:lineRule="auto"/>
              <w:ind w:left="0" w:firstLine="0"/>
              <w:jc w:val="both"/>
            </w:pPr>
            <w:r>
              <w:rPr>
                <w:b/>
                <w:color w:val="1F497D"/>
              </w:rPr>
              <w:t>SEPTEMBER</w:t>
            </w:r>
            <w:r w:rsidR="00EA6872">
              <w:rPr>
                <w:b/>
                <w:color w:val="1F497D"/>
              </w:rPr>
              <w:t xml:space="preserve"> 2</w:t>
            </w:r>
            <w:r>
              <w:rPr>
                <w:b/>
                <w:color w:val="1F497D"/>
              </w:rPr>
              <w:t xml:space="preserve">021 OCTOBER     2017 </w:t>
            </w:r>
          </w:p>
          <w:p w14:paraId="6DA84A1E" w14:textId="77777777" w:rsidR="00FE6486" w:rsidRDefault="00C90669">
            <w:pPr>
              <w:spacing w:after="0" w:line="259" w:lineRule="auto"/>
              <w:ind w:left="0" w:firstLine="0"/>
            </w:pPr>
            <w:r>
              <w:rPr>
                <w:b/>
                <w:color w:val="1F497D"/>
              </w:rPr>
              <w:t xml:space="preserve">MARCH         2016 </w:t>
            </w:r>
          </w:p>
          <w:p w14:paraId="6C30448D" w14:textId="77777777" w:rsidR="00FE6486" w:rsidRDefault="00C90669">
            <w:pPr>
              <w:spacing w:after="0" w:line="259" w:lineRule="auto"/>
              <w:ind w:left="0" w:firstLine="0"/>
            </w:pPr>
            <w:r>
              <w:rPr>
                <w:b/>
                <w:color w:val="1F497D"/>
              </w:rPr>
              <w:t xml:space="preserve">JUNE             2015 </w:t>
            </w:r>
          </w:p>
          <w:p w14:paraId="12C2C565" w14:textId="77777777" w:rsidR="00FE6486" w:rsidRDefault="00C90669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color w:val="1F497D"/>
              </w:rPr>
              <w:t xml:space="preserve">FEBRUARY   2013 </w:t>
            </w:r>
          </w:p>
          <w:p w14:paraId="551B6405" w14:textId="77777777" w:rsidR="00FE6486" w:rsidRDefault="00C90669">
            <w:pPr>
              <w:spacing w:after="0" w:line="259" w:lineRule="auto"/>
              <w:ind w:left="0" w:firstLine="0"/>
            </w:pPr>
            <w:r>
              <w:rPr>
                <w:b/>
                <w:color w:val="1F497D"/>
              </w:rPr>
              <w:t xml:space="preserve">JULY              2012 </w:t>
            </w:r>
          </w:p>
          <w:p w14:paraId="16D8F3BA" w14:textId="77777777" w:rsidR="00FE6486" w:rsidRDefault="00C90669">
            <w:pPr>
              <w:spacing w:after="0" w:line="259" w:lineRule="auto"/>
              <w:ind w:left="0" w:firstLine="0"/>
            </w:pPr>
            <w:r>
              <w:rPr>
                <w:b/>
                <w:color w:val="1F497D"/>
              </w:rPr>
              <w:t xml:space="preserve">AUGUST        2011 </w:t>
            </w:r>
          </w:p>
          <w:p w14:paraId="1C0AED3B" w14:textId="77777777" w:rsidR="00FE6486" w:rsidRDefault="00C90669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color w:val="1F497D"/>
              </w:rPr>
              <w:t xml:space="preserve">SEPTEMBER 2007 </w:t>
            </w:r>
          </w:p>
        </w:tc>
        <w:tc>
          <w:tcPr>
            <w:tcW w:w="13773" w:type="dxa"/>
            <w:tcBorders>
              <w:top w:val="single" w:sz="6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</w:tcPr>
          <w:p w14:paraId="6A3BAEEC" w14:textId="77777777" w:rsidR="00FE6486" w:rsidRDefault="00C90669">
            <w:pPr>
              <w:spacing w:after="0" w:line="259" w:lineRule="auto"/>
              <w:ind w:left="4" w:firstLine="0"/>
            </w:pPr>
            <w:r>
              <w:t xml:space="preserve">Certificate of Duty of Care- International Federation of Red Cross and Red Crescent (IFRC).  </w:t>
            </w:r>
          </w:p>
          <w:p w14:paraId="0EB2804F" w14:textId="77777777" w:rsidR="00FE6486" w:rsidRDefault="00C90669">
            <w:pPr>
              <w:spacing w:after="0" w:line="259" w:lineRule="auto"/>
              <w:ind w:left="4" w:firstLine="0"/>
            </w:pPr>
            <w:r>
              <w:t xml:space="preserve">Certificate of B-Safe- United Nations Department of Safety and Security (UNDSS).  </w:t>
            </w:r>
          </w:p>
          <w:p w14:paraId="1649654E" w14:textId="77777777" w:rsidR="00EA6872" w:rsidRDefault="00C90669">
            <w:pPr>
              <w:spacing w:after="0" w:line="238" w:lineRule="auto"/>
              <w:ind w:left="4" w:right="316" w:firstLine="0"/>
            </w:pPr>
            <w:r>
              <w:t>Certificate of Preparing Active and Responding to Active Shooting- United Nations Department of Safety and Security (UNDSS)</w:t>
            </w:r>
            <w:r w:rsidR="00EA6872">
              <w:t>.</w:t>
            </w:r>
          </w:p>
          <w:p w14:paraId="70F111BD" w14:textId="0F499E45" w:rsidR="00FE6486" w:rsidRDefault="00C90669">
            <w:pPr>
              <w:spacing w:after="0" w:line="238" w:lineRule="auto"/>
              <w:ind w:left="4" w:right="316" w:firstLine="0"/>
            </w:pPr>
            <w:r>
              <w:t xml:space="preserve">Certificate of Security and Peace Operation for Peacekeeping : Peace Operation Training Institute (POTI). </w:t>
            </w:r>
          </w:p>
          <w:p w14:paraId="4DC80BBD" w14:textId="77777777" w:rsidR="00EA6872" w:rsidRDefault="00C90669">
            <w:pPr>
              <w:spacing w:after="0" w:line="238" w:lineRule="auto"/>
              <w:ind w:left="4" w:right="851" w:firstLine="0"/>
            </w:pPr>
            <w:r>
              <w:t>Certificate in Terrorism and Bomb Threat Assessment: International Peace Support Training Center (IPSTC), Nairobi Kenya Certificate in Active Shooting and Hostage Situation: International Peace Support Training Center (IPSTC), Nairobi Kenya</w:t>
            </w:r>
          </w:p>
          <w:p w14:paraId="6B4284F5" w14:textId="3065D5CE" w:rsidR="00FE6486" w:rsidRDefault="00C90669">
            <w:pPr>
              <w:spacing w:after="0" w:line="238" w:lineRule="auto"/>
              <w:ind w:left="4" w:right="851" w:firstLine="0"/>
            </w:pPr>
            <w:r>
              <w:t xml:space="preserve">Certificate in Operational logistical support of UN peacekeeping mission: Peace Operation Training Institute (POTI). </w:t>
            </w:r>
          </w:p>
          <w:p w14:paraId="4B8E05CC" w14:textId="77777777" w:rsidR="00EA6872" w:rsidRDefault="00C90669">
            <w:pPr>
              <w:spacing w:after="0" w:line="238" w:lineRule="auto"/>
              <w:ind w:left="4" w:right="242" w:firstLine="0"/>
            </w:pPr>
            <w:r>
              <w:t>Certificate in Ebola Virus Disease: Awareness and Precautions for Peacekeeping Personnel Peace Operation Training Institute (POTI)</w:t>
            </w:r>
            <w:r w:rsidR="00EA6872">
              <w:t>.</w:t>
            </w:r>
          </w:p>
          <w:p w14:paraId="71F38A3C" w14:textId="22813E86" w:rsidR="00FE6486" w:rsidRDefault="00EA6872">
            <w:pPr>
              <w:spacing w:after="0" w:line="238" w:lineRule="auto"/>
              <w:ind w:left="4" w:right="242" w:firstLine="0"/>
            </w:pPr>
            <w:r>
              <w:t>J</w:t>
            </w:r>
            <w:r w:rsidR="00C90669">
              <w:t xml:space="preserve">oint Counter Terrorism Training Advisory- Signals Course, Garissa County: (JCTTA). </w:t>
            </w:r>
          </w:p>
          <w:p w14:paraId="270B1AE8" w14:textId="77777777" w:rsidR="00FE6486" w:rsidRDefault="00C90669">
            <w:pPr>
              <w:spacing w:after="0" w:line="259" w:lineRule="auto"/>
              <w:ind w:left="4" w:firstLine="0"/>
            </w:pPr>
            <w:r>
              <w:t xml:space="preserve">Certificate in Computer Applications/ Packages-Bilcom Computers College, Malindi, Kenya. </w:t>
            </w:r>
          </w:p>
          <w:p w14:paraId="7013FA8A" w14:textId="77777777" w:rsidR="00FE6486" w:rsidRDefault="00C90669">
            <w:pPr>
              <w:spacing w:after="0" w:line="259" w:lineRule="auto"/>
              <w:ind w:left="4" w:firstLine="0"/>
            </w:pPr>
            <w:r>
              <w:t xml:space="preserve">Initial Recruit Training Course-Administration Police Training College (APTC) Nairobi, Kenya. </w:t>
            </w:r>
          </w:p>
        </w:tc>
      </w:tr>
      <w:tr w:rsidR="00FE6486" w14:paraId="399FA6BD" w14:textId="77777777">
        <w:trPr>
          <w:trHeight w:val="1191"/>
        </w:trPr>
        <w:tc>
          <w:tcPr>
            <w:tcW w:w="39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3865F7B4" w14:textId="77777777" w:rsidR="00FE6486" w:rsidRDefault="00FE6486">
            <w:pPr>
              <w:spacing w:after="160" w:line="259" w:lineRule="auto"/>
              <w:ind w:left="0" w:firstLine="0"/>
            </w:pPr>
          </w:p>
        </w:tc>
        <w:tc>
          <w:tcPr>
            <w:tcW w:w="15989" w:type="dxa"/>
            <w:gridSpan w:val="2"/>
            <w:tcBorders>
              <w:top w:val="single" w:sz="6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</w:tcPr>
          <w:p w14:paraId="3ADC89CF" w14:textId="77777777" w:rsidR="00FE6486" w:rsidRDefault="00C90669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73763"/>
                <w:sz w:val="60"/>
              </w:rPr>
              <w:t>EDUCATION AND EXPERIENCES</w:t>
            </w:r>
            <w:r>
              <w:rPr>
                <w:color w:val="353744"/>
                <w:sz w:val="60"/>
              </w:rPr>
              <w:t xml:space="preserve"> </w:t>
            </w:r>
          </w:p>
        </w:tc>
      </w:tr>
    </w:tbl>
    <w:p w14:paraId="3CCC60A6" w14:textId="77777777" w:rsidR="00FE6486" w:rsidRDefault="00C90669">
      <w:pPr>
        <w:spacing w:after="0" w:line="259" w:lineRule="auto"/>
        <w:ind w:left="0" w:firstLine="0"/>
        <w:jc w:val="both"/>
      </w:pPr>
      <w:r>
        <w:t xml:space="preserve"> </w:t>
      </w:r>
    </w:p>
    <w:p w14:paraId="07A49ECB" w14:textId="77777777" w:rsidR="00FE6486" w:rsidRDefault="00C90669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9922" w:type="dxa"/>
        <w:tblInd w:w="-111" w:type="dxa"/>
        <w:tblCellMar>
          <w:top w:w="57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2996"/>
        <w:gridCol w:w="3227"/>
        <w:gridCol w:w="13699"/>
      </w:tblGrid>
      <w:tr w:rsidR="00FE6486" w14:paraId="48152927" w14:textId="77777777">
        <w:trPr>
          <w:trHeight w:val="1342"/>
        </w:trPr>
        <w:tc>
          <w:tcPr>
            <w:tcW w:w="2996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2F2F2"/>
          </w:tcPr>
          <w:p w14:paraId="516C8718" w14:textId="77777777" w:rsidR="00FE6486" w:rsidRDefault="00C90669">
            <w:pPr>
              <w:spacing w:after="0" w:line="259" w:lineRule="auto"/>
              <w:ind w:left="0" w:firstLine="0"/>
            </w:pPr>
            <w:r>
              <w:rPr>
                <w:b/>
                <w:color w:val="00AB44"/>
                <w:sz w:val="36"/>
              </w:rPr>
              <w:t xml:space="preserve">EDUCATION </w:t>
            </w:r>
          </w:p>
        </w:tc>
        <w:tc>
          <w:tcPr>
            <w:tcW w:w="3227" w:type="dxa"/>
            <w:tcBorders>
              <w:top w:val="single" w:sz="6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</w:tcPr>
          <w:p w14:paraId="4B878A25" w14:textId="77777777" w:rsidR="00FE6486" w:rsidRDefault="00C90669">
            <w:pPr>
              <w:spacing w:after="0" w:line="259" w:lineRule="auto"/>
              <w:ind w:left="0" w:firstLine="0"/>
            </w:pPr>
            <w:r>
              <w:rPr>
                <w:b/>
                <w:color w:val="1F497D"/>
              </w:rPr>
              <w:t xml:space="preserve">MAY 2014 - APRIL 2015 </w:t>
            </w:r>
          </w:p>
          <w:p w14:paraId="29CB92E5" w14:textId="77777777" w:rsidR="00FE6486" w:rsidRDefault="00C90669">
            <w:pPr>
              <w:spacing w:after="0" w:line="259" w:lineRule="auto"/>
              <w:ind w:left="0" w:firstLine="0"/>
            </w:pPr>
            <w:r>
              <w:rPr>
                <w:b/>
                <w:color w:val="1F497D"/>
              </w:rPr>
              <w:t xml:space="preserve">MAY 2015 - APRIL  2018 </w:t>
            </w:r>
          </w:p>
          <w:p w14:paraId="01CF32C9" w14:textId="77777777" w:rsidR="00FE6486" w:rsidRDefault="00C90669">
            <w:pPr>
              <w:spacing w:after="0" w:line="259" w:lineRule="auto"/>
              <w:ind w:left="0" w:firstLine="0"/>
            </w:pPr>
            <w:r>
              <w:rPr>
                <w:b/>
                <w:color w:val="1F497D"/>
              </w:rPr>
              <w:t xml:space="preserve">FEB 2002- NOV 2005 </w:t>
            </w:r>
          </w:p>
          <w:p w14:paraId="04DC0976" w14:textId="77777777" w:rsidR="00FE6486" w:rsidRDefault="00C90669">
            <w:pPr>
              <w:spacing w:after="0" w:line="259" w:lineRule="auto"/>
              <w:ind w:left="0" w:firstLine="0"/>
            </w:pPr>
            <w:r>
              <w:rPr>
                <w:b/>
                <w:color w:val="1F497D"/>
              </w:rPr>
              <w:t xml:space="preserve">JAN 1994 - OCT 2001 </w:t>
            </w:r>
          </w:p>
        </w:tc>
        <w:tc>
          <w:tcPr>
            <w:tcW w:w="13700" w:type="dxa"/>
            <w:tcBorders>
              <w:top w:val="single" w:sz="6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</w:tcPr>
          <w:p w14:paraId="0863AF71" w14:textId="77777777" w:rsidR="00FE6486" w:rsidRDefault="00C90669">
            <w:pPr>
              <w:spacing w:after="0" w:line="238" w:lineRule="auto"/>
              <w:ind w:left="4" w:firstLine="0"/>
            </w:pPr>
            <w:r>
              <w:t xml:space="preserve">Bachelor of Science in Criminology and Security Management Studies-Dedan Kimathi University of Technology (DEKUT); Nairobi Campus Diploma in Security Management-Kenya Institute of Studies in Criminal Justices (KICJ) Nairobi Campus, Kenya. </w:t>
            </w:r>
          </w:p>
          <w:p w14:paraId="734E35AB" w14:textId="77777777" w:rsidR="00FE6486" w:rsidRDefault="00C90669">
            <w:pPr>
              <w:spacing w:after="0" w:line="259" w:lineRule="auto"/>
              <w:ind w:left="4" w:firstLine="0"/>
            </w:pPr>
            <w:r>
              <w:t xml:space="preserve">Kenya Certificate of Secondary Education-Habaswein Boys Secondary School. Wajir County, Kenya. </w:t>
            </w:r>
          </w:p>
          <w:p w14:paraId="1A6DDF79" w14:textId="77777777" w:rsidR="00FE6486" w:rsidRDefault="00C90669">
            <w:pPr>
              <w:spacing w:after="0" w:line="259" w:lineRule="auto"/>
              <w:ind w:left="4" w:firstLine="0"/>
            </w:pPr>
            <w:r>
              <w:t xml:space="preserve">Kenya Certificate of Secondary Education-Abakore Primary School; Habaswein Division, Wajir County, Kenya. </w:t>
            </w:r>
          </w:p>
          <w:p w14:paraId="0422DA16" w14:textId="77777777" w:rsidR="00FE6486" w:rsidRDefault="00C90669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</w:tbl>
    <w:p w14:paraId="6ED8889E" w14:textId="77777777" w:rsidR="00FE6486" w:rsidRDefault="00C90669">
      <w:pPr>
        <w:spacing w:after="0" w:line="259" w:lineRule="auto"/>
        <w:ind w:left="0" w:firstLine="0"/>
        <w:jc w:val="both"/>
      </w:pPr>
      <w:r>
        <w:rPr>
          <w:b/>
          <w:color w:val="353744"/>
        </w:rPr>
        <w:t xml:space="preserve"> </w:t>
      </w:r>
    </w:p>
    <w:tbl>
      <w:tblPr>
        <w:tblStyle w:val="TableGrid"/>
        <w:tblW w:w="19920" w:type="dxa"/>
        <w:tblInd w:w="-111" w:type="dxa"/>
        <w:tblCellMar>
          <w:top w:w="61" w:type="dxa"/>
          <w:left w:w="118" w:type="dxa"/>
          <w:bottom w:w="6" w:type="dxa"/>
          <w:right w:w="93" w:type="dxa"/>
        </w:tblCellMar>
        <w:tblLook w:val="04A0" w:firstRow="1" w:lastRow="0" w:firstColumn="1" w:lastColumn="0" w:noHBand="0" w:noVBand="1"/>
      </w:tblPr>
      <w:tblGrid>
        <w:gridCol w:w="3637"/>
        <w:gridCol w:w="13391"/>
        <w:gridCol w:w="280"/>
        <w:gridCol w:w="308"/>
        <w:gridCol w:w="635"/>
        <w:gridCol w:w="900"/>
        <w:gridCol w:w="280"/>
        <w:gridCol w:w="489"/>
      </w:tblGrid>
      <w:tr w:rsidR="00FE6486" w14:paraId="5C87DE7B" w14:textId="77777777">
        <w:trPr>
          <w:trHeight w:val="614"/>
        </w:trPr>
        <w:tc>
          <w:tcPr>
            <w:tcW w:w="3638" w:type="dxa"/>
            <w:tcBorders>
              <w:top w:val="single" w:sz="24" w:space="0" w:color="4F81BD"/>
              <w:left w:val="single" w:sz="6" w:space="0" w:color="FFFFFF"/>
              <w:bottom w:val="single" w:sz="18" w:space="0" w:color="4F81BD"/>
              <w:right w:val="nil"/>
            </w:tcBorders>
          </w:tcPr>
          <w:p w14:paraId="03FE123C" w14:textId="77777777" w:rsidR="00FE6486" w:rsidRDefault="00FE6486">
            <w:pPr>
              <w:spacing w:after="160" w:line="259" w:lineRule="auto"/>
              <w:ind w:left="0" w:firstLine="0"/>
            </w:pPr>
          </w:p>
        </w:tc>
        <w:tc>
          <w:tcPr>
            <w:tcW w:w="15514" w:type="dxa"/>
            <w:gridSpan w:val="5"/>
            <w:tcBorders>
              <w:top w:val="single" w:sz="24" w:space="0" w:color="4F81BD"/>
              <w:left w:val="nil"/>
              <w:bottom w:val="single" w:sz="18" w:space="0" w:color="4F81BD"/>
              <w:right w:val="single" w:sz="6" w:space="0" w:color="FFFFFF"/>
            </w:tcBorders>
          </w:tcPr>
          <w:p w14:paraId="450E2C70" w14:textId="77777777" w:rsidR="00FE6486" w:rsidRDefault="00C90669">
            <w:pPr>
              <w:spacing w:after="0" w:line="259" w:lineRule="auto"/>
              <w:ind w:left="5822" w:firstLine="0"/>
            </w:pPr>
            <w:r>
              <w:t xml:space="preserve"> </w:t>
            </w:r>
          </w:p>
        </w:tc>
        <w:tc>
          <w:tcPr>
            <w:tcW w:w="769" w:type="dxa"/>
            <w:gridSpan w:val="2"/>
            <w:tcBorders>
              <w:top w:val="nil"/>
              <w:left w:val="single" w:sz="6" w:space="0" w:color="FFFFFF"/>
              <w:bottom w:val="single" w:sz="6" w:space="0" w:color="4F81BD"/>
              <w:right w:val="nil"/>
            </w:tcBorders>
          </w:tcPr>
          <w:p w14:paraId="4BCB97B5" w14:textId="77777777" w:rsidR="00FE6486" w:rsidRDefault="00FE6486">
            <w:pPr>
              <w:spacing w:after="160" w:line="259" w:lineRule="auto"/>
              <w:ind w:left="0" w:firstLine="0"/>
            </w:pPr>
          </w:p>
        </w:tc>
      </w:tr>
      <w:tr w:rsidR="00FE6486" w14:paraId="3A894346" w14:textId="77777777">
        <w:trPr>
          <w:trHeight w:val="1097"/>
        </w:trPr>
        <w:tc>
          <w:tcPr>
            <w:tcW w:w="3638" w:type="dxa"/>
            <w:vMerge w:val="restart"/>
            <w:tcBorders>
              <w:top w:val="single" w:sz="18" w:space="0" w:color="4F81B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636F0BD1" w14:textId="77777777" w:rsidR="00FE6486" w:rsidRDefault="00C90669">
            <w:pPr>
              <w:spacing w:after="0" w:line="259" w:lineRule="auto"/>
              <w:ind w:left="3" w:firstLine="0"/>
            </w:pPr>
            <w:r>
              <w:rPr>
                <w:b/>
                <w:color w:val="00AB44"/>
                <w:sz w:val="36"/>
              </w:rPr>
              <w:t xml:space="preserve">PROFESSIONAL </w:t>
            </w:r>
          </w:p>
          <w:p w14:paraId="362549C9" w14:textId="77777777" w:rsidR="00FE6486" w:rsidRDefault="00C90669">
            <w:pPr>
              <w:spacing w:after="0" w:line="259" w:lineRule="auto"/>
              <w:ind w:left="3" w:firstLine="0"/>
            </w:pPr>
            <w:r>
              <w:rPr>
                <w:b/>
                <w:color w:val="00AB44"/>
                <w:sz w:val="36"/>
              </w:rPr>
              <w:t xml:space="preserve">WORKING </w:t>
            </w:r>
          </w:p>
          <w:p w14:paraId="4F8C7D55" w14:textId="77777777" w:rsidR="00FE6486" w:rsidRDefault="00C90669">
            <w:pPr>
              <w:spacing w:after="0" w:line="259" w:lineRule="auto"/>
              <w:ind w:left="3" w:firstLine="0"/>
            </w:pPr>
            <w:r>
              <w:rPr>
                <w:b/>
                <w:color w:val="00AB44"/>
                <w:sz w:val="36"/>
              </w:rPr>
              <w:t xml:space="preserve">EXPERIENCES </w:t>
            </w:r>
          </w:p>
        </w:tc>
        <w:tc>
          <w:tcPr>
            <w:tcW w:w="13391" w:type="dxa"/>
            <w:tcBorders>
              <w:top w:val="single" w:sz="18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  <w:vAlign w:val="bottom"/>
          </w:tcPr>
          <w:p w14:paraId="5BB1137F" w14:textId="07E9026A" w:rsidR="00FE6486" w:rsidRDefault="00C90669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color w:val="073763"/>
                <w:sz w:val="36"/>
              </w:rPr>
              <w:t>NATIONAL</w:t>
            </w:r>
            <w:r w:rsidR="002A11EB">
              <w:rPr>
                <w:b/>
                <w:color w:val="073763"/>
                <w:sz w:val="36"/>
              </w:rPr>
              <w:t xml:space="preserve"> </w:t>
            </w:r>
            <w:r>
              <w:rPr>
                <w:b/>
                <w:color w:val="073763"/>
                <w:sz w:val="36"/>
              </w:rPr>
              <w:t xml:space="preserve">POLICE SERVICE (NPS), MINISTRY OF INTERIOR AND COORDINATION OF NATIONAL GOVERNMENT, KENYA  </w:t>
            </w:r>
          </w:p>
        </w:tc>
        <w:tc>
          <w:tcPr>
            <w:tcW w:w="280" w:type="dxa"/>
            <w:tcBorders>
              <w:top w:val="single" w:sz="18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</w:tcPr>
          <w:p w14:paraId="3345E560" w14:textId="77777777" w:rsidR="00FE6486" w:rsidRDefault="00C90669">
            <w:pPr>
              <w:spacing w:after="0" w:line="259" w:lineRule="auto"/>
              <w:ind w:left="3" w:firstLine="0"/>
            </w:pPr>
            <w:r>
              <w:rPr>
                <w:b/>
                <w:color w:val="353744"/>
              </w:rPr>
              <w:t xml:space="preserve"> </w:t>
            </w:r>
          </w:p>
        </w:tc>
        <w:tc>
          <w:tcPr>
            <w:tcW w:w="308" w:type="dxa"/>
            <w:tcBorders>
              <w:top w:val="single" w:sz="18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</w:tcPr>
          <w:p w14:paraId="1B7D5F7B" w14:textId="77777777" w:rsidR="00FE6486" w:rsidRDefault="00C90669">
            <w:pPr>
              <w:spacing w:after="0" w:line="259" w:lineRule="auto"/>
              <w:ind w:left="3" w:firstLine="0"/>
            </w:pPr>
            <w:r>
              <w:rPr>
                <w:b/>
                <w:color w:val="353744"/>
              </w:rPr>
              <w:t xml:space="preserve"> </w:t>
            </w:r>
          </w:p>
        </w:tc>
        <w:tc>
          <w:tcPr>
            <w:tcW w:w="635" w:type="dxa"/>
            <w:tcBorders>
              <w:top w:val="single" w:sz="18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</w:tcPr>
          <w:p w14:paraId="33C4AFBA" w14:textId="77777777" w:rsidR="00FE6486" w:rsidRDefault="00C90669">
            <w:pPr>
              <w:spacing w:after="0" w:line="259" w:lineRule="auto"/>
              <w:ind w:left="0" w:firstLine="0"/>
            </w:pPr>
            <w:r>
              <w:rPr>
                <w:b/>
                <w:color w:val="353744"/>
              </w:rPr>
              <w:t xml:space="preserve">  </w:t>
            </w:r>
          </w:p>
        </w:tc>
        <w:tc>
          <w:tcPr>
            <w:tcW w:w="900" w:type="dxa"/>
            <w:tcBorders>
              <w:top w:val="single" w:sz="18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</w:tcPr>
          <w:p w14:paraId="1B963555" w14:textId="77777777" w:rsidR="00FE6486" w:rsidRDefault="00C90669">
            <w:pPr>
              <w:spacing w:after="0" w:line="259" w:lineRule="auto"/>
              <w:ind w:left="0" w:firstLine="0"/>
            </w:pPr>
            <w:r>
              <w:rPr>
                <w:b/>
                <w:color w:val="353744"/>
              </w:rPr>
              <w:t xml:space="preserve"> </w:t>
            </w:r>
          </w:p>
        </w:tc>
        <w:tc>
          <w:tcPr>
            <w:tcW w:w="280" w:type="dxa"/>
            <w:tcBorders>
              <w:top w:val="single" w:sz="6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</w:tcPr>
          <w:p w14:paraId="6C88D1A5" w14:textId="77777777" w:rsidR="00FE6486" w:rsidRDefault="00C9066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9" w:type="dxa"/>
            <w:tcBorders>
              <w:top w:val="single" w:sz="6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</w:tcPr>
          <w:p w14:paraId="57DFA9FD" w14:textId="77777777" w:rsidR="00FE6486" w:rsidRDefault="00C9066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E6486" w14:paraId="67F7E6C5" w14:textId="77777777">
        <w:trPr>
          <w:trHeight w:val="6103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EE6B1A4" w14:textId="77777777" w:rsidR="00FE6486" w:rsidRDefault="00FE6486">
            <w:pPr>
              <w:spacing w:after="160" w:line="259" w:lineRule="auto"/>
              <w:ind w:left="0" w:firstLine="0"/>
            </w:pPr>
          </w:p>
        </w:tc>
        <w:tc>
          <w:tcPr>
            <w:tcW w:w="13391" w:type="dxa"/>
            <w:tcBorders>
              <w:top w:val="single" w:sz="6" w:space="0" w:color="4F81BD"/>
              <w:left w:val="single" w:sz="6" w:space="0" w:color="FFFFFF"/>
              <w:bottom w:val="single" w:sz="18" w:space="0" w:color="4F81BD"/>
              <w:right w:val="single" w:sz="6" w:space="0" w:color="FFFFFF"/>
            </w:tcBorders>
            <w:vAlign w:val="bottom"/>
          </w:tcPr>
          <w:p w14:paraId="11E2E7CD" w14:textId="6E3031DC" w:rsidR="00362345" w:rsidRDefault="00C90669">
            <w:pPr>
              <w:spacing w:after="175" w:line="259" w:lineRule="auto"/>
              <w:ind w:left="0" w:firstLine="0"/>
              <w:rPr>
                <w:b/>
                <w:color w:val="353744"/>
                <w:sz w:val="24"/>
                <w:u w:val="single" w:color="353744"/>
              </w:rPr>
            </w:pPr>
            <w:r>
              <w:rPr>
                <w:b/>
                <w:color w:val="1F497D"/>
                <w:sz w:val="24"/>
                <w:u w:val="single" w:color="353744"/>
              </w:rPr>
              <w:t>DATE OF APPOINTMENT:</w:t>
            </w:r>
            <w:r>
              <w:rPr>
                <w:b/>
                <w:color w:val="353744"/>
                <w:sz w:val="24"/>
                <w:u w:val="single" w:color="353744"/>
              </w:rPr>
              <w:t xml:space="preserve"> SEPTEMBER 2007- </w:t>
            </w:r>
            <w:r w:rsidR="00116ED0">
              <w:rPr>
                <w:b/>
                <w:color w:val="353744"/>
                <w:sz w:val="24"/>
                <w:u w:val="single" w:color="353744"/>
              </w:rPr>
              <w:t>DECEMBER 20</w:t>
            </w:r>
            <w:r w:rsidR="00DB513E">
              <w:rPr>
                <w:b/>
                <w:color w:val="353744"/>
                <w:sz w:val="24"/>
                <w:u w:val="single" w:color="353744"/>
              </w:rPr>
              <w:t>20</w:t>
            </w:r>
          </w:p>
          <w:p w14:paraId="4877EF21" w14:textId="3D21953F" w:rsidR="00FE6486" w:rsidRDefault="00C90669">
            <w:pPr>
              <w:spacing w:after="175" w:line="259" w:lineRule="auto"/>
              <w:ind w:left="0" w:firstLine="0"/>
            </w:pPr>
            <w:r>
              <w:rPr>
                <w:b/>
                <w:color w:val="1F497D"/>
                <w:sz w:val="24"/>
                <w:u w:val="single" w:color="1F497D"/>
              </w:rPr>
              <w:t>DESIGNATION</w:t>
            </w:r>
            <w:r>
              <w:rPr>
                <w:b/>
                <w:color w:val="353744"/>
                <w:sz w:val="24"/>
                <w:u w:val="single" w:color="353744"/>
              </w:rPr>
              <w:t>:  POLICE</w:t>
            </w:r>
            <w:r w:rsidR="009F57ED">
              <w:rPr>
                <w:b/>
                <w:color w:val="353744"/>
                <w:sz w:val="24"/>
                <w:u w:val="single" w:color="353744"/>
              </w:rPr>
              <w:t xml:space="preserve"> CONSTABLE </w:t>
            </w:r>
          </w:p>
          <w:p w14:paraId="3C1DA413" w14:textId="0A715065" w:rsidR="00FE6486" w:rsidRDefault="00C90669">
            <w:pPr>
              <w:spacing w:after="170" w:line="259" w:lineRule="auto"/>
              <w:ind w:left="0" w:firstLine="0"/>
            </w:pPr>
            <w:r>
              <w:rPr>
                <w:b/>
                <w:color w:val="1F497D"/>
                <w:sz w:val="24"/>
                <w:u w:val="single" w:color="353744"/>
              </w:rPr>
              <w:t xml:space="preserve"> LOCATION:</w:t>
            </w:r>
            <w:r>
              <w:rPr>
                <w:b/>
                <w:color w:val="353744"/>
                <w:sz w:val="24"/>
                <w:u w:val="single" w:color="353744"/>
              </w:rPr>
              <w:t xml:space="preserve"> NAIROBI </w:t>
            </w:r>
            <w:r w:rsidR="00DE4A8C">
              <w:rPr>
                <w:b/>
                <w:color w:val="353744"/>
                <w:sz w:val="24"/>
                <w:u w:val="single" w:color="353744"/>
              </w:rPr>
              <w:t>KENYA</w:t>
            </w:r>
          </w:p>
          <w:p w14:paraId="32C5B9AD" w14:textId="293664F8" w:rsidR="00FE6486" w:rsidRDefault="00C90669" w:rsidP="002A11EB">
            <w:pPr>
              <w:spacing w:after="35" w:line="259" w:lineRule="auto"/>
              <w:ind w:left="0" w:firstLine="0"/>
            </w:pPr>
            <w:r>
              <w:rPr>
                <w:b/>
                <w:color w:val="1F497D"/>
                <w:sz w:val="24"/>
                <w:u w:val="single" w:color="1F497D"/>
              </w:rPr>
              <w:t>DUTIES AND RESPONSIBILITIES</w:t>
            </w:r>
            <w:r>
              <w:rPr>
                <w:b/>
                <w:color w:val="1F497D"/>
              </w:rPr>
              <w:t xml:space="preserve">:  </w:t>
            </w:r>
          </w:p>
          <w:p w14:paraId="6670E3EF" w14:textId="77777777" w:rsidR="00FE6486" w:rsidRDefault="00C90669">
            <w:pPr>
              <w:numPr>
                <w:ilvl w:val="0"/>
                <w:numId w:val="2"/>
              </w:numPr>
              <w:spacing w:after="7" w:line="259" w:lineRule="auto"/>
              <w:ind w:firstLine="0"/>
            </w:pPr>
            <w:r>
              <w:t xml:space="preserve">Maintenance of law and order; </w:t>
            </w:r>
          </w:p>
          <w:p w14:paraId="13E5299C" w14:textId="77777777" w:rsidR="00FE6486" w:rsidRDefault="00C90669">
            <w:pPr>
              <w:numPr>
                <w:ilvl w:val="0"/>
                <w:numId w:val="2"/>
              </w:numPr>
              <w:spacing w:after="7" w:line="259" w:lineRule="auto"/>
              <w:ind w:firstLine="0"/>
            </w:pPr>
            <w:r>
              <w:t xml:space="preserve">Preservation of peace; </w:t>
            </w:r>
          </w:p>
          <w:p w14:paraId="5979FAB8" w14:textId="77777777" w:rsidR="00FE6486" w:rsidRDefault="00C90669">
            <w:pPr>
              <w:numPr>
                <w:ilvl w:val="0"/>
                <w:numId w:val="2"/>
              </w:numPr>
              <w:spacing w:after="12" w:line="259" w:lineRule="auto"/>
              <w:ind w:firstLine="0"/>
            </w:pPr>
            <w:r>
              <w:t xml:space="preserve">Provide assistance to the public when in need; </w:t>
            </w:r>
          </w:p>
          <w:p w14:paraId="379455C3" w14:textId="77777777" w:rsidR="00FE6486" w:rsidRDefault="00C90669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t xml:space="preserve">Protect life and property; </w:t>
            </w:r>
          </w:p>
          <w:p w14:paraId="50AAE96A" w14:textId="77777777" w:rsidR="00FE6486" w:rsidRDefault="00C90669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t xml:space="preserve">Provide border control and border security; </w:t>
            </w:r>
          </w:p>
          <w:p w14:paraId="47C95D9A" w14:textId="77777777" w:rsidR="00FE6486" w:rsidRDefault="00C90669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t xml:space="preserve">Provide specialized stock theft prevention services; </w:t>
            </w:r>
          </w:p>
          <w:p w14:paraId="1318AB79" w14:textId="158055A3" w:rsidR="00FE6486" w:rsidRDefault="00C90669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t>Protection of government property,</w:t>
            </w:r>
            <w:r w:rsidR="001E5272">
              <w:t xml:space="preserve"> vital</w:t>
            </w:r>
            <w:r>
              <w:t xml:space="preserve"> installations and strategic point as may be directed by the Inspector General </w:t>
            </w:r>
          </w:p>
          <w:p w14:paraId="2D4A50AD" w14:textId="77777777" w:rsidR="00463A47" w:rsidRDefault="00C90669">
            <w:pPr>
              <w:numPr>
                <w:ilvl w:val="0"/>
                <w:numId w:val="2"/>
              </w:numPr>
              <w:spacing w:after="0" w:line="249" w:lineRule="auto"/>
              <w:ind w:firstLine="0"/>
            </w:pPr>
            <w:r>
              <w:t>Coordinating and complementing Government agencies in conflict management and peace building;</w:t>
            </w:r>
          </w:p>
          <w:p w14:paraId="34770238" w14:textId="0EBA385C" w:rsidR="00FE6486" w:rsidRDefault="00627038">
            <w:pPr>
              <w:numPr>
                <w:ilvl w:val="0"/>
                <w:numId w:val="2"/>
              </w:numPr>
              <w:spacing w:after="0" w:line="249" w:lineRule="auto"/>
              <w:ind w:firstLine="0"/>
            </w:pPr>
            <w:r>
              <w:t xml:space="preserve">Apprehension </w:t>
            </w:r>
            <w:r w:rsidR="00C90669">
              <w:t xml:space="preserve">of offenders; Investigation of crime; </w:t>
            </w:r>
          </w:p>
          <w:p w14:paraId="549D0033" w14:textId="77777777" w:rsidR="00FE6486" w:rsidRDefault="00C90669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t xml:space="preserve">Collection of criminal intelligence; </w:t>
            </w:r>
          </w:p>
          <w:p w14:paraId="261D86E9" w14:textId="77777777" w:rsidR="00FE6486" w:rsidRDefault="00C90669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t xml:space="preserve">Prevention and detection of crime;  </w:t>
            </w:r>
          </w:p>
          <w:p w14:paraId="55CD5F13" w14:textId="77777777" w:rsidR="00FE6486" w:rsidRDefault="00C90669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t xml:space="preserve">Performance of any other duties as may be assigned by the Inspector General in accordance with the law. </w:t>
            </w:r>
          </w:p>
          <w:p w14:paraId="42C55237" w14:textId="77777777" w:rsidR="00FE6486" w:rsidRDefault="00C90669">
            <w:pPr>
              <w:spacing w:after="0" w:line="259" w:lineRule="auto"/>
              <w:ind w:left="0" w:right="12391" w:firstLine="0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80" w:type="dxa"/>
            <w:tcBorders>
              <w:top w:val="single" w:sz="6" w:space="0" w:color="4F81BD"/>
              <w:left w:val="single" w:sz="6" w:space="0" w:color="FFFFFF"/>
              <w:bottom w:val="single" w:sz="18" w:space="0" w:color="4F81BD"/>
              <w:right w:val="single" w:sz="6" w:space="0" w:color="FFFFFF"/>
            </w:tcBorders>
          </w:tcPr>
          <w:p w14:paraId="26EFDA8E" w14:textId="77777777" w:rsidR="00FE6486" w:rsidRDefault="00C90669">
            <w:pPr>
              <w:spacing w:after="0" w:line="259" w:lineRule="auto"/>
              <w:ind w:left="3" w:firstLine="0"/>
            </w:pPr>
            <w:r>
              <w:rPr>
                <w:b/>
                <w:color w:val="383CF0"/>
              </w:rPr>
              <w:t xml:space="preserve"> </w:t>
            </w:r>
          </w:p>
        </w:tc>
        <w:tc>
          <w:tcPr>
            <w:tcW w:w="308" w:type="dxa"/>
            <w:tcBorders>
              <w:top w:val="single" w:sz="6" w:space="0" w:color="4F81BD"/>
              <w:left w:val="single" w:sz="6" w:space="0" w:color="FFFFFF"/>
              <w:bottom w:val="single" w:sz="18" w:space="0" w:color="4F81BD"/>
              <w:right w:val="single" w:sz="6" w:space="0" w:color="FFFFFF"/>
            </w:tcBorders>
          </w:tcPr>
          <w:p w14:paraId="5AA03381" w14:textId="77777777" w:rsidR="00FE6486" w:rsidRDefault="00C90669">
            <w:pPr>
              <w:spacing w:after="0" w:line="259" w:lineRule="auto"/>
              <w:ind w:left="3" w:firstLine="0"/>
            </w:pPr>
            <w:r>
              <w:rPr>
                <w:b/>
                <w:color w:val="383CF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4F81BD"/>
              <w:left w:val="single" w:sz="6" w:space="0" w:color="FFFFFF"/>
              <w:bottom w:val="single" w:sz="18" w:space="0" w:color="4F81BD"/>
              <w:right w:val="single" w:sz="6" w:space="0" w:color="FFFFFF"/>
            </w:tcBorders>
          </w:tcPr>
          <w:p w14:paraId="4EE4C55D" w14:textId="77777777" w:rsidR="00FE6486" w:rsidRDefault="00C90669">
            <w:pPr>
              <w:spacing w:after="0" w:line="259" w:lineRule="auto"/>
              <w:ind w:left="0" w:firstLine="0"/>
            </w:pPr>
            <w:r>
              <w:rPr>
                <w:b/>
                <w:color w:val="383CF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4F81BD"/>
              <w:left w:val="single" w:sz="6" w:space="0" w:color="FFFFFF"/>
              <w:bottom w:val="single" w:sz="18" w:space="0" w:color="4F81BD"/>
              <w:right w:val="single" w:sz="6" w:space="0" w:color="FFFFFF"/>
            </w:tcBorders>
          </w:tcPr>
          <w:p w14:paraId="39745109" w14:textId="77777777" w:rsidR="00FE6486" w:rsidRDefault="00C90669">
            <w:pPr>
              <w:spacing w:after="0" w:line="259" w:lineRule="auto"/>
              <w:ind w:left="0" w:firstLine="0"/>
            </w:pPr>
            <w:r>
              <w:rPr>
                <w:b/>
                <w:color w:val="383CF0"/>
              </w:rPr>
              <w:t xml:space="preserve"> </w:t>
            </w:r>
          </w:p>
        </w:tc>
        <w:tc>
          <w:tcPr>
            <w:tcW w:w="280" w:type="dxa"/>
            <w:tcBorders>
              <w:top w:val="single" w:sz="6" w:space="0" w:color="4F81BD"/>
              <w:left w:val="single" w:sz="6" w:space="0" w:color="FFFFFF"/>
              <w:bottom w:val="single" w:sz="18" w:space="0" w:color="4F81BD"/>
              <w:right w:val="single" w:sz="6" w:space="0" w:color="FFFFFF"/>
            </w:tcBorders>
          </w:tcPr>
          <w:p w14:paraId="3E558E5A" w14:textId="77777777" w:rsidR="00FE6486" w:rsidRDefault="00C90669">
            <w:pPr>
              <w:spacing w:after="0" w:line="259" w:lineRule="auto"/>
              <w:ind w:left="0" w:firstLine="0"/>
            </w:pPr>
            <w:r>
              <w:rPr>
                <w:b/>
                <w:color w:val="383CF0"/>
              </w:rPr>
              <w:t xml:space="preserve"> </w:t>
            </w:r>
          </w:p>
        </w:tc>
        <w:tc>
          <w:tcPr>
            <w:tcW w:w="489" w:type="dxa"/>
            <w:tcBorders>
              <w:top w:val="single" w:sz="6" w:space="0" w:color="4F81BD"/>
              <w:left w:val="single" w:sz="6" w:space="0" w:color="FFFFFF"/>
              <w:bottom w:val="single" w:sz="18" w:space="0" w:color="4F81BD"/>
              <w:right w:val="single" w:sz="6" w:space="0" w:color="FFFFFF"/>
            </w:tcBorders>
          </w:tcPr>
          <w:p w14:paraId="7342E27E" w14:textId="77777777" w:rsidR="00FE6486" w:rsidRDefault="00C90669">
            <w:pPr>
              <w:spacing w:after="0" w:line="259" w:lineRule="auto"/>
              <w:ind w:left="0" w:firstLine="0"/>
            </w:pPr>
            <w:r>
              <w:rPr>
                <w:b/>
                <w:color w:val="383CF0"/>
              </w:rPr>
              <w:t xml:space="preserve"> </w:t>
            </w:r>
          </w:p>
        </w:tc>
      </w:tr>
    </w:tbl>
    <w:p w14:paraId="2C5CFC18" w14:textId="77777777" w:rsidR="00FE6486" w:rsidRDefault="00C90669">
      <w:pPr>
        <w:spacing w:after="0" w:line="259" w:lineRule="auto"/>
        <w:ind w:left="0" w:firstLine="0"/>
        <w:jc w:val="both"/>
      </w:pPr>
      <w:r>
        <w:t xml:space="preserve"> </w:t>
      </w:r>
    </w:p>
    <w:p w14:paraId="063FE71C" w14:textId="77777777" w:rsidR="00FE6486" w:rsidRDefault="00C90669">
      <w:pPr>
        <w:spacing w:after="0" w:line="259" w:lineRule="auto"/>
        <w:ind w:left="0" w:firstLine="0"/>
        <w:jc w:val="both"/>
      </w:pPr>
      <w:r>
        <w:rPr>
          <w:b/>
          <w:color w:val="353744"/>
        </w:rPr>
        <w:t xml:space="preserve"> </w:t>
      </w:r>
    </w:p>
    <w:tbl>
      <w:tblPr>
        <w:tblStyle w:val="TableGrid"/>
        <w:tblW w:w="19920" w:type="dxa"/>
        <w:tblInd w:w="-111" w:type="dxa"/>
        <w:tblCellMar>
          <w:top w:w="61" w:type="dxa"/>
          <w:left w:w="118" w:type="dxa"/>
          <w:right w:w="97" w:type="dxa"/>
        </w:tblCellMar>
        <w:tblLook w:val="04A0" w:firstRow="1" w:lastRow="0" w:firstColumn="1" w:lastColumn="0" w:noHBand="0" w:noVBand="1"/>
      </w:tblPr>
      <w:tblGrid>
        <w:gridCol w:w="3780"/>
        <w:gridCol w:w="9284"/>
        <w:gridCol w:w="280"/>
        <w:gridCol w:w="3006"/>
        <w:gridCol w:w="1880"/>
        <w:gridCol w:w="481"/>
        <w:gridCol w:w="660"/>
        <w:gridCol w:w="549"/>
      </w:tblGrid>
      <w:tr w:rsidR="00FE6486" w14:paraId="6FDBDCED" w14:textId="77777777" w:rsidTr="00037F7B">
        <w:trPr>
          <w:trHeight w:val="319"/>
        </w:trPr>
        <w:tc>
          <w:tcPr>
            <w:tcW w:w="18712" w:type="dxa"/>
            <w:gridSpan w:val="6"/>
            <w:tcBorders>
              <w:top w:val="single" w:sz="24" w:space="0" w:color="4F81BD"/>
              <w:left w:val="single" w:sz="6" w:space="0" w:color="FFFFFF"/>
              <w:bottom w:val="single" w:sz="18" w:space="0" w:color="4F81BD"/>
              <w:right w:val="single" w:sz="6" w:space="0" w:color="FFFFFF"/>
            </w:tcBorders>
          </w:tcPr>
          <w:p w14:paraId="5C91CE19" w14:textId="77777777" w:rsidR="00FE6486" w:rsidRDefault="00C90669">
            <w:pPr>
              <w:spacing w:after="0" w:line="259" w:lineRule="auto"/>
              <w:ind w:left="51" w:firstLine="0"/>
              <w:jc w:val="center"/>
            </w:pPr>
            <w:r>
              <w:t xml:space="preserve"> </w:t>
            </w:r>
          </w:p>
        </w:tc>
        <w:tc>
          <w:tcPr>
            <w:tcW w:w="1209" w:type="dxa"/>
            <w:gridSpan w:val="2"/>
            <w:tcBorders>
              <w:top w:val="nil"/>
              <w:left w:val="single" w:sz="6" w:space="0" w:color="FFFFFF"/>
              <w:bottom w:val="single" w:sz="6" w:space="0" w:color="4F81BD"/>
              <w:right w:val="nil"/>
            </w:tcBorders>
          </w:tcPr>
          <w:p w14:paraId="609C865F" w14:textId="77777777" w:rsidR="00FE6486" w:rsidRDefault="00FE6486">
            <w:pPr>
              <w:spacing w:after="160" w:line="259" w:lineRule="auto"/>
              <w:ind w:left="0" w:firstLine="0"/>
            </w:pPr>
          </w:p>
        </w:tc>
      </w:tr>
      <w:tr w:rsidR="00FE6486" w14:paraId="46C88EAC" w14:textId="77777777" w:rsidTr="00037F7B">
        <w:trPr>
          <w:trHeight w:val="972"/>
        </w:trPr>
        <w:tc>
          <w:tcPr>
            <w:tcW w:w="3781" w:type="dxa"/>
            <w:vMerge w:val="restart"/>
            <w:tcBorders>
              <w:top w:val="single" w:sz="18" w:space="0" w:color="4F81B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60B757F2" w14:textId="795FD40E" w:rsidR="00FE6486" w:rsidRPr="005438BE" w:rsidRDefault="0065439E">
            <w:pPr>
              <w:spacing w:after="0" w:line="259" w:lineRule="auto"/>
              <w:ind w:left="3" w:firstLine="0"/>
            </w:pPr>
            <w:r>
              <w:rPr>
                <w:b/>
                <w:color w:val="00AB44"/>
                <w:sz w:val="36"/>
              </w:rPr>
              <w:t xml:space="preserve">PART-TIME </w:t>
            </w:r>
            <w:r w:rsidR="00C90669" w:rsidRPr="005438BE">
              <w:rPr>
                <w:b/>
                <w:color w:val="00AB44"/>
                <w:sz w:val="36"/>
              </w:rPr>
              <w:t xml:space="preserve">WORKING </w:t>
            </w:r>
          </w:p>
          <w:p w14:paraId="74B5D5AC" w14:textId="77777777" w:rsidR="00FE6486" w:rsidRPr="005438BE" w:rsidRDefault="00C90669">
            <w:pPr>
              <w:spacing w:after="0" w:line="259" w:lineRule="auto"/>
              <w:ind w:left="3" w:firstLine="0"/>
            </w:pPr>
            <w:r w:rsidRPr="005438BE">
              <w:rPr>
                <w:b/>
                <w:color w:val="00AB44"/>
                <w:sz w:val="36"/>
              </w:rPr>
              <w:t xml:space="preserve">EXPERIENCES </w:t>
            </w:r>
          </w:p>
        </w:tc>
        <w:tc>
          <w:tcPr>
            <w:tcW w:w="9285" w:type="dxa"/>
            <w:tcBorders>
              <w:top w:val="single" w:sz="18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  <w:vAlign w:val="center"/>
          </w:tcPr>
          <w:p w14:paraId="7ED323DD" w14:textId="4BD08439" w:rsidR="00FE6486" w:rsidRPr="00A50257" w:rsidRDefault="001A6362" w:rsidP="00A221D7">
            <w:pPr>
              <w:spacing w:after="0" w:line="259" w:lineRule="auto"/>
              <w:ind w:left="0" w:firstLine="0"/>
              <w:rPr>
                <w:sz w:val="48"/>
                <w:szCs w:val="48"/>
              </w:rPr>
            </w:pPr>
            <w:r>
              <w:rPr>
                <w:b/>
                <w:bCs/>
                <w:color w:val="002060"/>
                <w:sz w:val="48"/>
                <w:szCs w:val="48"/>
              </w:rPr>
              <w:t xml:space="preserve">KADAF ENTERPRISE LIMITED </w:t>
            </w:r>
            <w:r w:rsidR="0065439E">
              <w:rPr>
                <w:b/>
                <w:bCs/>
                <w:color w:val="002060"/>
                <w:sz w:val="48"/>
                <w:szCs w:val="48"/>
              </w:rPr>
              <w:t>(KEL)</w:t>
            </w:r>
          </w:p>
        </w:tc>
        <w:tc>
          <w:tcPr>
            <w:tcW w:w="280" w:type="dxa"/>
            <w:tcBorders>
              <w:top w:val="single" w:sz="18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</w:tcPr>
          <w:p w14:paraId="0513C335" w14:textId="77777777" w:rsidR="00FE6486" w:rsidRDefault="00C90669">
            <w:pPr>
              <w:spacing w:after="0" w:line="259" w:lineRule="auto"/>
              <w:ind w:left="0" w:firstLine="0"/>
            </w:pPr>
            <w:r>
              <w:rPr>
                <w:b/>
                <w:color w:val="353744"/>
              </w:rPr>
              <w:t xml:space="preserve"> </w:t>
            </w:r>
          </w:p>
        </w:tc>
        <w:tc>
          <w:tcPr>
            <w:tcW w:w="3006" w:type="dxa"/>
            <w:tcBorders>
              <w:top w:val="single" w:sz="18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</w:tcPr>
          <w:p w14:paraId="62348DB6" w14:textId="77777777" w:rsidR="00FE6486" w:rsidRDefault="00C9066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0" w:type="dxa"/>
            <w:tcBorders>
              <w:top w:val="single" w:sz="18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</w:tcPr>
          <w:p w14:paraId="152D6792" w14:textId="77777777" w:rsidR="00FE6486" w:rsidRDefault="00C90669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81" w:type="dxa"/>
            <w:tcBorders>
              <w:top w:val="single" w:sz="18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</w:tcPr>
          <w:p w14:paraId="09EB0776" w14:textId="77777777" w:rsidR="00FE6486" w:rsidRDefault="00C9066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6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</w:tcPr>
          <w:p w14:paraId="1889EEEB" w14:textId="77777777" w:rsidR="00FE6486" w:rsidRDefault="00C90669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48" w:type="dxa"/>
            <w:tcBorders>
              <w:top w:val="single" w:sz="6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</w:tcPr>
          <w:p w14:paraId="7E9F77EC" w14:textId="77777777" w:rsidR="00FE6486" w:rsidRDefault="00C90669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FE6486" w14:paraId="5887E2E0" w14:textId="77777777" w:rsidTr="00037F7B">
        <w:trPr>
          <w:trHeight w:val="9599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7163294" w14:textId="77777777" w:rsidR="00FE6486" w:rsidRDefault="00FE6486">
            <w:pPr>
              <w:spacing w:after="160" w:line="259" w:lineRule="auto"/>
              <w:ind w:left="0" w:firstLine="0"/>
            </w:pPr>
          </w:p>
        </w:tc>
        <w:tc>
          <w:tcPr>
            <w:tcW w:w="15592" w:type="dxa"/>
            <w:gridSpan w:val="6"/>
            <w:tcBorders>
              <w:top w:val="single" w:sz="6" w:space="0" w:color="4F81BD"/>
              <w:left w:val="single" w:sz="6" w:space="0" w:color="FFFFFF"/>
              <w:bottom w:val="single" w:sz="18" w:space="0" w:color="4F81BD"/>
              <w:right w:val="single" w:sz="6" w:space="0" w:color="FFFFFF"/>
            </w:tcBorders>
          </w:tcPr>
          <w:p w14:paraId="499F264A" w14:textId="375F4CC6" w:rsidR="00FE6486" w:rsidRPr="0087035D" w:rsidRDefault="00037F7B">
            <w:pPr>
              <w:spacing w:after="0" w:line="259" w:lineRule="auto"/>
              <w:ind w:left="3" w:firstLine="0"/>
              <w:rPr>
                <w:sz w:val="24"/>
                <w:szCs w:val="24"/>
              </w:rPr>
            </w:pPr>
            <w:r w:rsidRPr="0087035D">
              <w:rPr>
                <w:b/>
                <w:color w:val="1F497D"/>
                <w:sz w:val="24"/>
                <w:szCs w:val="24"/>
                <w:u w:val="single" w:color="1F497D"/>
              </w:rPr>
              <w:t>PART-TUME JOB</w:t>
            </w:r>
            <w:r w:rsidR="00C90669" w:rsidRPr="0087035D">
              <w:rPr>
                <w:b/>
                <w:sz w:val="24"/>
                <w:szCs w:val="24"/>
                <w:u w:val="single" w:color="000000"/>
              </w:rPr>
              <w:t xml:space="preserve">: </w:t>
            </w:r>
            <w:r w:rsidR="00D35169" w:rsidRPr="0087035D">
              <w:rPr>
                <w:b/>
                <w:sz w:val="24"/>
                <w:szCs w:val="24"/>
                <w:u w:val="single" w:color="000000"/>
              </w:rPr>
              <w:t>SEP 2022</w:t>
            </w:r>
            <w:r w:rsidR="00F63E3D" w:rsidRPr="0087035D">
              <w:rPr>
                <w:b/>
                <w:sz w:val="24"/>
                <w:szCs w:val="24"/>
                <w:u w:val="single" w:color="000000"/>
              </w:rPr>
              <w:t xml:space="preserve"> </w:t>
            </w:r>
            <w:r w:rsidR="00DB513E" w:rsidRPr="0087035D">
              <w:rPr>
                <w:b/>
                <w:sz w:val="24"/>
                <w:szCs w:val="24"/>
                <w:u w:val="single" w:color="000000"/>
              </w:rPr>
              <w:t>– TO DATE:</w:t>
            </w:r>
          </w:p>
          <w:p w14:paraId="798CCC81" w14:textId="7C44D7EA" w:rsidR="00FE6486" w:rsidRPr="0087035D" w:rsidRDefault="00C90669">
            <w:pPr>
              <w:spacing w:after="0" w:line="259" w:lineRule="auto"/>
              <w:ind w:left="3" w:firstLine="0"/>
              <w:rPr>
                <w:sz w:val="24"/>
                <w:szCs w:val="24"/>
              </w:rPr>
            </w:pPr>
            <w:r w:rsidRPr="0087035D">
              <w:rPr>
                <w:b/>
                <w:sz w:val="24"/>
                <w:szCs w:val="24"/>
              </w:rPr>
              <w:t xml:space="preserve"> </w:t>
            </w:r>
          </w:p>
          <w:p w14:paraId="3B53D062" w14:textId="6D7CC6BD" w:rsidR="00617F6B" w:rsidRPr="0087035D" w:rsidRDefault="00C90669">
            <w:pPr>
              <w:spacing w:after="0" w:line="259" w:lineRule="auto"/>
              <w:ind w:left="3" w:firstLine="0"/>
              <w:rPr>
                <w:b/>
                <w:sz w:val="24"/>
                <w:szCs w:val="24"/>
                <w:u w:val="single" w:color="000000"/>
              </w:rPr>
            </w:pPr>
            <w:r w:rsidRPr="0087035D">
              <w:rPr>
                <w:b/>
                <w:color w:val="1F497D"/>
                <w:sz w:val="24"/>
                <w:szCs w:val="24"/>
                <w:u w:val="single" w:color="1F497D"/>
              </w:rPr>
              <w:t>POSITION</w:t>
            </w:r>
            <w:r w:rsidRPr="0087035D">
              <w:rPr>
                <w:b/>
                <w:sz w:val="24"/>
                <w:szCs w:val="24"/>
                <w:u w:val="single" w:color="000000"/>
              </w:rPr>
              <w:t xml:space="preserve">: </w:t>
            </w:r>
            <w:r w:rsidR="0065439E" w:rsidRPr="0087035D">
              <w:rPr>
                <w:b/>
                <w:sz w:val="24"/>
                <w:szCs w:val="24"/>
                <w:u w:val="single" w:color="000000"/>
              </w:rPr>
              <w:t xml:space="preserve">OPERATION MANAGER </w:t>
            </w:r>
          </w:p>
          <w:p w14:paraId="298E7916" w14:textId="084788B2" w:rsidR="00FE6486" w:rsidRPr="0087035D" w:rsidRDefault="00C90669">
            <w:pPr>
              <w:spacing w:after="0" w:line="259" w:lineRule="auto"/>
              <w:ind w:left="3" w:firstLine="0"/>
              <w:rPr>
                <w:sz w:val="24"/>
                <w:szCs w:val="24"/>
              </w:rPr>
            </w:pPr>
            <w:r w:rsidRPr="0087035D">
              <w:rPr>
                <w:b/>
                <w:sz w:val="24"/>
                <w:szCs w:val="24"/>
              </w:rPr>
              <w:t xml:space="preserve"> </w:t>
            </w:r>
          </w:p>
          <w:p w14:paraId="59C7FD02" w14:textId="1A811FD5" w:rsidR="00FE6486" w:rsidRPr="0087035D" w:rsidRDefault="00C90669" w:rsidP="00F07267">
            <w:pPr>
              <w:spacing w:after="0" w:line="259" w:lineRule="auto"/>
              <w:ind w:left="3" w:firstLine="0"/>
              <w:rPr>
                <w:b/>
                <w:sz w:val="24"/>
                <w:szCs w:val="24"/>
                <w:u w:val="single" w:color="000000"/>
              </w:rPr>
            </w:pPr>
            <w:r w:rsidRPr="0087035D">
              <w:rPr>
                <w:b/>
                <w:color w:val="1F497D"/>
                <w:sz w:val="24"/>
                <w:szCs w:val="24"/>
                <w:u w:val="single" w:color="1F497D"/>
              </w:rPr>
              <w:t xml:space="preserve">LOCATION: </w:t>
            </w:r>
            <w:r w:rsidR="00D35169" w:rsidRPr="0087035D">
              <w:rPr>
                <w:b/>
                <w:sz w:val="24"/>
                <w:szCs w:val="24"/>
                <w:u w:val="single" w:color="1F497D"/>
              </w:rPr>
              <w:t xml:space="preserve">NAIROBI, KENYA </w:t>
            </w:r>
          </w:p>
          <w:p w14:paraId="68422285" w14:textId="77777777" w:rsidR="00FE6486" w:rsidRPr="0087035D" w:rsidRDefault="00C90669">
            <w:pPr>
              <w:spacing w:after="0" w:line="259" w:lineRule="auto"/>
              <w:ind w:left="3" w:firstLine="0"/>
              <w:rPr>
                <w:sz w:val="24"/>
                <w:szCs w:val="24"/>
              </w:rPr>
            </w:pPr>
            <w:r w:rsidRPr="0087035D">
              <w:rPr>
                <w:b/>
                <w:sz w:val="24"/>
                <w:szCs w:val="24"/>
              </w:rPr>
              <w:t xml:space="preserve"> </w:t>
            </w:r>
          </w:p>
          <w:p w14:paraId="34B6C291" w14:textId="66BA6C38" w:rsidR="00BD7EED" w:rsidRPr="0087035D" w:rsidRDefault="00C90669" w:rsidP="00801EC5">
            <w:pPr>
              <w:spacing w:after="0" w:line="259" w:lineRule="auto"/>
              <w:ind w:left="3" w:firstLine="0"/>
              <w:rPr>
                <w:b/>
                <w:sz w:val="24"/>
                <w:szCs w:val="24"/>
              </w:rPr>
            </w:pPr>
            <w:r w:rsidRPr="0087035D">
              <w:rPr>
                <w:b/>
                <w:sz w:val="24"/>
                <w:szCs w:val="24"/>
                <w:u w:val="single" w:color="000000"/>
              </w:rPr>
              <w:t>DUTIES AND RESPONSIBILITIES:</w:t>
            </w:r>
            <w:r w:rsidRPr="0087035D">
              <w:rPr>
                <w:b/>
                <w:sz w:val="24"/>
                <w:szCs w:val="24"/>
              </w:rPr>
              <w:t xml:space="preserve">  </w:t>
            </w:r>
          </w:p>
          <w:p w14:paraId="14D3ACEF" w14:textId="318FAFE7" w:rsidR="00E1752B" w:rsidRPr="0087035D" w:rsidRDefault="00C90669" w:rsidP="00E175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4"/>
                <w:szCs w:val="24"/>
              </w:rPr>
            </w:pPr>
            <w:r w:rsidRPr="0087035D">
              <w:rPr>
                <w:sz w:val="24"/>
                <w:szCs w:val="24"/>
              </w:rPr>
              <w:t xml:space="preserve">Ensure compliance of applicable </w:t>
            </w:r>
            <w:r w:rsidR="001F6AA3">
              <w:rPr>
                <w:sz w:val="24"/>
                <w:szCs w:val="24"/>
              </w:rPr>
              <w:t xml:space="preserve">translation </w:t>
            </w:r>
            <w:r w:rsidRPr="0087035D">
              <w:rPr>
                <w:sz w:val="24"/>
                <w:szCs w:val="24"/>
              </w:rPr>
              <w:t xml:space="preserve">regulations while implementing </w:t>
            </w:r>
            <w:r w:rsidR="001F6AA3">
              <w:rPr>
                <w:sz w:val="24"/>
                <w:szCs w:val="24"/>
              </w:rPr>
              <w:t>to ensure proper documentation.</w:t>
            </w:r>
          </w:p>
          <w:p w14:paraId="5F07B5C1" w14:textId="77777777" w:rsidR="00E1752B" w:rsidRPr="0087035D" w:rsidRDefault="006375D1" w:rsidP="00E175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4"/>
                <w:szCs w:val="24"/>
              </w:rPr>
            </w:pPr>
            <w:r w:rsidRPr="0087035D">
              <w:rPr>
                <w:rFonts w:eastAsia="Times New Roman"/>
                <w:color w:val="333E49"/>
                <w:sz w:val="24"/>
                <w:szCs w:val="24"/>
                <w:lang w:val="en-KE" w:eastAsia="en-GB" w:bidi="ar-SA"/>
              </w:rPr>
              <w:t>Read given material and research industry-specific terminology</w:t>
            </w:r>
            <w:r w:rsidR="00E1752B" w:rsidRPr="0087035D">
              <w:rPr>
                <w:rFonts w:eastAsia="Times New Roman"/>
                <w:color w:val="333E49"/>
                <w:sz w:val="24"/>
                <w:szCs w:val="24"/>
                <w:lang w:eastAsia="en-GB" w:bidi="ar-SA"/>
              </w:rPr>
              <w:t>.</w:t>
            </w:r>
          </w:p>
          <w:p w14:paraId="2B8F0D4E" w14:textId="77777777" w:rsidR="00E1752B" w:rsidRPr="0087035D" w:rsidRDefault="006375D1" w:rsidP="00E175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4"/>
                <w:szCs w:val="24"/>
              </w:rPr>
            </w:pPr>
            <w:r w:rsidRPr="0087035D">
              <w:rPr>
                <w:rFonts w:eastAsia="Times New Roman"/>
                <w:color w:val="333E49"/>
                <w:sz w:val="24"/>
                <w:szCs w:val="24"/>
                <w:lang w:val="en-KE" w:eastAsia="en-GB" w:bidi="ar-SA"/>
              </w:rPr>
              <w:t>Convert text and audio recordings from one language to one or more others</w:t>
            </w:r>
            <w:r w:rsidR="00E1752B" w:rsidRPr="0087035D">
              <w:rPr>
                <w:rFonts w:eastAsia="Times New Roman"/>
                <w:color w:val="333E49"/>
                <w:sz w:val="24"/>
                <w:szCs w:val="24"/>
                <w:lang w:eastAsia="en-GB" w:bidi="ar-SA"/>
              </w:rPr>
              <w:t>.</w:t>
            </w:r>
          </w:p>
          <w:p w14:paraId="2DA1C78D" w14:textId="77777777" w:rsidR="00E1752B" w:rsidRPr="0087035D" w:rsidRDefault="006375D1" w:rsidP="00E175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4"/>
                <w:szCs w:val="24"/>
              </w:rPr>
            </w:pPr>
            <w:r w:rsidRPr="0087035D">
              <w:rPr>
                <w:rFonts w:eastAsia="Times New Roman"/>
                <w:color w:val="333E49"/>
                <w:sz w:val="24"/>
                <w:szCs w:val="24"/>
                <w:lang w:val="en-KE" w:eastAsia="en-GB" w:bidi="ar-SA"/>
              </w:rPr>
              <w:t>Ensure translated content conveys original meaning and tone</w:t>
            </w:r>
            <w:r w:rsidR="00E1752B" w:rsidRPr="0087035D">
              <w:rPr>
                <w:rFonts w:eastAsia="Times New Roman"/>
                <w:color w:val="333E49"/>
                <w:sz w:val="24"/>
                <w:szCs w:val="24"/>
                <w:lang w:eastAsia="en-GB" w:bidi="ar-SA"/>
              </w:rPr>
              <w:t>.</w:t>
            </w:r>
          </w:p>
          <w:p w14:paraId="7BAE1F24" w14:textId="77777777" w:rsidR="00E1752B" w:rsidRPr="0087035D" w:rsidRDefault="006375D1" w:rsidP="00E175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4"/>
                <w:szCs w:val="24"/>
              </w:rPr>
            </w:pPr>
            <w:r w:rsidRPr="0087035D">
              <w:rPr>
                <w:rFonts w:eastAsia="Times New Roman"/>
                <w:color w:val="333E49"/>
                <w:sz w:val="24"/>
                <w:szCs w:val="24"/>
                <w:lang w:val="en-KE" w:eastAsia="en-GB" w:bidi="ar-SA"/>
              </w:rPr>
              <w:t>Prepare subtitles for videos and online presentations</w:t>
            </w:r>
            <w:r w:rsidR="00E1752B" w:rsidRPr="0087035D">
              <w:rPr>
                <w:rFonts w:eastAsia="Times New Roman"/>
                <w:color w:val="333E49"/>
                <w:sz w:val="24"/>
                <w:szCs w:val="24"/>
                <w:lang w:eastAsia="en-GB" w:bidi="ar-SA"/>
              </w:rPr>
              <w:t>.</w:t>
            </w:r>
          </w:p>
          <w:p w14:paraId="774912B9" w14:textId="77777777" w:rsidR="00E1752B" w:rsidRPr="0087035D" w:rsidRDefault="006375D1" w:rsidP="00E175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4"/>
                <w:szCs w:val="24"/>
              </w:rPr>
            </w:pPr>
            <w:r w:rsidRPr="0087035D">
              <w:rPr>
                <w:rFonts w:eastAsia="Times New Roman"/>
                <w:color w:val="333E49"/>
                <w:sz w:val="24"/>
                <w:szCs w:val="24"/>
                <w:lang w:val="en-KE" w:eastAsia="en-GB" w:bidi="ar-SA"/>
              </w:rPr>
              <w:t>Cross-reference specialized dictionaries and translation tools to check quality of translation</w:t>
            </w:r>
            <w:r w:rsidR="00E1752B" w:rsidRPr="0087035D">
              <w:rPr>
                <w:rFonts w:eastAsia="Times New Roman"/>
                <w:color w:val="333E49"/>
                <w:sz w:val="24"/>
                <w:szCs w:val="24"/>
                <w:lang w:eastAsia="en-GB" w:bidi="ar-SA"/>
              </w:rPr>
              <w:t>.</w:t>
            </w:r>
          </w:p>
          <w:p w14:paraId="7E53DBA7" w14:textId="77777777" w:rsidR="00E1752B" w:rsidRPr="0087035D" w:rsidRDefault="006375D1" w:rsidP="00E175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4"/>
                <w:szCs w:val="24"/>
              </w:rPr>
            </w:pPr>
            <w:r w:rsidRPr="0087035D">
              <w:rPr>
                <w:rFonts w:eastAsia="Times New Roman"/>
                <w:color w:val="333E49"/>
                <w:sz w:val="24"/>
                <w:szCs w:val="24"/>
                <w:lang w:val="en-KE" w:eastAsia="en-GB" w:bidi="ar-SA"/>
              </w:rPr>
              <w:t>Proofread translated texts for grammar, spelling and punctuation accuracy</w:t>
            </w:r>
            <w:r w:rsidR="00E1752B" w:rsidRPr="0087035D">
              <w:rPr>
                <w:rFonts w:eastAsia="Times New Roman"/>
                <w:color w:val="333E49"/>
                <w:sz w:val="24"/>
                <w:szCs w:val="24"/>
                <w:lang w:eastAsia="en-GB" w:bidi="ar-SA"/>
              </w:rPr>
              <w:t>.</w:t>
            </w:r>
          </w:p>
          <w:p w14:paraId="2841EF62" w14:textId="77777777" w:rsidR="00E1752B" w:rsidRPr="0087035D" w:rsidRDefault="006375D1" w:rsidP="00E175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4"/>
                <w:szCs w:val="24"/>
              </w:rPr>
            </w:pPr>
            <w:r w:rsidRPr="0087035D">
              <w:rPr>
                <w:rFonts w:eastAsia="Times New Roman"/>
                <w:color w:val="333E49"/>
                <w:sz w:val="24"/>
                <w:szCs w:val="24"/>
                <w:lang w:val="en-KE" w:eastAsia="en-GB" w:bidi="ar-SA"/>
              </w:rPr>
              <w:t>Follow up with internal team members and clients to ensure translation meets their need</w:t>
            </w:r>
            <w:r w:rsidR="00E1752B" w:rsidRPr="0087035D">
              <w:rPr>
                <w:rFonts w:eastAsia="Times New Roman"/>
                <w:color w:val="333E49"/>
                <w:sz w:val="24"/>
                <w:szCs w:val="24"/>
                <w:lang w:eastAsia="en-GB" w:bidi="ar-SA"/>
              </w:rPr>
              <w:t>.</w:t>
            </w:r>
          </w:p>
          <w:p w14:paraId="65BFBF72" w14:textId="77777777" w:rsidR="00E1752B" w:rsidRPr="0087035D" w:rsidRDefault="006375D1" w:rsidP="00E175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4"/>
                <w:szCs w:val="24"/>
              </w:rPr>
            </w:pPr>
            <w:r w:rsidRPr="0087035D">
              <w:rPr>
                <w:rFonts w:eastAsia="Times New Roman"/>
                <w:color w:val="333E49"/>
                <w:sz w:val="24"/>
                <w:szCs w:val="24"/>
                <w:lang w:val="en-KE" w:eastAsia="en-GB" w:bidi="ar-SA"/>
              </w:rPr>
              <w:t>Edit content with an eye toward maintaining its original format (e.g. font and structure)</w:t>
            </w:r>
            <w:r w:rsidR="00E1752B" w:rsidRPr="0087035D">
              <w:rPr>
                <w:rFonts w:eastAsia="Times New Roman"/>
                <w:color w:val="333E49"/>
                <w:sz w:val="24"/>
                <w:szCs w:val="24"/>
                <w:lang w:eastAsia="en-GB" w:bidi="ar-SA"/>
              </w:rPr>
              <w:t>.</w:t>
            </w:r>
          </w:p>
          <w:p w14:paraId="3D4D237E" w14:textId="02939983" w:rsidR="005724E2" w:rsidRPr="0087035D" w:rsidRDefault="005724E2" w:rsidP="005724E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7035D">
              <w:rPr>
                <w:sz w:val="24"/>
                <w:szCs w:val="24"/>
              </w:rPr>
              <w:t>Completing writing projects, meeting deadlines and following content requirements in terms of style and project specifications..</w:t>
            </w:r>
          </w:p>
          <w:p w14:paraId="14DBEBBD" w14:textId="53577D54" w:rsidR="005724E2" w:rsidRPr="0087035D" w:rsidRDefault="005724E2" w:rsidP="005724E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7035D">
              <w:rPr>
                <w:sz w:val="24"/>
                <w:szCs w:val="24"/>
              </w:rPr>
              <w:t>Revising content whenever customers or clients request changes</w:t>
            </w:r>
          </w:p>
          <w:p w14:paraId="2ADB5E54" w14:textId="3CBE7EE7" w:rsidR="005724E2" w:rsidRPr="0087035D" w:rsidRDefault="005724E2" w:rsidP="005724E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7035D">
              <w:rPr>
                <w:sz w:val="24"/>
                <w:szCs w:val="24"/>
              </w:rPr>
              <w:t>Helping create style guides or suggesting changes to ensure content is consistent and clear.</w:t>
            </w:r>
          </w:p>
          <w:p w14:paraId="21B18545" w14:textId="5C75B631" w:rsidR="005724E2" w:rsidRPr="0087035D" w:rsidRDefault="005724E2" w:rsidP="005724E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7035D">
              <w:rPr>
                <w:sz w:val="24"/>
                <w:szCs w:val="24"/>
              </w:rPr>
              <w:t xml:space="preserve"> Working with customers to define their content needs</w:t>
            </w:r>
          </w:p>
          <w:p w14:paraId="325263A3" w14:textId="36A943C2" w:rsidR="005724E2" w:rsidRPr="0087035D" w:rsidRDefault="005724E2" w:rsidP="005724E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7035D">
              <w:rPr>
                <w:sz w:val="24"/>
                <w:szCs w:val="24"/>
              </w:rPr>
              <w:t>Conducting research on any given topic</w:t>
            </w:r>
          </w:p>
          <w:p w14:paraId="7360C896" w14:textId="77777777" w:rsidR="00801EC5" w:rsidRPr="0087035D" w:rsidRDefault="005724E2" w:rsidP="005724E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7035D">
              <w:rPr>
                <w:sz w:val="24"/>
                <w:szCs w:val="24"/>
              </w:rPr>
              <w:t>Optimizing articles for KEL and accessibility.</w:t>
            </w:r>
          </w:p>
          <w:p w14:paraId="2F7DB834" w14:textId="62FC1D86" w:rsidR="005724E2" w:rsidRPr="0087035D" w:rsidRDefault="005724E2" w:rsidP="005724E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7035D">
              <w:rPr>
                <w:sz w:val="24"/>
                <w:szCs w:val="24"/>
              </w:rPr>
              <w:t>Writing engaging content for blogs, ebooks, case studies, video scripts, infographics and other assets.</w:t>
            </w:r>
          </w:p>
          <w:p w14:paraId="05107338" w14:textId="750B5E65" w:rsidR="005724E2" w:rsidRPr="0087035D" w:rsidRDefault="005724E2" w:rsidP="005724E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7035D">
              <w:rPr>
                <w:sz w:val="24"/>
                <w:szCs w:val="24"/>
              </w:rPr>
              <w:t>Identifying gaps in content and recommending new topics.</w:t>
            </w:r>
          </w:p>
          <w:p w14:paraId="6320D407" w14:textId="009A70E2" w:rsidR="005724E2" w:rsidRPr="0087035D" w:rsidRDefault="005724E2" w:rsidP="005724E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7035D">
              <w:rPr>
                <w:sz w:val="24"/>
                <w:szCs w:val="24"/>
              </w:rPr>
              <w:t xml:space="preserve"> Editing content to ensure voice, grammar and style is on point.</w:t>
            </w:r>
          </w:p>
          <w:p w14:paraId="7D730295" w14:textId="7B0B2159" w:rsidR="005724E2" w:rsidRPr="0087035D" w:rsidRDefault="005724E2" w:rsidP="005724E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7035D">
              <w:rPr>
                <w:sz w:val="24"/>
                <w:szCs w:val="24"/>
              </w:rPr>
              <w:t>Creating and scheduling posts for multiple social media channels.</w:t>
            </w:r>
          </w:p>
          <w:p w14:paraId="4036F980" w14:textId="77777777" w:rsidR="005724E2" w:rsidRPr="0087035D" w:rsidRDefault="005724E2" w:rsidP="005724E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7035D">
              <w:rPr>
                <w:sz w:val="24"/>
                <w:szCs w:val="24"/>
              </w:rPr>
              <w:t>Staying up to date on industry trends to support content development.</w:t>
            </w:r>
          </w:p>
          <w:p w14:paraId="6E3C297C" w14:textId="04390F0E" w:rsidR="0059053C" w:rsidRPr="0087035D" w:rsidRDefault="0087035D" w:rsidP="005724E2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724E2" w:rsidRPr="0087035D">
              <w:rPr>
                <w:sz w:val="24"/>
                <w:szCs w:val="24"/>
              </w:rPr>
              <w:t>istilling complex concepts and language into content that is easily understood.</w:t>
            </w:r>
          </w:p>
          <w:p w14:paraId="52D1AF31" w14:textId="79D4A7F4" w:rsidR="00FE6486" w:rsidRPr="0087035D" w:rsidRDefault="006375D1" w:rsidP="00E175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4"/>
                <w:szCs w:val="24"/>
              </w:rPr>
            </w:pPr>
            <w:r w:rsidRPr="0087035D">
              <w:rPr>
                <w:rFonts w:eastAsia="Times New Roman"/>
                <w:color w:val="333E49"/>
                <w:sz w:val="24"/>
                <w:szCs w:val="24"/>
                <w:lang w:val="en-KE" w:eastAsia="en-GB" w:bidi="ar-SA"/>
              </w:rPr>
              <w:t xml:space="preserve">Network with field experts to stay current on </w:t>
            </w:r>
            <w:r w:rsidRPr="0087035D">
              <w:rPr>
                <w:rFonts w:ascii="Helvetica" w:eastAsia="Times New Roman" w:hAnsi="Helvetica" w:cs="Times New Roman"/>
                <w:color w:val="333E49"/>
                <w:sz w:val="24"/>
                <w:szCs w:val="24"/>
                <w:lang w:val="en-KE" w:eastAsia="en-GB" w:bidi="ar-SA"/>
              </w:rPr>
              <w:t xml:space="preserve">new translation tools and </w:t>
            </w:r>
            <w:r w:rsidR="00914A54" w:rsidRPr="0087035D">
              <w:rPr>
                <w:rFonts w:ascii="Helvetica" w:eastAsia="Times New Roman" w:hAnsi="Helvetica" w:cs="Times New Roman"/>
                <w:color w:val="333E49"/>
                <w:sz w:val="24"/>
                <w:szCs w:val="24"/>
                <w:lang w:eastAsia="en-GB" w:bidi="ar-SA"/>
              </w:rPr>
              <w:t xml:space="preserve">practice </w:t>
            </w:r>
          </w:p>
        </w:tc>
        <w:tc>
          <w:tcPr>
            <w:tcW w:w="548" w:type="dxa"/>
            <w:tcBorders>
              <w:top w:val="single" w:sz="6" w:space="0" w:color="4F81BD"/>
              <w:left w:val="single" w:sz="6" w:space="0" w:color="FFFFFF"/>
              <w:bottom w:val="single" w:sz="18" w:space="0" w:color="4F81BD"/>
              <w:right w:val="single" w:sz="6" w:space="0" w:color="FFFFFF"/>
            </w:tcBorders>
          </w:tcPr>
          <w:p w14:paraId="513AD19A" w14:textId="77777777" w:rsidR="00FE6486" w:rsidRPr="0087035D" w:rsidRDefault="00C90669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  <w:r w:rsidRPr="0087035D">
              <w:rPr>
                <w:b/>
                <w:color w:val="383CF0"/>
                <w:sz w:val="24"/>
                <w:szCs w:val="24"/>
              </w:rPr>
              <w:t xml:space="preserve"> </w:t>
            </w:r>
          </w:p>
        </w:tc>
      </w:tr>
    </w:tbl>
    <w:p w14:paraId="701794B9" w14:textId="77777777" w:rsidR="00FE6486" w:rsidRDefault="00C90669">
      <w:pPr>
        <w:spacing w:after="0" w:line="259" w:lineRule="auto"/>
        <w:ind w:left="0" w:firstLine="0"/>
        <w:jc w:val="both"/>
      </w:pPr>
      <w:r>
        <w:rPr>
          <w:b/>
          <w:color w:val="353744"/>
        </w:rPr>
        <w:t xml:space="preserve"> </w:t>
      </w:r>
    </w:p>
    <w:tbl>
      <w:tblPr>
        <w:tblStyle w:val="TableGrid"/>
        <w:tblW w:w="19925" w:type="dxa"/>
        <w:tblInd w:w="-111" w:type="dxa"/>
        <w:tblCellMar>
          <w:top w:w="57" w:type="dxa"/>
          <w:left w:w="118" w:type="dxa"/>
          <w:bottom w:w="17" w:type="dxa"/>
          <w:right w:w="88" w:type="dxa"/>
        </w:tblCellMar>
        <w:tblLook w:val="04A0" w:firstRow="1" w:lastRow="0" w:firstColumn="1" w:lastColumn="0" w:noHBand="0" w:noVBand="1"/>
      </w:tblPr>
      <w:tblGrid>
        <w:gridCol w:w="2914"/>
        <w:gridCol w:w="15607"/>
        <w:gridCol w:w="279"/>
        <w:gridCol w:w="278"/>
        <w:gridCol w:w="278"/>
        <w:gridCol w:w="279"/>
        <w:gridCol w:w="290"/>
      </w:tblGrid>
      <w:tr w:rsidR="00FE6486" w14:paraId="6FD9D485" w14:textId="77777777">
        <w:trPr>
          <w:trHeight w:val="1347"/>
        </w:trPr>
        <w:tc>
          <w:tcPr>
            <w:tcW w:w="2914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53B165E2" w14:textId="77777777" w:rsidR="00FE6486" w:rsidRDefault="00C90669">
            <w:pPr>
              <w:spacing w:after="0" w:line="259" w:lineRule="auto"/>
              <w:ind w:left="3" w:firstLine="0"/>
            </w:pPr>
            <w:r>
              <w:rPr>
                <w:b/>
                <w:color w:val="00AB44"/>
                <w:sz w:val="36"/>
              </w:rPr>
              <w:t xml:space="preserve">REFEREES </w:t>
            </w:r>
          </w:p>
        </w:tc>
        <w:tc>
          <w:tcPr>
            <w:tcW w:w="15608" w:type="dxa"/>
            <w:tcBorders>
              <w:top w:val="single" w:sz="6" w:space="0" w:color="FFFFFF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  <w:vAlign w:val="center"/>
          </w:tcPr>
          <w:p w14:paraId="579E5F80" w14:textId="77777777" w:rsidR="00FE6486" w:rsidRDefault="00C90669">
            <w:pPr>
              <w:spacing w:after="0" w:line="259" w:lineRule="auto"/>
              <w:ind w:left="4" w:firstLine="0"/>
            </w:pPr>
            <w:r>
              <w:rPr>
                <w:b/>
                <w:color w:val="073763"/>
                <w:sz w:val="32"/>
              </w:rPr>
              <w:t xml:space="preserve">PLEASE FEEL FREE TO CONTACT THE UNDER MENTIONED IN REGARDS TO MY COMPETENCE, PERFORMANCE, WORK ETHICS AND/ OTHER ASPECT WITH RESPECT TO ME: </w:t>
            </w:r>
          </w:p>
        </w:tc>
        <w:tc>
          <w:tcPr>
            <w:tcW w:w="279" w:type="dxa"/>
            <w:tcBorders>
              <w:top w:val="single" w:sz="6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</w:tcPr>
          <w:p w14:paraId="71C28784" w14:textId="77777777" w:rsidR="00FE6486" w:rsidRDefault="00C90669">
            <w:pPr>
              <w:spacing w:after="0" w:line="259" w:lineRule="auto"/>
              <w:ind w:left="4" w:firstLine="0"/>
            </w:pPr>
            <w:r>
              <w:rPr>
                <w:b/>
                <w:color w:val="353744"/>
              </w:rPr>
              <w:t xml:space="preserve"> </w:t>
            </w:r>
          </w:p>
        </w:tc>
        <w:tc>
          <w:tcPr>
            <w:tcW w:w="278" w:type="dxa"/>
            <w:tcBorders>
              <w:top w:val="single" w:sz="6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</w:tcPr>
          <w:p w14:paraId="4ED5C0DF" w14:textId="77777777" w:rsidR="00FE6486" w:rsidRDefault="00C9066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6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</w:tcPr>
          <w:p w14:paraId="795516D5" w14:textId="77777777" w:rsidR="00FE6486" w:rsidRDefault="00C90669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79" w:type="dxa"/>
            <w:tcBorders>
              <w:top w:val="single" w:sz="6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</w:tcPr>
          <w:p w14:paraId="5059D1D4" w14:textId="77777777" w:rsidR="00FE6486" w:rsidRDefault="00C90669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289" w:type="dxa"/>
            <w:tcBorders>
              <w:top w:val="single" w:sz="6" w:space="0" w:color="4F81BD"/>
              <w:left w:val="single" w:sz="6" w:space="0" w:color="FFFFFF"/>
              <w:bottom w:val="single" w:sz="6" w:space="0" w:color="4F81BD"/>
              <w:right w:val="single" w:sz="6" w:space="0" w:color="FFFFFF"/>
            </w:tcBorders>
            <w:shd w:val="clear" w:color="auto" w:fill="F2F2F2"/>
          </w:tcPr>
          <w:p w14:paraId="20D393CD" w14:textId="77777777" w:rsidR="00FE6486" w:rsidRDefault="00C9066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E6486" w14:paraId="444FB7D4" w14:textId="77777777">
        <w:trPr>
          <w:trHeight w:val="8079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2BAE33D" w14:textId="77777777" w:rsidR="00FE6486" w:rsidRDefault="00FE6486">
            <w:pPr>
              <w:spacing w:after="160" w:line="259" w:lineRule="auto"/>
              <w:ind w:left="0" w:firstLine="0"/>
            </w:pPr>
          </w:p>
        </w:tc>
        <w:tc>
          <w:tcPr>
            <w:tcW w:w="17012" w:type="dxa"/>
            <w:gridSpan w:val="6"/>
            <w:tcBorders>
              <w:top w:val="single" w:sz="6" w:space="0" w:color="4F81BD"/>
              <w:left w:val="single" w:sz="6" w:space="0" w:color="FFFFFF"/>
              <w:bottom w:val="single" w:sz="18" w:space="0" w:color="4F81BD"/>
              <w:right w:val="single" w:sz="6" w:space="0" w:color="FFFFFF"/>
            </w:tcBorders>
            <w:vAlign w:val="bottom"/>
          </w:tcPr>
          <w:p w14:paraId="26AC4473" w14:textId="77777777" w:rsidR="00FE6486" w:rsidRDefault="00C90669" w:rsidP="00AC6D2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MR. ABDIKADIR JILAL</w:t>
            </w:r>
            <w:r>
              <w:rPr>
                <w:sz w:val="24"/>
              </w:rPr>
              <w:t xml:space="preserve"> </w:t>
            </w:r>
          </w:p>
          <w:p w14:paraId="39CAA67A" w14:textId="6D55B67F" w:rsidR="00FE6486" w:rsidRDefault="00C90669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 xml:space="preserve">Assistant </w:t>
            </w:r>
            <w:r w:rsidR="00C7658E">
              <w:rPr>
                <w:sz w:val="24"/>
              </w:rPr>
              <w:t xml:space="preserve">Superintendent </w:t>
            </w:r>
            <w:r>
              <w:rPr>
                <w:sz w:val="24"/>
              </w:rPr>
              <w:t>of Police (</w:t>
            </w:r>
            <w:r w:rsidR="00C7658E">
              <w:rPr>
                <w:sz w:val="24"/>
              </w:rPr>
              <w:t>ASP</w:t>
            </w:r>
            <w:r>
              <w:rPr>
                <w:sz w:val="24"/>
              </w:rPr>
              <w:t xml:space="preserve">) </w:t>
            </w:r>
          </w:p>
          <w:p w14:paraId="2E6160BA" w14:textId="77777777" w:rsidR="00FE6486" w:rsidRDefault="00C90669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Office of the Inspector General of National Police Service  </w:t>
            </w:r>
          </w:p>
          <w:p w14:paraId="68C88135" w14:textId="408C5DF8" w:rsidR="00FE6486" w:rsidRDefault="00C7658E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>Security of Government Building (SGB</w:t>
            </w:r>
            <w:r w:rsidR="0034614B">
              <w:rPr>
                <w:sz w:val="24"/>
              </w:rPr>
              <w:t>) Unit</w:t>
            </w:r>
          </w:p>
          <w:p w14:paraId="6F11AC96" w14:textId="33365060" w:rsidR="00FE6486" w:rsidRDefault="00C90669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P.O Box 44249-00100 </w:t>
            </w:r>
          </w:p>
          <w:p w14:paraId="1416EAA2" w14:textId="628B7363" w:rsidR="00FE6486" w:rsidRDefault="0034614B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Mbagathi way, Nairobi Kenya </w:t>
            </w:r>
          </w:p>
          <w:p w14:paraId="3E83103C" w14:textId="0763AC20" w:rsidR="00FE6486" w:rsidRDefault="004E657E" w:rsidP="00B83BAB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>Cell Phone No:</w:t>
            </w:r>
            <w:r w:rsidR="00C90669">
              <w:rPr>
                <w:sz w:val="24"/>
              </w:rPr>
              <w:t xml:space="preserve"> +254-722-247-252 </w:t>
            </w:r>
          </w:p>
          <w:p w14:paraId="4512AC6E" w14:textId="47D157A8" w:rsidR="00FE6486" w:rsidRDefault="00C90669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Email: </w:t>
            </w:r>
            <w:r w:rsidR="00016CB3">
              <w:rPr>
                <w:b/>
                <w:color w:val="660000"/>
                <w:sz w:val="24"/>
              </w:rPr>
              <w:t>patel2081</w:t>
            </w:r>
            <w:r w:rsidR="00B83BAB">
              <w:rPr>
                <w:b/>
                <w:color w:val="660000"/>
                <w:sz w:val="24"/>
              </w:rPr>
              <w:t>@</w:t>
            </w:r>
            <w:r w:rsidR="00016CB3">
              <w:rPr>
                <w:b/>
                <w:color w:val="660000"/>
                <w:sz w:val="24"/>
              </w:rPr>
              <w:t>outlook</w:t>
            </w:r>
            <w:r w:rsidR="00B83BAB">
              <w:rPr>
                <w:b/>
                <w:color w:val="660000"/>
                <w:sz w:val="24"/>
              </w:rPr>
              <w:t>.co</w:t>
            </w:r>
            <w:r w:rsidR="00016CB3">
              <w:rPr>
                <w:b/>
                <w:color w:val="660000"/>
                <w:sz w:val="24"/>
              </w:rPr>
              <w:t>m</w:t>
            </w:r>
          </w:p>
          <w:p w14:paraId="2A74FBDC" w14:textId="5FAFC361" w:rsidR="00FE6486" w:rsidRDefault="00C90669">
            <w:pPr>
              <w:spacing w:after="0" w:line="259" w:lineRule="auto"/>
              <w:ind w:left="4" w:firstLine="0"/>
            </w:pPr>
            <w:r>
              <w:rPr>
                <w:b/>
                <w:color w:val="FF0000"/>
                <w:sz w:val="24"/>
              </w:rPr>
              <w:t xml:space="preserve">  </w:t>
            </w:r>
          </w:p>
          <w:p w14:paraId="64EEE6D5" w14:textId="77777777" w:rsidR="00FE6486" w:rsidRDefault="00C90669">
            <w:pPr>
              <w:spacing w:after="0" w:line="259" w:lineRule="auto"/>
              <w:ind w:left="4" w:firstLine="0"/>
            </w:pPr>
            <w:r>
              <w:rPr>
                <w:b/>
                <w:sz w:val="24"/>
              </w:rPr>
              <w:t xml:space="preserve">MR. VINCENT MUANDIKO </w:t>
            </w:r>
          </w:p>
          <w:p w14:paraId="3C1A7742" w14:textId="59FAE766" w:rsidR="00FE6486" w:rsidRDefault="00C90669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 xml:space="preserve">Senior </w:t>
            </w:r>
            <w:r w:rsidR="00193069">
              <w:rPr>
                <w:sz w:val="24"/>
              </w:rPr>
              <w:t>Sergeant</w:t>
            </w:r>
            <w:r w:rsidR="008C5542">
              <w:rPr>
                <w:sz w:val="24"/>
              </w:rPr>
              <w:t xml:space="preserve">, Administration Police Service </w:t>
            </w:r>
          </w:p>
          <w:p w14:paraId="5E5DFECF" w14:textId="6C89DE8F" w:rsidR="00FE6486" w:rsidRDefault="00C90669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Firearms Licensing Board (FLB)  </w:t>
            </w:r>
          </w:p>
          <w:p w14:paraId="57053140" w14:textId="77777777" w:rsidR="00FE6486" w:rsidRDefault="00C90669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Migwani road, Nairobi, Kenya  </w:t>
            </w:r>
          </w:p>
          <w:p w14:paraId="7D3F4D39" w14:textId="77777777" w:rsidR="00FE6486" w:rsidRDefault="00C90669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Cell Phone No: +254722-998-752 </w:t>
            </w:r>
          </w:p>
          <w:p w14:paraId="00826FE8" w14:textId="77777777" w:rsidR="00FE6486" w:rsidRDefault="00C90669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Email: </w:t>
            </w:r>
            <w:r>
              <w:rPr>
                <w:b/>
                <w:color w:val="660000"/>
                <w:sz w:val="24"/>
                <w:u w:val="single" w:color="660000"/>
              </w:rPr>
              <w:t>Vmuandiko@gmail.com</w:t>
            </w:r>
            <w:r>
              <w:rPr>
                <w:b/>
                <w:color w:val="660000"/>
                <w:sz w:val="24"/>
              </w:rPr>
              <w:t xml:space="preserve"> </w:t>
            </w:r>
          </w:p>
          <w:p w14:paraId="270BD5D9" w14:textId="77777777" w:rsidR="00FE6486" w:rsidRDefault="00C90669">
            <w:pPr>
              <w:spacing w:after="0" w:line="259" w:lineRule="auto"/>
              <w:ind w:left="4" w:firstLine="0"/>
            </w:pPr>
            <w:r>
              <w:rPr>
                <w:b/>
                <w:color w:val="660000"/>
                <w:sz w:val="24"/>
              </w:rPr>
              <w:t xml:space="preserve"> </w:t>
            </w:r>
          </w:p>
          <w:p w14:paraId="043B3C85" w14:textId="2D9D43ED" w:rsidR="00FE6486" w:rsidRDefault="00C90669">
            <w:pPr>
              <w:spacing w:after="0" w:line="259" w:lineRule="auto"/>
              <w:ind w:left="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MR. </w:t>
            </w:r>
            <w:r w:rsidR="00F712EE">
              <w:rPr>
                <w:b/>
                <w:sz w:val="24"/>
              </w:rPr>
              <w:t>NELSON OMANGI</w:t>
            </w:r>
          </w:p>
          <w:p w14:paraId="71F37C93" w14:textId="7C4AEE3A" w:rsidR="00705636" w:rsidRPr="00705636" w:rsidRDefault="0065439E">
            <w:pPr>
              <w:spacing w:after="0" w:line="259" w:lineRule="auto"/>
              <w:ind w:left="4" w:firstLine="0"/>
              <w:rPr>
                <w:bCs/>
              </w:rPr>
            </w:pPr>
            <w:r>
              <w:rPr>
                <w:bCs/>
              </w:rPr>
              <w:t xml:space="preserve">Executive </w:t>
            </w:r>
            <w:r w:rsidR="00705636" w:rsidRPr="00705636">
              <w:rPr>
                <w:bCs/>
              </w:rPr>
              <w:t xml:space="preserve">Director </w:t>
            </w:r>
          </w:p>
          <w:p w14:paraId="1CFDE5E9" w14:textId="7E8FDE9A" w:rsidR="00FE6486" w:rsidRDefault="003428A9" w:rsidP="00705636">
            <w:pPr>
              <w:spacing w:after="0" w:line="259" w:lineRule="auto"/>
              <w:ind w:left="4" w:firstLine="0"/>
            </w:pPr>
            <w:r>
              <w:t xml:space="preserve">Kadaf Enterprise Limited </w:t>
            </w:r>
          </w:p>
          <w:p w14:paraId="51926E09" w14:textId="037C5456" w:rsidR="00D61394" w:rsidRPr="00D61394" w:rsidRDefault="00AF4318" w:rsidP="00D61394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Nairobi, Kenya</w:t>
            </w:r>
            <w:r w:rsidR="00D61394">
              <w:rPr>
                <w:sz w:val="24"/>
              </w:rPr>
              <w:t xml:space="preserve"> </w:t>
            </w:r>
            <w:r w:rsidR="00FA71A5">
              <w:rPr>
                <w:sz w:val="24"/>
              </w:rPr>
              <w:t xml:space="preserve"> </w:t>
            </w:r>
          </w:p>
          <w:p w14:paraId="3BB78F22" w14:textId="4FC60065" w:rsidR="00FE6486" w:rsidRPr="002E5185" w:rsidRDefault="00D61394" w:rsidP="002E5185">
            <w:pPr>
              <w:spacing w:after="0" w:line="259" w:lineRule="auto"/>
              <w:ind w:left="0" w:firstLine="0"/>
              <w:rPr>
                <w:sz w:val="24"/>
              </w:rPr>
            </w:pPr>
            <w:r w:rsidRPr="00D61394">
              <w:rPr>
                <w:sz w:val="24"/>
              </w:rPr>
              <w:t>Mobile</w:t>
            </w:r>
            <w:r w:rsidR="003428A9">
              <w:rPr>
                <w:sz w:val="24"/>
              </w:rPr>
              <w:t xml:space="preserve"> No:</w:t>
            </w:r>
            <w:r w:rsidR="003428A9" w:rsidRPr="00D61394">
              <w:rPr>
                <w:sz w:val="24"/>
              </w:rPr>
              <w:t xml:space="preserve"> </w:t>
            </w:r>
            <w:r w:rsidRPr="00D61394">
              <w:rPr>
                <w:sz w:val="24"/>
              </w:rPr>
              <w:t>+</w:t>
            </w:r>
            <w:r w:rsidR="002669C6" w:rsidRPr="002669C6">
              <w:rPr>
                <w:sz w:val="24"/>
              </w:rPr>
              <w:t>25</w:t>
            </w:r>
            <w:r w:rsidR="00995068">
              <w:rPr>
                <w:sz w:val="24"/>
              </w:rPr>
              <w:t>4722-</w:t>
            </w:r>
            <w:r w:rsidR="0065439E">
              <w:rPr>
                <w:sz w:val="24"/>
              </w:rPr>
              <w:t>758348</w:t>
            </w:r>
          </w:p>
          <w:p w14:paraId="0BFAE21F" w14:textId="1D107D7D" w:rsidR="00FE6486" w:rsidRDefault="00C90669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>Email</w:t>
            </w:r>
            <w:r>
              <w:rPr>
                <w:color w:val="4472C4"/>
                <w:sz w:val="24"/>
              </w:rPr>
              <w:t>:</w:t>
            </w:r>
            <w:r w:rsidR="0065439E">
              <w:rPr>
                <w:color w:val="4472C4"/>
                <w:sz w:val="24"/>
              </w:rPr>
              <w:t xml:space="preserve"> </w:t>
            </w:r>
            <w:r w:rsidR="0065439E">
              <w:rPr>
                <w:b/>
                <w:color w:val="660000"/>
                <w:sz w:val="24"/>
                <w:u w:val="single" w:color="660000"/>
              </w:rPr>
              <w:t>n</w:t>
            </w:r>
            <w:r w:rsidR="00F712EE">
              <w:rPr>
                <w:b/>
                <w:color w:val="660000"/>
                <w:sz w:val="24"/>
                <w:u w:val="single" w:color="660000"/>
              </w:rPr>
              <w:t>elsonomangi</w:t>
            </w:r>
            <w:r w:rsidR="00485C08">
              <w:rPr>
                <w:b/>
                <w:color w:val="660000"/>
                <w:sz w:val="24"/>
                <w:u w:val="single" w:color="660000"/>
              </w:rPr>
              <w:t>@gmail.com</w:t>
            </w:r>
          </w:p>
          <w:p w14:paraId="32C17FC7" w14:textId="77777777" w:rsidR="00FE6486" w:rsidRDefault="00C90669">
            <w:pPr>
              <w:spacing w:after="0" w:line="259" w:lineRule="auto"/>
              <w:ind w:left="4" w:firstLine="0"/>
            </w:pPr>
            <w:r>
              <w:rPr>
                <w:b/>
                <w:color w:val="383CF0"/>
                <w:sz w:val="24"/>
              </w:rPr>
              <w:t xml:space="preserve"> </w:t>
            </w:r>
          </w:p>
        </w:tc>
      </w:tr>
    </w:tbl>
    <w:p w14:paraId="414C253E" w14:textId="77777777" w:rsidR="00FE6486" w:rsidRDefault="00C90669">
      <w:pPr>
        <w:spacing w:after="136" w:line="259" w:lineRule="auto"/>
        <w:ind w:left="0" w:firstLine="0"/>
        <w:jc w:val="both"/>
      </w:pPr>
      <w:r>
        <w:t xml:space="preserve"> </w:t>
      </w:r>
    </w:p>
    <w:p w14:paraId="213DA493" w14:textId="77777777" w:rsidR="00FE6486" w:rsidRDefault="00C90669">
      <w:pPr>
        <w:spacing w:after="0" w:line="259" w:lineRule="auto"/>
        <w:ind w:left="0" w:firstLine="0"/>
        <w:jc w:val="both"/>
      </w:pPr>
      <w:r>
        <w:t xml:space="preserve"> </w:t>
      </w:r>
    </w:p>
    <w:sectPr w:rsidR="00FE6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/>
      <w:pgMar w:top="1075" w:right="3421" w:bottom="2991" w:left="1441" w:header="452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76C3" w14:textId="77777777" w:rsidR="00903C5A" w:rsidRDefault="00903C5A">
      <w:pPr>
        <w:spacing w:after="0" w:line="240" w:lineRule="auto"/>
      </w:pPr>
      <w:r>
        <w:separator/>
      </w:r>
    </w:p>
  </w:endnote>
  <w:endnote w:type="continuationSeparator" w:id="0">
    <w:p w14:paraId="0D8B82B9" w14:textId="77777777" w:rsidR="00903C5A" w:rsidRDefault="0090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Mono">
    <w:panose1 w:val="00000009000000000000"/>
    <w:charset w:val="00"/>
    <w:family w:val="modern"/>
    <w:pitch w:val="fixed"/>
    <w:sig w:usb0="E00002FF" w:usb1="1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2148" w14:textId="77777777" w:rsidR="00FE6486" w:rsidRDefault="00C90669">
    <w:pPr>
      <w:spacing w:after="111" w:line="259" w:lineRule="auto"/>
      <w:ind w:left="0" w:firstLine="0"/>
    </w:pPr>
    <w:r>
      <w:t xml:space="preserve"> </w:t>
    </w:r>
  </w:p>
  <w:p w14:paraId="5E6D77B5" w14:textId="77777777" w:rsidR="00FE6486" w:rsidRDefault="00C90669">
    <w:pPr>
      <w:spacing w:after="106" w:line="259" w:lineRule="auto"/>
      <w:ind w:left="0" w:firstLine="0"/>
    </w:pPr>
    <w:r>
      <w:t xml:space="preserve"> </w:t>
    </w:r>
  </w:p>
  <w:p w14:paraId="28964F92" w14:textId="77777777" w:rsidR="00FE6486" w:rsidRDefault="00C90669">
    <w:pPr>
      <w:spacing w:after="347" w:line="259" w:lineRule="auto"/>
      <w:ind w:left="0" w:firstLine="0"/>
    </w:pPr>
    <w:r>
      <w:t xml:space="preserve"> </w:t>
    </w:r>
  </w:p>
  <w:p w14:paraId="29774E56" w14:textId="77777777" w:rsidR="00FE6486" w:rsidRDefault="00C90669">
    <w:pPr>
      <w:spacing w:after="0" w:line="259" w:lineRule="auto"/>
      <w:ind w:left="4571" w:firstLine="0"/>
    </w:pPr>
    <w:r>
      <w:rPr>
        <w:rFonts w:ascii="Trebuchet MS" w:eastAsia="Trebuchet MS" w:hAnsi="Trebuchet MS" w:cs="Trebuchet MS"/>
        <w:color w:val="666666"/>
      </w:rPr>
      <w:t xml:space="preserve"> </w:t>
    </w:r>
    <w:r>
      <w:rPr>
        <w:rFonts w:ascii="Roboto Mono" w:eastAsia="Roboto Mono" w:hAnsi="Roboto Mono" w:cs="Roboto Mono"/>
        <w:b/>
        <w:color w:val="660000"/>
        <w:sz w:val="36"/>
      </w:rPr>
      <w:t xml:space="preserve">PERSONAL CURRICULUM VITAE - ABDINASIR MOHAMED ALI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CB91" w14:textId="77777777" w:rsidR="00FE6486" w:rsidRDefault="00C90669">
    <w:pPr>
      <w:spacing w:after="111" w:line="259" w:lineRule="auto"/>
      <w:ind w:left="0" w:firstLine="0"/>
    </w:pPr>
    <w:r>
      <w:t xml:space="preserve"> </w:t>
    </w:r>
  </w:p>
  <w:p w14:paraId="234D43A2" w14:textId="77777777" w:rsidR="00FE6486" w:rsidRDefault="00C90669">
    <w:pPr>
      <w:spacing w:after="106" w:line="259" w:lineRule="auto"/>
      <w:ind w:left="0" w:firstLine="0"/>
    </w:pPr>
    <w:r>
      <w:t xml:space="preserve"> </w:t>
    </w:r>
  </w:p>
  <w:p w14:paraId="66285C0A" w14:textId="77777777" w:rsidR="00FE6486" w:rsidRDefault="00C90669">
    <w:pPr>
      <w:spacing w:after="347" w:line="259" w:lineRule="auto"/>
      <w:ind w:left="0" w:firstLine="0"/>
    </w:pPr>
    <w:r>
      <w:t xml:space="preserve"> </w:t>
    </w:r>
  </w:p>
  <w:p w14:paraId="355FE2B2" w14:textId="77777777" w:rsidR="00FE6486" w:rsidRDefault="00C90669">
    <w:pPr>
      <w:spacing w:after="0" w:line="259" w:lineRule="auto"/>
      <w:ind w:left="4571" w:firstLine="0"/>
    </w:pPr>
    <w:r>
      <w:rPr>
        <w:rFonts w:ascii="Trebuchet MS" w:eastAsia="Trebuchet MS" w:hAnsi="Trebuchet MS" w:cs="Trebuchet MS"/>
        <w:color w:val="666666"/>
      </w:rPr>
      <w:t xml:space="preserve"> </w:t>
    </w:r>
    <w:r>
      <w:rPr>
        <w:rFonts w:ascii="Roboto Mono" w:eastAsia="Roboto Mono" w:hAnsi="Roboto Mono" w:cs="Roboto Mono"/>
        <w:b/>
        <w:color w:val="660000"/>
        <w:sz w:val="36"/>
      </w:rPr>
      <w:t xml:space="preserve">PERSONAL CURRICULUM VITAE - ABDINASIR MOHAMED ALI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8F89" w14:textId="77777777" w:rsidR="00FE6486" w:rsidRDefault="00C90669">
    <w:pPr>
      <w:spacing w:after="111" w:line="259" w:lineRule="auto"/>
      <w:ind w:left="0" w:firstLine="0"/>
    </w:pPr>
    <w:r>
      <w:t xml:space="preserve"> </w:t>
    </w:r>
  </w:p>
  <w:p w14:paraId="38195D4D" w14:textId="77777777" w:rsidR="00FE6486" w:rsidRDefault="00C90669">
    <w:pPr>
      <w:spacing w:after="106" w:line="259" w:lineRule="auto"/>
      <w:ind w:left="0" w:firstLine="0"/>
    </w:pPr>
    <w:r>
      <w:t xml:space="preserve"> </w:t>
    </w:r>
  </w:p>
  <w:p w14:paraId="401D2758" w14:textId="77777777" w:rsidR="00FE6486" w:rsidRDefault="00C90669">
    <w:pPr>
      <w:spacing w:after="347" w:line="259" w:lineRule="auto"/>
      <w:ind w:left="0" w:firstLine="0"/>
    </w:pPr>
    <w:r>
      <w:t xml:space="preserve"> </w:t>
    </w:r>
  </w:p>
  <w:p w14:paraId="397B22AD" w14:textId="77777777" w:rsidR="00FE6486" w:rsidRDefault="00C90669">
    <w:pPr>
      <w:spacing w:after="0" w:line="259" w:lineRule="auto"/>
      <w:ind w:left="4571" w:firstLine="0"/>
    </w:pPr>
    <w:r>
      <w:rPr>
        <w:rFonts w:ascii="Trebuchet MS" w:eastAsia="Trebuchet MS" w:hAnsi="Trebuchet MS" w:cs="Trebuchet MS"/>
        <w:color w:val="666666"/>
      </w:rPr>
      <w:t xml:space="preserve"> </w:t>
    </w:r>
    <w:r>
      <w:rPr>
        <w:rFonts w:ascii="Roboto Mono" w:eastAsia="Roboto Mono" w:hAnsi="Roboto Mono" w:cs="Roboto Mono"/>
        <w:b/>
        <w:color w:val="660000"/>
        <w:sz w:val="36"/>
      </w:rPr>
      <w:t xml:space="preserve">PERSONAL CURRICULUM VITAE - ABDINASIR MOHAMED ALI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1B8D" w14:textId="77777777" w:rsidR="00903C5A" w:rsidRDefault="00903C5A">
      <w:pPr>
        <w:spacing w:after="0" w:line="240" w:lineRule="auto"/>
      </w:pPr>
      <w:r>
        <w:separator/>
      </w:r>
    </w:p>
  </w:footnote>
  <w:footnote w:type="continuationSeparator" w:id="0">
    <w:p w14:paraId="75C66586" w14:textId="77777777" w:rsidR="00903C5A" w:rsidRDefault="0090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BA1B" w14:textId="77777777" w:rsidR="00FE6486" w:rsidRDefault="00C90669">
    <w:pPr>
      <w:spacing w:after="156" w:line="259" w:lineRule="auto"/>
      <w:ind w:left="0" w:firstLine="0"/>
    </w:pPr>
    <w:r>
      <w:t xml:space="preserve"> </w:t>
    </w:r>
  </w:p>
  <w:p w14:paraId="165585E3" w14:textId="77777777" w:rsidR="00FE6486" w:rsidRDefault="00C90669">
    <w:pPr>
      <w:spacing w:after="0" w:line="259" w:lineRule="auto"/>
      <w:ind w:left="-1" w:right="-156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3502A93" wp14:editId="457E1D66">
          <wp:simplePos x="0" y="0"/>
          <wp:positionH relativeFrom="page">
            <wp:posOffset>914400</wp:posOffset>
          </wp:positionH>
          <wp:positionV relativeFrom="page">
            <wp:posOffset>532892</wp:posOffset>
          </wp:positionV>
          <wp:extent cx="13409295" cy="142875"/>
          <wp:effectExtent l="0" t="0" r="0" b="0"/>
          <wp:wrapSquare wrapText="bothSides"/>
          <wp:docPr id="534" name="Picture 5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" name="Picture 5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0929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834E" w14:textId="77777777" w:rsidR="00FE6486" w:rsidRDefault="00C90669">
    <w:pPr>
      <w:spacing w:after="156" w:line="259" w:lineRule="auto"/>
      <w:ind w:left="0" w:firstLine="0"/>
    </w:pPr>
    <w:r>
      <w:t xml:space="preserve"> </w:t>
    </w:r>
  </w:p>
  <w:p w14:paraId="520E3242" w14:textId="77777777" w:rsidR="00FE6486" w:rsidRDefault="00C90669">
    <w:pPr>
      <w:spacing w:after="0" w:line="259" w:lineRule="auto"/>
      <w:ind w:left="-1" w:right="-156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23A9D49" wp14:editId="6DB0BB14">
          <wp:simplePos x="0" y="0"/>
          <wp:positionH relativeFrom="page">
            <wp:posOffset>914400</wp:posOffset>
          </wp:positionH>
          <wp:positionV relativeFrom="page">
            <wp:posOffset>532892</wp:posOffset>
          </wp:positionV>
          <wp:extent cx="13409295" cy="1428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" name="Picture 5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0929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3F3D" w14:textId="77777777" w:rsidR="00FE6486" w:rsidRDefault="00C90669">
    <w:pPr>
      <w:spacing w:after="156" w:line="259" w:lineRule="auto"/>
      <w:ind w:left="0" w:firstLine="0"/>
    </w:pPr>
    <w:r>
      <w:t xml:space="preserve"> </w:t>
    </w:r>
  </w:p>
  <w:p w14:paraId="284FCE0B" w14:textId="77777777" w:rsidR="00FE6486" w:rsidRDefault="00C90669">
    <w:pPr>
      <w:spacing w:after="0" w:line="259" w:lineRule="auto"/>
      <w:ind w:left="-1" w:right="-156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005EBFF" wp14:editId="6E3B6788">
          <wp:simplePos x="0" y="0"/>
          <wp:positionH relativeFrom="page">
            <wp:posOffset>914400</wp:posOffset>
          </wp:positionH>
          <wp:positionV relativeFrom="page">
            <wp:posOffset>532892</wp:posOffset>
          </wp:positionV>
          <wp:extent cx="13409295" cy="14287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" name="Picture 5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0929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1AA5"/>
    <w:multiLevelType w:val="hybridMultilevel"/>
    <w:tmpl w:val="ACCC7CA6"/>
    <w:lvl w:ilvl="0" w:tplc="0409000B">
      <w:start w:val="1"/>
      <w:numFmt w:val="bullet"/>
      <w:lvlText w:val=""/>
      <w:lvlJc w:val="left"/>
      <w:pPr>
        <w:ind w:left="3176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69B9E">
      <w:start w:val="1"/>
      <w:numFmt w:val="bullet"/>
      <w:lvlText w:val="o"/>
      <w:lvlJc w:val="left"/>
      <w:pPr>
        <w:ind w:left="3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50B7BE">
      <w:start w:val="1"/>
      <w:numFmt w:val="bullet"/>
      <w:lvlText w:val="▪"/>
      <w:lvlJc w:val="left"/>
      <w:pPr>
        <w:ind w:left="4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A6210E">
      <w:start w:val="1"/>
      <w:numFmt w:val="bullet"/>
      <w:lvlText w:val="•"/>
      <w:lvlJc w:val="left"/>
      <w:pPr>
        <w:ind w:left="5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841A26">
      <w:start w:val="1"/>
      <w:numFmt w:val="bullet"/>
      <w:lvlText w:val="o"/>
      <w:lvlJc w:val="left"/>
      <w:pPr>
        <w:ind w:left="6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A1670">
      <w:start w:val="1"/>
      <w:numFmt w:val="bullet"/>
      <w:lvlText w:val="▪"/>
      <w:lvlJc w:val="left"/>
      <w:pPr>
        <w:ind w:left="6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4A7D2C">
      <w:start w:val="1"/>
      <w:numFmt w:val="bullet"/>
      <w:lvlText w:val="•"/>
      <w:lvlJc w:val="left"/>
      <w:pPr>
        <w:ind w:left="7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047AD4">
      <w:start w:val="1"/>
      <w:numFmt w:val="bullet"/>
      <w:lvlText w:val="o"/>
      <w:lvlJc w:val="left"/>
      <w:pPr>
        <w:ind w:left="8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AE5708">
      <w:start w:val="1"/>
      <w:numFmt w:val="bullet"/>
      <w:lvlText w:val="▪"/>
      <w:lvlJc w:val="left"/>
      <w:pPr>
        <w:ind w:left="8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851E65"/>
    <w:multiLevelType w:val="hybridMultilevel"/>
    <w:tmpl w:val="FF82DFC6"/>
    <w:lvl w:ilvl="0" w:tplc="04090009">
      <w:start w:val="1"/>
      <w:numFmt w:val="bullet"/>
      <w:lvlText w:val="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CF79E">
      <w:start w:val="1"/>
      <w:numFmt w:val="bullet"/>
      <w:lvlText w:val="o"/>
      <w:lvlJc w:val="left"/>
      <w:pPr>
        <w:ind w:left="1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02CA2A">
      <w:start w:val="1"/>
      <w:numFmt w:val="bullet"/>
      <w:lvlText w:val="▪"/>
      <w:lvlJc w:val="left"/>
      <w:pPr>
        <w:ind w:left="2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C6FCE">
      <w:start w:val="1"/>
      <w:numFmt w:val="bullet"/>
      <w:lvlText w:val="•"/>
      <w:lvlJc w:val="left"/>
      <w:pPr>
        <w:ind w:left="2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589AA0">
      <w:start w:val="1"/>
      <w:numFmt w:val="bullet"/>
      <w:lvlText w:val="o"/>
      <w:lvlJc w:val="left"/>
      <w:pPr>
        <w:ind w:left="3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6ED70E">
      <w:start w:val="1"/>
      <w:numFmt w:val="bullet"/>
      <w:lvlText w:val="▪"/>
      <w:lvlJc w:val="left"/>
      <w:pPr>
        <w:ind w:left="4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A8A4E">
      <w:start w:val="1"/>
      <w:numFmt w:val="bullet"/>
      <w:lvlText w:val="•"/>
      <w:lvlJc w:val="left"/>
      <w:pPr>
        <w:ind w:left="5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7EF298">
      <w:start w:val="1"/>
      <w:numFmt w:val="bullet"/>
      <w:lvlText w:val="o"/>
      <w:lvlJc w:val="left"/>
      <w:pPr>
        <w:ind w:left="5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86583A">
      <w:start w:val="1"/>
      <w:numFmt w:val="bullet"/>
      <w:lvlText w:val="▪"/>
      <w:lvlJc w:val="left"/>
      <w:pPr>
        <w:ind w:left="6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6901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F64AB5"/>
    <w:multiLevelType w:val="hybridMultilevel"/>
    <w:tmpl w:val="71BE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0BE4"/>
    <w:multiLevelType w:val="hybridMultilevel"/>
    <w:tmpl w:val="FFFFFFFF"/>
    <w:lvl w:ilvl="0" w:tplc="91747F90">
      <w:start w:val="1"/>
      <w:numFmt w:val="bullet"/>
      <w:lvlText w:val="●"/>
      <w:lvlJc w:val="left"/>
      <w:pPr>
        <w:ind w:left="7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F2F878">
      <w:start w:val="1"/>
      <w:numFmt w:val="bullet"/>
      <w:lvlText w:val="o"/>
      <w:lvlJc w:val="left"/>
      <w:pPr>
        <w:ind w:left="15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A89F04">
      <w:start w:val="1"/>
      <w:numFmt w:val="bullet"/>
      <w:lvlText w:val="▪"/>
      <w:lvlJc w:val="left"/>
      <w:pPr>
        <w:ind w:left="22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7699F0">
      <w:start w:val="1"/>
      <w:numFmt w:val="bullet"/>
      <w:lvlText w:val="•"/>
      <w:lvlJc w:val="left"/>
      <w:pPr>
        <w:ind w:left="30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8555C">
      <w:start w:val="1"/>
      <w:numFmt w:val="bullet"/>
      <w:lvlText w:val="o"/>
      <w:lvlJc w:val="left"/>
      <w:pPr>
        <w:ind w:left="37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02446">
      <w:start w:val="1"/>
      <w:numFmt w:val="bullet"/>
      <w:lvlText w:val="▪"/>
      <w:lvlJc w:val="left"/>
      <w:pPr>
        <w:ind w:left="44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E65BB0">
      <w:start w:val="1"/>
      <w:numFmt w:val="bullet"/>
      <w:lvlText w:val="•"/>
      <w:lvlJc w:val="left"/>
      <w:pPr>
        <w:ind w:left="51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ED98">
      <w:start w:val="1"/>
      <w:numFmt w:val="bullet"/>
      <w:lvlText w:val="o"/>
      <w:lvlJc w:val="left"/>
      <w:pPr>
        <w:ind w:left="58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CA5F2">
      <w:start w:val="1"/>
      <w:numFmt w:val="bullet"/>
      <w:lvlText w:val="▪"/>
      <w:lvlJc w:val="left"/>
      <w:pPr>
        <w:ind w:left="66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F21594"/>
    <w:multiLevelType w:val="hybridMultilevel"/>
    <w:tmpl w:val="5CA0D646"/>
    <w:lvl w:ilvl="0" w:tplc="04090001">
      <w:start w:val="1"/>
      <w:numFmt w:val="bullet"/>
      <w:lvlText w:val=""/>
      <w:lvlJc w:val="left"/>
      <w:pPr>
        <w:ind w:left="72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56BB2E">
      <w:start w:val="1"/>
      <w:numFmt w:val="bullet"/>
      <w:lvlText w:val="o"/>
      <w:lvlJc w:val="left"/>
      <w:pPr>
        <w:ind w:left="1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8E578">
      <w:start w:val="1"/>
      <w:numFmt w:val="bullet"/>
      <w:lvlText w:val="▪"/>
      <w:lvlJc w:val="left"/>
      <w:pPr>
        <w:ind w:left="2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C548A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6C2784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544B40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2D90E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C60FC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046044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3422430">
    <w:abstractNumId w:val="0"/>
  </w:num>
  <w:num w:numId="2" w16cid:durableId="1897353551">
    <w:abstractNumId w:val="1"/>
  </w:num>
  <w:num w:numId="3" w16cid:durableId="1271009785">
    <w:abstractNumId w:val="5"/>
  </w:num>
  <w:num w:numId="4" w16cid:durableId="831675495">
    <w:abstractNumId w:val="4"/>
  </w:num>
  <w:num w:numId="5" w16cid:durableId="2070495262">
    <w:abstractNumId w:val="3"/>
  </w:num>
  <w:num w:numId="6" w16cid:durableId="1682202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86"/>
    <w:rsid w:val="000120A5"/>
    <w:rsid w:val="00016CB3"/>
    <w:rsid w:val="00037F7B"/>
    <w:rsid w:val="0008069C"/>
    <w:rsid w:val="000920E0"/>
    <w:rsid w:val="000E4944"/>
    <w:rsid w:val="00116ED0"/>
    <w:rsid w:val="001350AC"/>
    <w:rsid w:val="00193069"/>
    <w:rsid w:val="001A6362"/>
    <w:rsid w:val="001D53B5"/>
    <w:rsid w:val="001E5272"/>
    <w:rsid w:val="001E6EE1"/>
    <w:rsid w:val="001F6AA3"/>
    <w:rsid w:val="002669C6"/>
    <w:rsid w:val="002A11EB"/>
    <w:rsid w:val="002B16A1"/>
    <w:rsid w:val="002D5EA5"/>
    <w:rsid w:val="002E4B22"/>
    <w:rsid w:val="002E5185"/>
    <w:rsid w:val="00310D01"/>
    <w:rsid w:val="003428A9"/>
    <w:rsid w:val="0034614B"/>
    <w:rsid w:val="00347CFE"/>
    <w:rsid w:val="00362345"/>
    <w:rsid w:val="00386AA8"/>
    <w:rsid w:val="003C7133"/>
    <w:rsid w:val="003D49DD"/>
    <w:rsid w:val="00422418"/>
    <w:rsid w:val="00431A06"/>
    <w:rsid w:val="00435DD4"/>
    <w:rsid w:val="00460724"/>
    <w:rsid w:val="00463A47"/>
    <w:rsid w:val="00485C08"/>
    <w:rsid w:val="004A21A9"/>
    <w:rsid w:val="004B5A56"/>
    <w:rsid w:val="004E657E"/>
    <w:rsid w:val="005438BE"/>
    <w:rsid w:val="005724E2"/>
    <w:rsid w:val="00585883"/>
    <w:rsid w:val="0059053C"/>
    <w:rsid w:val="00617F6B"/>
    <w:rsid w:val="00627038"/>
    <w:rsid w:val="006375D1"/>
    <w:rsid w:val="0065439E"/>
    <w:rsid w:val="00676E07"/>
    <w:rsid w:val="00705636"/>
    <w:rsid w:val="0075269B"/>
    <w:rsid w:val="00786839"/>
    <w:rsid w:val="00786C1F"/>
    <w:rsid w:val="007B2363"/>
    <w:rsid w:val="007C0A61"/>
    <w:rsid w:val="007E38FE"/>
    <w:rsid w:val="00801EC5"/>
    <w:rsid w:val="00813880"/>
    <w:rsid w:val="0082333E"/>
    <w:rsid w:val="00857973"/>
    <w:rsid w:val="0086795E"/>
    <w:rsid w:val="0087035D"/>
    <w:rsid w:val="008750D3"/>
    <w:rsid w:val="00892A6A"/>
    <w:rsid w:val="00897F30"/>
    <w:rsid w:val="008C5542"/>
    <w:rsid w:val="00903C5A"/>
    <w:rsid w:val="00914A54"/>
    <w:rsid w:val="009551E1"/>
    <w:rsid w:val="009628B1"/>
    <w:rsid w:val="00973A42"/>
    <w:rsid w:val="00995068"/>
    <w:rsid w:val="009F57ED"/>
    <w:rsid w:val="00A16175"/>
    <w:rsid w:val="00A221D7"/>
    <w:rsid w:val="00A25B3C"/>
    <w:rsid w:val="00A301A0"/>
    <w:rsid w:val="00A353A0"/>
    <w:rsid w:val="00A3688D"/>
    <w:rsid w:val="00A50257"/>
    <w:rsid w:val="00AC6D29"/>
    <w:rsid w:val="00AE6105"/>
    <w:rsid w:val="00AF4318"/>
    <w:rsid w:val="00B83BAB"/>
    <w:rsid w:val="00BD5669"/>
    <w:rsid w:val="00BD7EED"/>
    <w:rsid w:val="00BF3AE6"/>
    <w:rsid w:val="00C7658E"/>
    <w:rsid w:val="00C82D79"/>
    <w:rsid w:val="00C90669"/>
    <w:rsid w:val="00D35169"/>
    <w:rsid w:val="00D61394"/>
    <w:rsid w:val="00DB513E"/>
    <w:rsid w:val="00DE4A8C"/>
    <w:rsid w:val="00E1752B"/>
    <w:rsid w:val="00E60C36"/>
    <w:rsid w:val="00EA6872"/>
    <w:rsid w:val="00EB799E"/>
    <w:rsid w:val="00F07267"/>
    <w:rsid w:val="00F13241"/>
    <w:rsid w:val="00F63E3D"/>
    <w:rsid w:val="00F712EE"/>
    <w:rsid w:val="00FA71A5"/>
    <w:rsid w:val="00FD17BF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44901"/>
  <w15:docId w15:val="{FFFD47D9-32E7-7343-B073-B4706951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1" w:lineRule="auto"/>
      <w:ind w:left="3201" w:hanging="370"/>
    </w:pPr>
    <w:rPr>
      <w:rFonts w:ascii="Tahoma" w:eastAsia="Tahoma" w:hAnsi="Tahoma" w:cs="Tahoma"/>
      <w:color w:val="000000"/>
      <w:lang w:val="en-US" w:bidi="en-US"/>
    </w:rPr>
  </w:style>
  <w:style w:type="paragraph" w:styleId="Heading2">
    <w:name w:val="heading 2"/>
    <w:basedOn w:val="Normal"/>
    <w:link w:val="Heading2Char"/>
    <w:uiPriority w:val="9"/>
    <w:qFormat/>
    <w:rsid w:val="006375D1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val="en-KE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85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C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7E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75D1"/>
    <w:rPr>
      <w:rFonts w:ascii="Times New Roman" w:hAnsi="Times New Roman" w:cs="Times New Roman"/>
      <w:b/>
      <w:bCs/>
      <w:sz w:val="36"/>
      <w:szCs w:val="36"/>
      <w:lang w:val="en-K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Abdinasir Ali</cp:lastModifiedBy>
  <cp:revision>2</cp:revision>
  <dcterms:created xsi:type="dcterms:W3CDTF">2023-02-24T16:19:00Z</dcterms:created>
  <dcterms:modified xsi:type="dcterms:W3CDTF">2023-02-24T16:19:00Z</dcterms:modified>
</cp:coreProperties>
</file>